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48" w:type="dxa"/>
        <w:tblInd w:w="-972" w:type="dxa"/>
        <w:tblLayout w:type="fixed"/>
        <w:tblLook w:val="04A0" w:firstRow="1" w:lastRow="0" w:firstColumn="1" w:lastColumn="0" w:noHBand="0" w:noVBand="1"/>
      </w:tblPr>
      <w:tblGrid>
        <w:gridCol w:w="11148"/>
      </w:tblGrid>
      <w:tr w:rsidR="00E3114E" w14:paraId="24731653" w14:textId="77777777" w:rsidTr="00561459">
        <w:trPr>
          <w:trHeight w:val="15214"/>
        </w:trPr>
        <w:tc>
          <w:tcPr>
            <w:tcW w:w="11148" w:type="dxa"/>
          </w:tcPr>
          <w:p w14:paraId="3EA7C409" w14:textId="77777777" w:rsidR="00021DDC" w:rsidRDefault="00E3114E" w:rsidP="00021DDC">
            <w:pPr>
              <w:jc w:val="center"/>
              <w:rPr>
                <w:rFonts w:ascii="Verdana" w:hAnsi="Verdana"/>
                <w:w w:val="92"/>
                <w:sz w:val="24"/>
                <w:szCs w:val="24"/>
              </w:rPr>
            </w:pPr>
            <w:r w:rsidRPr="00FC606D">
              <w:rPr>
                <w:sz w:val="12"/>
                <w:szCs w:val="12"/>
              </w:rPr>
              <w:br/>
            </w:r>
            <w:r>
              <w:rPr>
                <w:noProof/>
                <w:lang w:val="en-US"/>
              </w:rPr>
              <w:drawing>
                <wp:inline distT="0" distB="0" distL="0" distR="0" wp14:anchorId="24731655" wp14:editId="36964A28">
                  <wp:extent cx="1514475" cy="4852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21116" cy="487374"/>
                          </a:xfrm>
                          <a:prstGeom prst="rect">
                            <a:avLst/>
                          </a:prstGeom>
                        </pic:spPr>
                      </pic:pic>
                    </a:graphicData>
                  </a:graphic>
                </wp:inline>
              </w:drawing>
            </w:r>
          </w:p>
          <w:p w14:paraId="7DEE84B7" w14:textId="4811845C" w:rsidR="00B83053" w:rsidRPr="00B83053" w:rsidRDefault="00522612" w:rsidP="00B83053">
            <w:pPr>
              <w:jc w:val="center"/>
              <w:rPr>
                <w:rStyle w:val="JobTitle"/>
                <w:rFonts w:ascii="Verdana" w:hAnsi="Verdana" w:cstheme="minorHAnsi"/>
                <w:color w:val="000000"/>
                <w:w w:val="92"/>
                <w:sz w:val="24"/>
                <w:szCs w:val="24"/>
              </w:rPr>
            </w:pPr>
            <w:r>
              <w:rPr>
                <w:rFonts w:ascii="Verdana" w:hAnsi="Verdana" w:cstheme="minorHAnsi"/>
                <w:w w:val="92"/>
                <w:sz w:val="24"/>
                <w:szCs w:val="24"/>
              </w:rPr>
              <w:t>Advanced Practice Nurse</w:t>
            </w:r>
          </w:p>
          <w:p w14:paraId="2473162C" w14:textId="77777777" w:rsidR="00E3114E" w:rsidRPr="0002579D" w:rsidRDefault="00E3114E" w:rsidP="00E3114E">
            <w:pPr>
              <w:pStyle w:val="Posting"/>
              <w:tabs>
                <w:tab w:val="left" w:pos="4300"/>
              </w:tabs>
              <w:rPr>
                <w:rFonts w:ascii="Verdana" w:hAnsi="Verdana"/>
                <w:b/>
                <w:w w:val="92"/>
                <w:sz w:val="18"/>
                <w:szCs w:val="18"/>
              </w:rPr>
            </w:pPr>
          </w:p>
          <w:tbl>
            <w:tblPr>
              <w:tblW w:w="9350" w:type="dxa"/>
              <w:tblInd w:w="1194" w:type="dxa"/>
              <w:shd w:val="clear" w:color="auto" w:fill="000000"/>
              <w:tblLayout w:type="fixed"/>
              <w:tblLook w:val="04A0" w:firstRow="1" w:lastRow="0" w:firstColumn="1" w:lastColumn="0" w:noHBand="0" w:noVBand="1"/>
            </w:tblPr>
            <w:tblGrid>
              <w:gridCol w:w="1698"/>
              <w:gridCol w:w="2470"/>
              <w:gridCol w:w="1760"/>
              <w:gridCol w:w="3422"/>
            </w:tblGrid>
            <w:tr w:rsidR="00021DDC" w:rsidRPr="0002579D" w14:paraId="24731631" w14:textId="77777777" w:rsidTr="00561459">
              <w:trPr>
                <w:trHeight w:val="205"/>
              </w:trPr>
              <w:tc>
                <w:tcPr>
                  <w:tcW w:w="908" w:type="pct"/>
                  <w:shd w:val="clear" w:color="auto" w:fill="auto"/>
                </w:tcPr>
                <w:p w14:paraId="2473162D" w14:textId="07FE95AD" w:rsidR="00021DDC" w:rsidRPr="0002579D" w:rsidRDefault="00021DDC" w:rsidP="00E3114E">
                  <w:pPr>
                    <w:spacing w:before="40" w:after="20"/>
                    <w:rPr>
                      <w:rFonts w:ascii="Verdana" w:hAnsi="Verdana"/>
                      <w:b/>
                      <w:w w:val="92"/>
                      <w:sz w:val="18"/>
                      <w:szCs w:val="18"/>
                    </w:rPr>
                  </w:pPr>
                  <w:r w:rsidRPr="0002579D">
                    <w:rPr>
                      <w:rFonts w:ascii="Verdana" w:hAnsi="Verdana"/>
                      <w:b/>
                      <w:w w:val="92"/>
                      <w:sz w:val="18"/>
                      <w:szCs w:val="18"/>
                    </w:rPr>
                    <w:t xml:space="preserve">Competition # </w:t>
                  </w:r>
                </w:p>
              </w:tc>
              <w:tc>
                <w:tcPr>
                  <w:tcW w:w="1321" w:type="pct"/>
                  <w:shd w:val="clear" w:color="auto" w:fill="auto"/>
                </w:tcPr>
                <w:p w14:paraId="2473162E" w14:textId="57061069" w:rsidR="00021DDC" w:rsidRPr="0002579D" w:rsidRDefault="00496989" w:rsidP="00E3114E">
                  <w:pPr>
                    <w:spacing w:before="40" w:after="20"/>
                    <w:rPr>
                      <w:rFonts w:ascii="Verdana" w:hAnsi="Verdana"/>
                      <w:w w:val="92"/>
                      <w:sz w:val="18"/>
                      <w:szCs w:val="18"/>
                    </w:rPr>
                  </w:pPr>
                  <w:r>
                    <w:rPr>
                      <w:rFonts w:ascii="Verdana" w:hAnsi="Verdana"/>
                      <w:w w:val="92"/>
                      <w:sz w:val="18"/>
                      <w:szCs w:val="18"/>
                    </w:rPr>
                    <w:t>XXXXX</w:t>
                  </w:r>
                </w:p>
              </w:tc>
              <w:tc>
                <w:tcPr>
                  <w:tcW w:w="941" w:type="pct"/>
                  <w:shd w:val="clear" w:color="auto" w:fill="auto"/>
                </w:tcPr>
                <w:p w14:paraId="2473162F" w14:textId="384B288D" w:rsidR="00021DDC" w:rsidRPr="0002579D" w:rsidRDefault="00021DDC" w:rsidP="00813322">
                  <w:pPr>
                    <w:spacing w:before="40" w:after="20"/>
                    <w:rPr>
                      <w:rFonts w:ascii="Verdana" w:hAnsi="Verdana"/>
                      <w:b/>
                      <w:w w:val="92"/>
                      <w:sz w:val="18"/>
                      <w:szCs w:val="18"/>
                    </w:rPr>
                  </w:pPr>
                  <w:r w:rsidRPr="0002579D">
                    <w:rPr>
                      <w:rFonts w:ascii="Verdana" w:hAnsi="Verdana"/>
                      <w:b/>
                      <w:w w:val="92"/>
                      <w:sz w:val="18"/>
                      <w:szCs w:val="18"/>
                    </w:rPr>
                    <w:t xml:space="preserve">Location: </w:t>
                  </w:r>
                </w:p>
              </w:tc>
              <w:tc>
                <w:tcPr>
                  <w:tcW w:w="1830" w:type="pct"/>
                  <w:shd w:val="clear" w:color="auto" w:fill="auto"/>
                </w:tcPr>
                <w:p w14:paraId="24731630" w14:textId="4314F5DE" w:rsidR="00021DDC" w:rsidRPr="0002579D" w:rsidRDefault="00EC3AAF" w:rsidP="00522612">
                  <w:pPr>
                    <w:spacing w:before="40" w:after="20"/>
                    <w:rPr>
                      <w:rFonts w:ascii="Verdana" w:hAnsi="Verdana" w:cs="Tahoma"/>
                      <w:b/>
                      <w:w w:val="92"/>
                      <w:sz w:val="18"/>
                      <w:szCs w:val="18"/>
                    </w:rPr>
                  </w:pPr>
                  <w:r w:rsidRPr="0002579D">
                    <w:rPr>
                      <w:rFonts w:ascii="Verdana" w:hAnsi="Verdana" w:cs="Tahoma"/>
                      <w:sz w:val="18"/>
                      <w:szCs w:val="18"/>
                    </w:rPr>
                    <w:t xml:space="preserve">Bayview Campus </w:t>
                  </w:r>
                  <w:r w:rsidR="006B70B1" w:rsidRPr="0002579D">
                    <w:rPr>
                      <w:rFonts w:ascii="Tahoma" w:hAnsi="Tahoma" w:cs="Tahoma"/>
                      <w:sz w:val="18"/>
                      <w:szCs w:val="18"/>
                    </w:rPr>
                    <w:t xml:space="preserve"> </w:t>
                  </w:r>
                </w:p>
              </w:tc>
            </w:tr>
            <w:tr w:rsidR="00021DDC" w:rsidRPr="0002579D" w14:paraId="24731636" w14:textId="77777777" w:rsidTr="00561459">
              <w:trPr>
                <w:trHeight w:val="185"/>
              </w:trPr>
              <w:tc>
                <w:tcPr>
                  <w:tcW w:w="908" w:type="pct"/>
                  <w:shd w:val="clear" w:color="auto" w:fill="auto"/>
                </w:tcPr>
                <w:p w14:paraId="24731632" w14:textId="429B0207" w:rsidR="00021DDC" w:rsidRPr="0002579D" w:rsidRDefault="00021DDC" w:rsidP="00B85037">
                  <w:pPr>
                    <w:spacing w:before="40" w:after="20"/>
                    <w:rPr>
                      <w:rFonts w:ascii="Verdana" w:hAnsi="Verdana" w:cs="Tahoma"/>
                      <w:w w:val="92"/>
                      <w:sz w:val="18"/>
                      <w:szCs w:val="18"/>
                    </w:rPr>
                  </w:pPr>
                  <w:r w:rsidRPr="0002579D">
                    <w:rPr>
                      <w:rFonts w:ascii="Verdana" w:hAnsi="Verdana"/>
                      <w:b/>
                      <w:w w:val="92"/>
                      <w:sz w:val="18"/>
                      <w:szCs w:val="18"/>
                    </w:rPr>
                    <w:t>Classification:</w:t>
                  </w:r>
                  <w:r w:rsidRPr="0002579D">
                    <w:rPr>
                      <w:rFonts w:ascii="Verdana" w:hAnsi="Verdana"/>
                      <w:w w:val="92"/>
                      <w:sz w:val="18"/>
                      <w:szCs w:val="18"/>
                    </w:rPr>
                    <w:t xml:space="preserve"> </w:t>
                  </w:r>
                </w:p>
              </w:tc>
              <w:tc>
                <w:tcPr>
                  <w:tcW w:w="1321" w:type="pct"/>
                  <w:shd w:val="clear" w:color="auto" w:fill="auto"/>
                </w:tcPr>
                <w:p w14:paraId="24731633" w14:textId="60A89941" w:rsidR="00522612" w:rsidRPr="0002579D" w:rsidRDefault="008E6988" w:rsidP="009E7073">
                  <w:pPr>
                    <w:spacing w:before="40" w:after="20"/>
                    <w:rPr>
                      <w:rFonts w:ascii="Verdana" w:hAnsi="Verdana" w:cs="Tahoma"/>
                      <w:w w:val="92"/>
                      <w:sz w:val="18"/>
                      <w:szCs w:val="18"/>
                    </w:rPr>
                  </w:pPr>
                  <w:r>
                    <w:rPr>
                      <w:rFonts w:ascii="Verdana" w:hAnsi="Verdana" w:cs="Tahoma"/>
                      <w:w w:val="92"/>
                      <w:sz w:val="18"/>
                      <w:szCs w:val="18"/>
                    </w:rPr>
                    <w:t xml:space="preserve">Temporary </w:t>
                  </w:r>
                  <w:bookmarkStart w:id="0" w:name="_GoBack"/>
                  <w:bookmarkEnd w:id="0"/>
                  <w:r w:rsidR="009E7073">
                    <w:rPr>
                      <w:rFonts w:ascii="Verdana" w:hAnsi="Verdana" w:cs="Tahoma"/>
                      <w:w w:val="92"/>
                      <w:sz w:val="18"/>
                      <w:szCs w:val="18"/>
                    </w:rPr>
                    <w:t>Full Time</w:t>
                  </w:r>
                </w:p>
              </w:tc>
              <w:tc>
                <w:tcPr>
                  <w:tcW w:w="941" w:type="pct"/>
                  <w:shd w:val="clear" w:color="auto" w:fill="auto"/>
                </w:tcPr>
                <w:p w14:paraId="24731634" w14:textId="3C31666B" w:rsidR="00021DDC" w:rsidRPr="0002579D" w:rsidRDefault="00021DDC" w:rsidP="00813322">
                  <w:pPr>
                    <w:spacing w:before="40" w:after="20"/>
                    <w:rPr>
                      <w:rFonts w:ascii="Verdana" w:hAnsi="Verdana" w:cs="Tahoma"/>
                      <w:w w:val="92"/>
                      <w:sz w:val="18"/>
                      <w:szCs w:val="18"/>
                    </w:rPr>
                  </w:pPr>
                  <w:r w:rsidRPr="0002579D">
                    <w:rPr>
                      <w:rFonts w:ascii="Verdana" w:hAnsi="Verdana"/>
                      <w:b/>
                      <w:w w:val="92"/>
                      <w:sz w:val="18"/>
                      <w:szCs w:val="18"/>
                    </w:rPr>
                    <w:t>Department:</w:t>
                  </w:r>
                </w:p>
              </w:tc>
              <w:tc>
                <w:tcPr>
                  <w:tcW w:w="1830" w:type="pct"/>
                  <w:shd w:val="clear" w:color="auto" w:fill="auto"/>
                </w:tcPr>
                <w:p w14:paraId="24731635" w14:textId="7089627F" w:rsidR="00021DDC" w:rsidRPr="0002579D" w:rsidRDefault="009E7073" w:rsidP="00B85037">
                  <w:pPr>
                    <w:spacing w:before="40" w:after="20"/>
                    <w:rPr>
                      <w:rFonts w:ascii="Verdana" w:hAnsi="Verdana" w:cs="Tahoma"/>
                      <w:w w:val="92"/>
                      <w:sz w:val="18"/>
                      <w:szCs w:val="18"/>
                    </w:rPr>
                  </w:pPr>
                  <w:r>
                    <w:rPr>
                      <w:rFonts w:ascii="Verdana" w:hAnsi="Verdana" w:cstheme="minorHAnsi"/>
                      <w:w w:val="92"/>
                      <w:sz w:val="18"/>
                      <w:szCs w:val="18"/>
                    </w:rPr>
                    <w:t>Veteran’s Program</w:t>
                  </w:r>
                  <w:r w:rsidR="008E6988">
                    <w:rPr>
                      <w:rFonts w:ascii="Verdana" w:hAnsi="Verdana" w:cstheme="minorHAnsi"/>
                      <w:w w:val="92"/>
                      <w:sz w:val="18"/>
                      <w:szCs w:val="18"/>
                    </w:rPr>
                    <w:t xml:space="preserve"> - Complex Medical Support, K1W &amp; K2W</w:t>
                  </w:r>
                </w:p>
              </w:tc>
            </w:tr>
            <w:tr w:rsidR="00021DDC" w:rsidRPr="0002579D" w14:paraId="2473163B" w14:textId="77777777" w:rsidTr="00561459">
              <w:trPr>
                <w:trHeight w:val="205"/>
              </w:trPr>
              <w:tc>
                <w:tcPr>
                  <w:tcW w:w="908" w:type="pct"/>
                  <w:shd w:val="clear" w:color="auto" w:fill="auto"/>
                </w:tcPr>
                <w:p w14:paraId="24731637" w14:textId="2F9559CA" w:rsidR="00021DDC" w:rsidRPr="0002579D" w:rsidRDefault="00021DDC" w:rsidP="00E3114E">
                  <w:pPr>
                    <w:spacing w:before="40" w:after="20"/>
                    <w:rPr>
                      <w:rFonts w:ascii="Verdana" w:hAnsi="Verdana"/>
                      <w:b/>
                      <w:w w:val="92"/>
                      <w:sz w:val="18"/>
                      <w:szCs w:val="18"/>
                    </w:rPr>
                  </w:pPr>
                  <w:r w:rsidRPr="0002579D">
                    <w:rPr>
                      <w:rFonts w:ascii="Verdana" w:hAnsi="Verdana"/>
                      <w:b/>
                      <w:w w:val="92"/>
                      <w:sz w:val="18"/>
                      <w:szCs w:val="18"/>
                    </w:rPr>
                    <w:t xml:space="preserve">Salary: </w:t>
                  </w:r>
                </w:p>
              </w:tc>
              <w:tc>
                <w:tcPr>
                  <w:tcW w:w="1321" w:type="pct"/>
                  <w:shd w:val="clear" w:color="auto" w:fill="auto"/>
                </w:tcPr>
                <w:p w14:paraId="24731638" w14:textId="1C63DCD2" w:rsidR="00021DDC" w:rsidRPr="0002579D" w:rsidRDefault="00021DDC" w:rsidP="00EC3AAF">
                  <w:pPr>
                    <w:spacing w:before="40" w:after="20"/>
                    <w:rPr>
                      <w:rFonts w:ascii="Verdana" w:hAnsi="Verdana"/>
                      <w:w w:val="92"/>
                      <w:sz w:val="18"/>
                      <w:szCs w:val="18"/>
                    </w:rPr>
                  </w:pPr>
                </w:p>
              </w:tc>
              <w:tc>
                <w:tcPr>
                  <w:tcW w:w="941" w:type="pct"/>
                  <w:shd w:val="clear" w:color="auto" w:fill="auto"/>
                </w:tcPr>
                <w:p w14:paraId="24731639" w14:textId="56B88569" w:rsidR="00021DDC" w:rsidRPr="0002579D" w:rsidRDefault="00021DDC" w:rsidP="00813322">
                  <w:pPr>
                    <w:spacing w:before="40" w:after="20"/>
                    <w:rPr>
                      <w:rFonts w:ascii="Verdana" w:hAnsi="Verdana"/>
                      <w:b/>
                      <w:w w:val="92"/>
                      <w:sz w:val="18"/>
                      <w:szCs w:val="18"/>
                    </w:rPr>
                  </w:pPr>
                  <w:r w:rsidRPr="0002579D">
                    <w:rPr>
                      <w:rFonts w:ascii="Verdana" w:hAnsi="Verdana"/>
                      <w:b/>
                      <w:w w:val="92"/>
                      <w:sz w:val="18"/>
                      <w:szCs w:val="18"/>
                    </w:rPr>
                    <w:t xml:space="preserve">Union: </w:t>
                  </w:r>
                </w:p>
              </w:tc>
              <w:tc>
                <w:tcPr>
                  <w:tcW w:w="1830" w:type="pct"/>
                  <w:shd w:val="clear" w:color="auto" w:fill="auto"/>
                </w:tcPr>
                <w:p w14:paraId="2473163A" w14:textId="5A950941" w:rsidR="00021DDC" w:rsidRPr="0002579D" w:rsidRDefault="00B83053" w:rsidP="00E3114E">
                  <w:pPr>
                    <w:spacing w:before="40" w:after="20"/>
                    <w:rPr>
                      <w:rFonts w:ascii="Verdana" w:hAnsi="Verdana"/>
                      <w:w w:val="92"/>
                      <w:sz w:val="18"/>
                      <w:szCs w:val="18"/>
                    </w:rPr>
                  </w:pPr>
                  <w:r w:rsidRPr="0002579D">
                    <w:rPr>
                      <w:rFonts w:ascii="Verdana" w:hAnsi="Verdana" w:cstheme="minorHAnsi"/>
                      <w:w w:val="92"/>
                      <w:sz w:val="18"/>
                      <w:szCs w:val="18"/>
                    </w:rPr>
                    <w:t>Non Union</w:t>
                  </w:r>
                </w:p>
              </w:tc>
            </w:tr>
            <w:tr w:rsidR="00021DDC" w:rsidRPr="0002579D" w14:paraId="2473163D" w14:textId="77777777" w:rsidTr="00561459">
              <w:trPr>
                <w:trHeight w:val="185"/>
              </w:trPr>
              <w:tc>
                <w:tcPr>
                  <w:tcW w:w="908" w:type="pct"/>
                  <w:shd w:val="clear" w:color="auto" w:fill="auto"/>
                </w:tcPr>
                <w:p w14:paraId="56F9FB5A" w14:textId="156C3842" w:rsidR="00021DDC" w:rsidRPr="0002579D" w:rsidRDefault="00021DDC" w:rsidP="00021DDC">
                  <w:pPr>
                    <w:spacing w:before="40" w:after="20"/>
                    <w:rPr>
                      <w:rFonts w:ascii="Verdana" w:hAnsi="Verdana"/>
                      <w:w w:val="92"/>
                      <w:sz w:val="18"/>
                      <w:szCs w:val="18"/>
                    </w:rPr>
                  </w:pPr>
                  <w:r w:rsidRPr="0002579D">
                    <w:rPr>
                      <w:rFonts w:ascii="Verdana" w:hAnsi="Verdana"/>
                      <w:b/>
                      <w:w w:val="92"/>
                      <w:sz w:val="18"/>
                      <w:szCs w:val="18"/>
                    </w:rPr>
                    <w:t xml:space="preserve">Hours of Work:   </w:t>
                  </w:r>
                </w:p>
              </w:tc>
              <w:tc>
                <w:tcPr>
                  <w:tcW w:w="4092" w:type="pct"/>
                  <w:gridSpan w:val="3"/>
                  <w:shd w:val="clear" w:color="auto" w:fill="auto"/>
                </w:tcPr>
                <w:p w14:paraId="59725BDC" w14:textId="4319AE73" w:rsidR="00021DDC" w:rsidRPr="0002579D" w:rsidRDefault="0080258B" w:rsidP="00337073">
                  <w:pPr>
                    <w:spacing w:before="40" w:after="20"/>
                    <w:rPr>
                      <w:rFonts w:ascii="Verdana" w:hAnsi="Verdana" w:cstheme="minorHAnsi"/>
                      <w:w w:val="92"/>
                      <w:sz w:val="18"/>
                      <w:szCs w:val="18"/>
                    </w:rPr>
                  </w:pPr>
                  <w:r>
                    <w:rPr>
                      <w:rFonts w:ascii="Verdana" w:hAnsi="Verdana" w:cstheme="minorHAnsi"/>
                      <w:w w:val="92"/>
                      <w:sz w:val="18"/>
                      <w:szCs w:val="18"/>
                    </w:rPr>
                    <w:t>8hrs, Days;</w:t>
                  </w:r>
                  <w:r w:rsidR="005B0592" w:rsidRPr="0002579D">
                    <w:rPr>
                      <w:rFonts w:ascii="Verdana" w:hAnsi="Verdana" w:cstheme="minorHAnsi"/>
                      <w:w w:val="92"/>
                      <w:sz w:val="18"/>
                      <w:szCs w:val="18"/>
                    </w:rPr>
                    <w:t xml:space="preserve"> Flexibility required</w:t>
                  </w:r>
                </w:p>
                <w:p w14:paraId="2473163C" w14:textId="6D095E1D" w:rsidR="00240246" w:rsidRPr="0002579D" w:rsidRDefault="00240246" w:rsidP="00337073">
                  <w:pPr>
                    <w:spacing w:before="40" w:after="20"/>
                    <w:rPr>
                      <w:rFonts w:ascii="Verdana" w:hAnsi="Verdana"/>
                      <w:w w:val="92"/>
                      <w:sz w:val="18"/>
                      <w:szCs w:val="18"/>
                    </w:rPr>
                  </w:pPr>
                </w:p>
              </w:tc>
            </w:tr>
          </w:tbl>
          <w:p w14:paraId="47C13038" w14:textId="344F0F70" w:rsidR="00021DDC" w:rsidRPr="00FB1A92" w:rsidRDefault="00021DDC" w:rsidP="00021DDC">
            <w:pPr>
              <w:rPr>
                <w:rFonts w:ascii="Verdana Bold" w:hAnsi="Verdana Bold"/>
                <w:bCs/>
                <w:w w:val="92"/>
                <w:sz w:val="18"/>
                <w:szCs w:val="18"/>
              </w:rPr>
            </w:pPr>
            <w:r w:rsidRPr="00FB1A92">
              <w:rPr>
                <w:rFonts w:ascii="Verdana Bold" w:hAnsi="Verdana Bold"/>
                <w:bCs/>
                <w:w w:val="92"/>
                <w:sz w:val="18"/>
                <w:szCs w:val="18"/>
              </w:rPr>
              <w:t>Summary of Duties</w:t>
            </w:r>
            <w:r w:rsidR="00263106">
              <w:rPr>
                <w:rFonts w:ascii="Verdana Bold" w:hAnsi="Verdana Bold"/>
                <w:bCs/>
                <w:w w:val="92"/>
                <w:sz w:val="18"/>
                <w:szCs w:val="18"/>
              </w:rPr>
              <w:t>:</w:t>
            </w:r>
          </w:p>
          <w:p w14:paraId="2933C2E7" w14:textId="38609660" w:rsidR="00776A7E" w:rsidRDefault="00263106" w:rsidP="00263106">
            <w:pPr>
              <w:rPr>
                <w:rFonts w:ascii="Verdana" w:hAnsi="Verdana" w:cstheme="minorHAnsi"/>
                <w:bCs/>
                <w:w w:val="92"/>
                <w:sz w:val="18"/>
                <w:szCs w:val="18"/>
                <w:lang w:val="en-US"/>
              </w:rPr>
            </w:pPr>
            <w:r w:rsidRPr="00263106">
              <w:rPr>
                <w:rFonts w:ascii="Verdana" w:hAnsi="Verdana" w:cstheme="minorHAnsi"/>
                <w:bCs/>
                <w:w w:val="92"/>
                <w:sz w:val="18"/>
                <w:szCs w:val="18"/>
                <w:lang w:val="en-US"/>
              </w:rPr>
              <w:t xml:space="preserve">The Advanced Practice Nurse (APN) is </w:t>
            </w:r>
            <w:r w:rsidR="00776A7E">
              <w:rPr>
                <w:rFonts w:ascii="Verdana" w:hAnsi="Verdana" w:cstheme="minorHAnsi"/>
                <w:bCs/>
                <w:w w:val="92"/>
                <w:sz w:val="18"/>
                <w:szCs w:val="18"/>
                <w:lang w:val="en-US"/>
              </w:rPr>
              <w:t>responsible for integrating and advancing clinical excellence by identifying, applying and evaluating best practices as defined within the Veterans Program, Sunnybrook Health Sciences Centre, and the broader nursing community.  The APN facilitates learning and evidence based practice implementation and evaluation within the Program by working with groups of nurses in a supportive manner.</w:t>
            </w:r>
            <w:r w:rsidR="00E309AC">
              <w:rPr>
                <w:rFonts w:ascii="Verdana" w:hAnsi="Verdana" w:cstheme="minorHAnsi"/>
                <w:bCs/>
                <w:w w:val="92"/>
                <w:sz w:val="18"/>
                <w:szCs w:val="18"/>
                <w:lang w:val="en-US"/>
              </w:rPr>
              <w:t xml:space="preserve"> The APN also plays a role in knowledge creation and dissemination through research and quality improvement initiatives.</w:t>
            </w:r>
          </w:p>
          <w:p w14:paraId="506BE523" w14:textId="6194984C" w:rsidR="00776A7E" w:rsidRDefault="00E309AC" w:rsidP="00263106">
            <w:pPr>
              <w:rPr>
                <w:rFonts w:ascii="Verdana" w:hAnsi="Verdana" w:cstheme="minorHAnsi"/>
                <w:bCs/>
                <w:w w:val="92"/>
                <w:sz w:val="18"/>
                <w:szCs w:val="18"/>
                <w:lang w:val="en-US"/>
              </w:rPr>
            </w:pPr>
            <w:r>
              <w:rPr>
                <w:rFonts w:ascii="Verdana" w:hAnsi="Verdana" w:cstheme="minorHAnsi"/>
                <w:bCs/>
                <w:w w:val="92"/>
                <w:sz w:val="18"/>
                <w:szCs w:val="18"/>
                <w:lang w:val="en-US"/>
              </w:rPr>
              <w:t xml:space="preserve">We are seeking an experienced, </w:t>
            </w:r>
            <w:r w:rsidR="00776A7E">
              <w:rPr>
                <w:rFonts w:ascii="Verdana" w:hAnsi="Verdana" w:cstheme="minorHAnsi"/>
                <w:bCs/>
                <w:w w:val="92"/>
                <w:sz w:val="18"/>
                <w:szCs w:val="18"/>
                <w:lang w:val="en-US"/>
              </w:rPr>
              <w:t>dynamic and innovative APN with expertise</w:t>
            </w:r>
            <w:r>
              <w:rPr>
                <w:rFonts w:ascii="Verdana" w:hAnsi="Verdana" w:cstheme="minorHAnsi"/>
                <w:bCs/>
                <w:w w:val="92"/>
                <w:sz w:val="18"/>
                <w:szCs w:val="18"/>
                <w:lang w:val="en-US"/>
              </w:rPr>
              <w:t xml:space="preserve"> and practice focus</w:t>
            </w:r>
            <w:r w:rsidR="00776A7E">
              <w:rPr>
                <w:rFonts w:ascii="Verdana" w:hAnsi="Verdana" w:cstheme="minorHAnsi"/>
                <w:bCs/>
                <w:w w:val="92"/>
                <w:sz w:val="18"/>
                <w:szCs w:val="18"/>
                <w:lang w:val="en-US"/>
              </w:rPr>
              <w:t xml:space="preserve"> in </w:t>
            </w:r>
            <w:r w:rsidR="000529AF">
              <w:rPr>
                <w:rFonts w:ascii="Verdana" w:hAnsi="Verdana" w:cstheme="minorHAnsi"/>
                <w:bCs/>
                <w:w w:val="92"/>
                <w:sz w:val="18"/>
                <w:szCs w:val="18"/>
                <w:lang w:val="en-US"/>
              </w:rPr>
              <w:t>complex chronic disease management</w:t>
            </w:r>
            <w:r w:rsidR="00776A7E">
              <w:rPr>
                <w:rFonts w:ascii="Verdana" w:hAnsi="Verdana" w:cstheme="minorHAnsi"/>
                <w:bCs/>
                <w:w w:val="92"/>
                <w:sz w:val="18"/>
                <w:szCs w:val="18"/>
                <w:lang w:val="en-US"/>
              </w:rPr>
              <w:t xml:space="preserve"> </w:t>
            </w:r>
            <w:r>
              <w:rPr>
                <w:rFonts w:ascii="Verdana" w:hAnsi="Verdana" w:cstheme="minorHAnsi"/>
                <w:bCs/>
                <w:w w:val="92"/>
                <w:sz w:val="18"/>
                <w:szCs w:val="18"/>
                <w:lang w:val="en-US"/>
              </w:rPr>
              <w:t>to join our team</w:t>
            </w:r>
            <w:r w:rsidR="00D16668">
              <w:rPr>
                <w:rFonts w:ascii="Verdana" w:hAnsi="Verdana" w:cstheme="minorHAnsi"/>
                <w:bCs/>
                <w:w w:val="92"/>
                <w:sz w:val="18"/>
                <w:szCs w:val="18"/>
                <w:lang w:val="en-US"/>
              </w:rPr>
              <w:t xml:space="preserve"> to support our Complex Medical Support patient population - </w:t>
            </w:r>
            <w:r w:rsidR="00DF429B">
              <w:rPr>
                <w:rFonts w:ascii="Verdana" w:hAnsi="Verdana" w:cstheme="minorHAnsi"/>
                <w:bCs/>
                <w:w w:val="92"/>
                <w:sz w:val="18"/>
                <w:szCs w:val="18"/>
                <w:lang w:val="en-US"/>
              </w:rPr>
              <w:t>patients with complex needs who do not need acute care, but cannot be supported in other settings / still require temporary specialized support.</w:t>
            </w:r>
          </w:p>
          <w:p w14:paraId="32E18FAA" w14:textId="7B8B7296" w:rsidR="00263106" w:rsidRPr="00263106" w:rsidRDefault="00496989" w:rsidP="00263106">
            <w:pPr>
              <w:rPr>
                <w:rFonts w:ascii="Verdana" w:hAnsi="Verdana" w:cstheme="minorHAnsi"/>
                <w:bCs/>
                <w:w w:val="92"/>
                <w:sz w:val="18"/>
                <w:szCs w:val="18"/>
                <w:lang w:val="en-GB"/>
              </w:rPr>
            </w:pPr>
            <w:r>
              <w:rPr>
                <w:rFonts w:ascii="Verdana" w:hAnsi="Verdana" w:cstheme="minorHAnsi"/>
                <w:bCs/>
                <w:w w:val="92"/>
                <w:sz w:val="18"/>
                <w:szCs w:val="18"/>
                <w:lang w:val="en-GB"/>
              </w:rPr>
              <w:t>Working collaboratively with others</w:t>
            </w:r>
            <w:r w:rsidR="00E309AC">
              <w:rPr>
                <w:rFonts w:ascii="Verdana" w:hAnsi="Verdana" w:cstheme="minorHAnsi"/>
                <w:bCs/>
                <w:w w:val="92"/>
                <w:sz w:val="18"/>
                <w:szCs w:val="18"/>
                <w:lang w:val="en-GB"/>
              </w:rPr>
              <w:t>, and reporting to the Director of Operations for the program</w:t>
            </w:r>
            <w:r w:rsidR="00263106" w:rsidRPr="00263106">
              <w:rPr>
                <w:rFonts w:ascii="Verdana" w:hAnsi="Verdana" w:cstheme="minorHAnsi"/>
                <w:bCs/>
                <w:w w:val="92"/>
                <w:sz w:val="18"/>
                <w:szCs w:val="18"/>
                <w:lang w:val="en-GB"/>
              </w:rPr>
              <w:t>,  the successful candidate will:</w:t>
            </w:r>
          </w:p>
          <w:p w14:paraId="50D226FD" w14:textId="77777777" w:rsidR="00263106" w:rsidRPr="00263106" w:rsidRDefault="00263106" w:rsidP="00263106">
            <w:pPr>
              <w:numPr>
                <w:ilvl w:val="0"/>
                <w:numId w:val="11"/>
              </w:numPr>
              <w:rPr>
                <w:rFonts w:ascii="Verdana" w:hAnsi="Verdana" w:cstheme="minorHAnsi"/>
                <w:bCs/>
                <w:w w:val="92"/>
                <w:sz w:val="18"/>
                <w:szCs w:val="18"/>
                <w:lang w:val="en-GB"/>
              </w:rPr>
            </w:pPr>
            <w:r w:rsidRPr="00263106">
              <w:rPr>
                <w:rFonts w:ascii="Verdana" w:hAnsi="Verdana" w:cstheme="minorHAnsi"/>
                <w:bCs/>
                <w:w w:val="92"/>
                <w:sz w:val="18"/>
                <w:szCs w:val="18"/>
                <w:lang w:val="en-GB"/>
              </w:rPr>
              <w:t>Demonstrate and facilitate system leadership</w:t>
            </w:r>
          </w:p>
          <w:p w14:paraId="292E9FC3" w14:textId="2A6D2DE5" w:rsidR="00263106" w:rsidRDefault="00263106" w:rsidP="00263106">
            <w:pPr>
              <w:numPr>
                <w:ilvl w:val="0"/>
                <w:numId w:val="11"/>
              </w:numPr>
              <w:rPr>
                <w:rFonts w:ascii="Verdana" w:hAnsi="Verdana" w:cstheme="minorHAnsi"/>
                <w:bCs/>
                <w:w w:val="92"/>
                <w:sz w:val="18"/>
                <w:szCs w:val="18"/>
                <w:lang w:val="en-GB"/>
              </w:rPr>
            </w:pPr>
            <w:r w:rsidRPr="00263106">
              <w:rPr>
                <w:rFonts w:ascii="Verdana" w:hAnsi="Verdana" w:cstheme="minorHAnsi"/>
                <w:bCs/>
                <w:w w:val="92"/>
                <w:sz w:val="18"/>
                <w:szCs w:val="18"/>
                <w:lang w:val="en-GB"/>
              </w:rPr>
              <w:t xml:space="preserve">Mentor, support, and work to advance nursing practice in </w:t>
            </w:r>
            <w:r w:rsidR="00E309AC">
              <w:rPr>
                <w:rFonts w:ascii="Verdana" w:hAnsi="Verdana" w:cstheme="minorHAnsi"/>
                <w:bCs/>
                <w:w w:val="92"/>
                <w:sz w:val="18"/>
                <w:szCs w:val="18"/>
                <w:lang w:val="en-GB"/>
              </w:rPr>
              <w:t xml:space="preserve">geriatrics </w:t>
            </w:r>
          </w:p>
          <w:p w14:paraId="45D2A015" w14:textId="58153146" w:rsidR="00E309AC" w:rsidRDefault="00E309AC" w:rsidP="00263106">
            <w:pPr>
              <w:numPr>
                <w:ilvl w:val="0"/>
                <w:numId w:val="11"/>
              </w:numPr>
              <w:rPr>
                <w:rFonts w:ascii="Verdana" w:hAnsi="Verdana" w:cstheme="minorHAnsi"/>
                <w:bCs/>
                <w:w w:val="92"/>
                <w:sz w:val="18"/>
                <w:szCs w:val="18"/>
                <w:lang w:val="en-GB"/>
              </w:rPr>
            </w:pPr>
            <w:r>
              <w:rPr>
                <w:rFonts w:ascii="Verdana" w:hAnsi="Verdana" w:cstheme="minorHAnsi"/>
                <w:bCs/>
                <w:w w:val="92"/>
                <w:sz w:val="18"/>
                <w:szCs w:val="18"/>
                <w:lang w:val="en-GB"/>
              </w:rPr>
              <w:t>Work with assigned teams and groups of nurses in an inter-professional model</w:t>
            </w:r>
          </w:p>
          <w:p w14:paraId="49D893DF" w14:textId="39868142" w:rsidR="00E309AC" w:rsidRPr="00263106" w:rsidRDefault="00E309AC" w:rsidP="00263106">
            <w:pPr>
              <w:numPr>
                <w:ilvl w:val="0"/>
                <w:numId w:val="11"/>
              </w:numPr>
              <w:rPr>
                <w:rFonts w:ascii="Verdana" w:hAnsi="Verdana" w:cstheme="minorHAnsi"/>
                <w:bCs/>
                <w:w w:val="92"/>
                <w:sz w:val="18"/>
                <w:szCs w:val="18"/>
                <w:lang w:val="en-GB"/>
              </w:rPr>
            </w:pPr>
            <w:r>
              <w:rPr>
                <w:rFonts w:ascii="Verdana" w:hAnsi="Verdana" w:cstheme="minorHAnsi"/>
                <w:bCs/>
                <w:w w:val="92"/>
                <w:sz w:val="18"/>
                <w:szCs w:val="18"/>
                <w:lang w:val="en-GB"/>
              </w:rPr>
              <w:t xml:space="preserve">Provide consultation to others as needed </w:t>
            </w:r>
          </w:p>
          <w:p w14:paraId="7CB3CC3C" w14:textId="77777777" w:rsidR="00263106" w:rsidRPr="00263106" w:rsidRDefault="00263106" w:rsidP="00263106">
            <w:pPr>
              <w:numPr>
                <w:ilvl w:val="0"/>
                <w:numId w:val="11"/>
              </w:numPr>
              <w:rPr>
                <w:rFonts w:ascii="Verdana" w:hAnsi="Verdana" w:cstheme="minorHAnsi"/>
                <w:bCs/>
                <w:w w:val="92"/>
                <w:sz w:val="18"/>
                <w:szCs w:val="18"/>
                <w:lang w:val="en-GB"/>
              </w:rPr>
            </w:pPr>
            <w:r w:rsidRPr="00263106">
              <w:rPr>
                <w:rFonts w:ascii="Verdana" w:hAnsi="Verdana" w:cstheme="minorHAnsi"/>
                <w:bCs/>
                <w:w w:val="92"/>
                <w:sz w:val="18"/>
                <w:szCs w:val="18"/>
                <w:lang w:val="en-GB"/>
              </w:rPr>
              <w:t>Engage in evaluation and research activities</w:t>
            </w:r>
          </w:p>
          <w:p w14:paraId="18AF162E" w14:textId="77777777" w:rsidR="00263106" w:rsidRPr="00263106" w:rsidRDefault="00263106" w:rsidP="00263106">
            <w:pPr>
              <w:numPr>
                <w:ilvl w:val="0"/>
                <w:numId w:val="11"/>
              </w:numPr>
              <w:rPr>
                <w:rFonts w:ascii="Verdana" w:hAnsi="Verdana" w:cstheme="minorHAnsi"/>
                <w:bCs/>
                <w:w w:val="92"/>
                <w:sz w:val="18"/>
                <w:szCs w:val="18"/>
                <w:lang w:val="en-US"/>
              </w:rPr>
            </w:pPr>
            <w:r w:rsidRPr="00263106">
              <w:rPr>
                <w:rFonts w:ascii="Verdana" w:hAnsi="Verdana" w:cstheme="minorHAnsi"/>
                <w:bCs/>
                <w:w w:val="92"/>
                <w:sz w:val="18"/>
                <w:szCs w:val="18"/>
                <w:lang w:val="en-US"/>
              </w:rPr>
              <w:t xml:space="preserve">Develop, promote, and role model evidence-based and best clinical practices  </w:t>
            </w:r>
          </w:p>
          <w:p w14:paraId="0FF2AA45" w14:textId="77777777" w:rsidR="00263106" w:rsidRPr="00263106" w:rsidRDefault="00263106" w:rsidP="00263106">
            <w:pPr>
              <w:numPr>
                <w:ilvl w:val="0"/>
                <w:numId w:val="11"/>
              </w:numPr>
              <w:rPr>
                <w:rFonts w:ascii="Verdana" w:hAnsi="Verdana" w:cstheme="minorHAnsi"/>
                <w:bCs/>
                <w:w w:val="92"/>
                <w:sz w:val="18"/>
                <w:szCs w:val="18"/>
                <w:lang w:val="en-US"/>
              </w:rPr>
            </w:pPr>
            <w:r w:rsidRPr="00263106">
              <w:rPr>
                <w:rFonts w:ascii="Verdana" w:hAnsi="Verdana" w:cstheme="minorHAnsi"/>
                <w:bCs/>
                <w:w w:val="92"/>
                <w:sz w:val="18"/>
                <w:szCs w:val="18"/>
                <w:lang w:val="en-US"/>
              </w:rPr>
              <w:t>Lead and champion the integration of person- &amp; family-centered care initiatives</w:t>
            </w:r>
          </w:p>
          <w:p w14:paraId="3E0CF0B6" w14:textId="40103BF2" w:rsidR="00263106" w:rsidRDefault="00263106" w:rsidP="00263106">
            <w:pPr>
              <w:numPr>
                <w:ilvl w:val="0"/>
                <w:numId w:val="11"/>
              </w:numPr>
              <w:rPr>
                <w:rFonts w:ascii="Verdana" w:hAnsi="Verdana" w:cstheme="minorHAnsi"/>
                <w:bCs/>
                <w:w w:val="92"/>
                <w:sz w:val="18"/>
                <w:szCs w:val="18"/>
                <w:lang w:val="en-US"/>
              </w:rPr>
            </w:pPr>
            <w:r w:rsidRPr="00263106">
              <w:rPr>
                <w:rFonts w:ascii="Verdana" w:hAnsi="Verdana" w:cstheme="minorHAnsi"/>
                <w:bCs/>
                <w:w w:val="92"/>
                <w:sz w:val="18"/>
                <w:szCs w:val="18"/>
                <w:lang w:val="en-US"/>
              </w:rPr>
              <w:t>Collaborate effectively with inter</w:t>
            </w:r>
            <w:r w:rsidR="00E309AC">
              <w:rPr>
                <w:rFonts w:ascii="Verdana" w:hAnsi="Verdana" w:cstheme="minorHAnsi"/>
                <w:bCs/>
                <w:w w:val="92"/>
                <w:sz w:val="18"/>
                <w:szCs w:val="18"/>
                <w:lang w:val="en-US"/>
              </w:rPr>
              <w:t>-</w:t>
            </w:r>
            <w:r w:rsidRPr="00263106">
              <w:rPr>
                <w:rFonts w:ascii="Verdana" w:hAnsi="Verdana" w:cstheme="minorHAnsi"/>
                <w:bCs/>
                <w:w w:val="92"/>
                <w:sz w:val="18"/>
                <w:szCs w:val="18"/>
                <w:lang w:val="en-US"/>
              </w:rPr>
              <w:t xml:space="preserve">professional health care team members </w:t>
            </w:r>
          </w:p>
          <w:p w14:paraId="5AE0B1EB" w14:textId="766CC51B" w:rsidR="00263106" w:rsidRPr="00561459" w:rsidRDefault="00263106" w:rsidP="00E309AC">
            <w:pPr>
              <w:ind w:left="360"/>
              <w:rPr>
                <w:rFonts w:ascii="Verdana" w:hAnsi="Verdana" w:cstheme="minorHAnsi"/>
                <w:bCs/>
                <w:w w:val="92"/>
                <w:sz w:val="18"/>
                <w:szCs w:val="18"/>
                <w:lang w:val="en-US"/>
              </w:rPr>
            </w:pPr>
          </w:p>
          <w:p w14:paraId="0104B5EF" w14:textId="2BBE083E" w:rsidR="00263106" w:rsidRPr="00FB1A92" w:rsidRDefault="00263106" w:rsidP="00263106">
            <w:pPr>
              <w:rPr>
                <w:rFonts w:ascii="Verdana Bold" w:hAnsi="Verdana Bold"/>
                <w:bCs/>
                <w:w w:val="92"/>
                <w:sz w:val="18"/>
                <w:szCs w:val="18"/>
              </w:rPr>
            </w:pPr>
            <w:r>
              <w:rPr>
                <w:rFonts w:ascii="Verdana Bold" w:hAnsi="Verdana Bold"/>
                <w:bCs/>
                <w:w w:val="92"/>
                <w:sz w:val="18"/>
                <w:szCs w:val="18"/>
              </w:rPr>
              <w:t>Qualifications/Skills:</w:t>
            </w:r>
          </w:p>
          <w:p w14:paraId="30BA094B" w14:textId="77777777" w:rsidR="00263106" w:rsidRPr="00263106" w:rsidRDefault="00263106" w:rsidP="00263106">
            <w:pPr>
              <w:numPr>
                <w:ilvl w:val="0"/>
                <w:numId w:val="4"/>
              </w:numPr>
              <w:rPr>
                <w:rFonts w:ascii="Verdana" w:hAnsi="Verdana" w:cstheme="minorHAnsi"/>
                <w:bCs/>
                <w:w w:val="92"/>
                <w:sz w:val="18"/>
                <w:szCs w:val="18"/>
                <w:lang w:val="en-US"/>
              </w:rPr>
            </w:pPr>
            <w:r w:rsidRPr="00263106">
              <w:rPr>
                <w:rFonts w:ascii="Verdana" w:hAnsi="Verdana" w:cstheme="minorHAnsi"/>
                <w:bCs/>
                <w:w w:val="92"/>
                <w:sz w:val="18"/>
                <w:szCs w:val="18"/>
                <w:lang w:val="en-US"/>
              </w:rPr>
              <w:t xml:space="preserve">Required current Ontario College of Nurses Certificate of competence and BCLS certificate. </w:t>
            </w:r>
          </w:p>
          <w:p w14:paraId="6C03574A" w14:textId="7B1DC5AC" w:rsidR="00263106" w:rsidRDefault="00E309AC" w:rsidP="00263106">
            <w:pPr>
              <w:numPr>
                <w:ilvl w:val="0"/>
                <w:numId w:val="4"/>
              </w:numPr>
              <w:rPr>
                <w:rFonts w:ascii="Verdana" w:hAnsi="Verdana" w:cstheme="minorHAnsi"/>
                <w:bCs/>
                <w:w w:val="92"/>
                <w:sz w:val="18"/>
                <w:szCs w:val="18"/>
                <w:lang w:val="en-US"/>
              </w:rPr>
            </w:pPr>
            <w:r>
              <w:rPr>
                <w:rFonts w:ascii="Verdana" w:hAnsi="Verdana" w:cstheme="minorHAnsi"/>
                <w:bCs/>
                <w:w w:val="92"/>
                <w:sz w:val="18"/>
                <w:szCs w:val="18"/>
                <w:lang w:val="en-US"/>
              </w:rPr>
              <w:t xml:space="preserve">Completed </w:t>
            </w:r>
            <w:r w:rsidR="008E6988">
              <w:rPr>
                <w:rFonts w:ascii="Verdana" w:hAnsi="Verdana" w:cstheme="minorHAnsi"/>
                <w:bCs/>
                <w:w w:val="92"/>
                <w:sz w:val="18"/>
                <w:szCs w:val="18"/>
                <w:lang w:val="en-US"/>
              </w:rPr>
              <w:t xml:space="preserve">Master’s degree studies required in health related discipline or </w:t>
            </w:r>
            <w:r w:rsidR="00263106" w:rsidRPr="00263106">
              <w:rPr>
                <w:rFonts w:ascii="Verdana" w:hAnsi="Verdana" w:cstheme="minorHAnsi"/>
                <w:bCs/>
                <w:w w:val="92"/>
                <w:sz w:val="18"/>
                <w:szCs w:val="18"/>
                <w:lang w:val="en-US"/>
              </w:rPr>
              <w:t xml:space="preserve">Nursing </w:t>
            </w:r>
            <w:r>
              <w:rPr>
                <w:rFonts w:ascii="Verdana" w:hAnsi="Verdana" w:cstheme="minorHAnsi"/>
                <w:bCs/>
                <w:w w:val="92"/>
                <w:sz w:val="18"/>
                <w:szCs w:val="18"/>
                <w:lang w:val="en-US"/>
              </w:rPr>
              <w:t xml:space="preserve">(preferred) </w:t>
            </w:r>
          </w:p>
          <w:p w14:paraId="1D7A37BB" w14:textId="666408F3" w:rsidR="00E309AC" w:rsidRPr="00E309AC" w:rsidRDefault="00E309AC" w:rsidP="00E309AC">
            <w:pPr>
              <w:numPr>
                <w:ilvl w:val="0"/>
                <w:numId w:val="4"/>
              </w:numPr>
              <w:rPr>
                <w:rFonts w:ascii="Verdana" w:hAnsi="Verdana" w:cstheme="minorHAnsi"/>
                <w:bCs/>
                <w:w w:val="92"/>
                <w:sz w:val="18"/>
                <w:szCs w:val="18"/>
                <w:lang w:val="en-US"/>
              </w:rPr>
            </w:pPr>
            <w:r>
              <w:rPr>
                <w:rFonts w:ascii="Verdana" w:hAnsi="Verdana" w:cstheme="minorHAnsi"/>
                <w:bCs/>
                <w:w w:val="92"/>
                <w:sz w:val="18"/>
                <w:szCs w:val="18"/>
                <w:lang w:val="en-US"/>
              </w:rPr>
              <w:t>Nursing leadership experience with d</w:t>
            </w:r>
            <w:r w:rsidRPr="00E309AC">
              <w:rPr>
                <w:rFonts w:ascii="Verdana" w:hAnsi="Verdana" w:cstheme="minorHAnsi"/>
                <w:bCs/>
                <w:w w:val="92"/>
                <w:sz w:val="18"/>
                <w:szCs w:val="18"/>
                <w:lang w:val="en-US"/>
              </w:rPr>
              <w:t>emonstrated effective lea</w:t>
            </w:r>
            <w:r>
              <w:rPr>
                <w:rFonts w:ascii="Verdana" w:hAnsi="Verdana" w:cstheme="minorHAnsi"/>
                <w:bCs/>
                <w:w w:val="92"/>
                <w:sz w:val="18"/>
                <w:szCs w:val="18"/>
                <w:lang w:val="en-US"/>
              </w:rPr>
              <w:t>dership and team work abilities</w:t>
            </w:r>
          </w:p>
          <w:p w14:paraId="31773B86" w14:textId="7AAA69FB" w:rsidR="008E6988" w:rsidRDefault="008E6988" w:rsidP="008E6988">
            <w:pPr>
              <w:numPr>
                <w:ilvl w:val="0"/>
                <w:numId w:val="4"/>
              </w:numPr>
              <w:rPr>
                <w:rFonts w:ascii="Verdana" w:hAnsi="Verdana" w:cstheme="minorHAnsi"/>
                <w:bCs/>
                <w:w w:val="92"/>
                <w:sz w:val="18"/>
                <w:szCs w:val="18"/>
                <w:lang w:val="en-US"/>
              </w:rPr>
            </w:pPr>
            <w:r>
              <w:rPr>
                <w:rFonts w:ascii="Verdana" w:hAnsi="Verdana" w:cstheme="minorHAnsi"/>
                <w:bCs/>
                <w:w w:val="92"/>
                <w:sz w:val="18"/>
                <w:szCs w:val="18"/>
                <w:lang w:val="en-US"/>
              </w:rPr>
              <w:t>5 years previous acute care experience</w:t>
            </w:r>
          </w:p>
          <w:p w14:paraId="76B0B51F" w14:textId="3D20538E" w:rsidR="008E6988" w:rsidRPr="00263106" w:rsidRDefault="008E6988" w:rsidP="008E6988">
            <w:pPr>
              <w:numPr>
                <w:ilvl w:val="0"/>
                <w:numId w:val="4"/>
              </w:numPr>
              <w:rPr>
                <w:rFonts w:ascii="Verdana" w:hAnsi="Verdana" w:cstheme="minorHAnsi"/>
                <w:bCs/>
                <w:w w:val="92"/>
                <w:sz w:val="18"/>
                <w:szCs w:val="18"/>
                <w:lang w:val="en-US"/>
              </w:rPr>
            </w:pPr>
            <w:r>
              <w:rPr>
                <w:rFonts w:ascii="Verdana" w:hAnsi="Verdana" w:cstheme="minorHAnsi"/>
                <w:bCs/>
                <w:w w:val="92"/>
                <w:sz w:val="18"/>
                <w:szCs w:val="18"/>
                <w:lang w:val="en-US"/>
              </w:rPr>
              <w:t>Previous experience with dialysis modalities preferred</w:t>
            </w:r>
          </w:p>
          <w:p w14:paraId="573891F1" w14:textId="6B061593" w:rsidR="00263106" w:rsidRDefault="00263106" w:rsidP="00263106">
            <w:pPr>
              <w:numPr>
                <w:ilvl w:val="0"/>
                <w:numId w:val="4"/>
              </w:numPr>
              <w:rPr>
                <w:rFonts w:ascii="Verdana" w:hAnsi="Verdana" w:cstheme="minorHAnsi"/>
                <w:bCs/>
                <w:w w:val="92"/>
                <w:sz w:val="18"/>
                <w:szCs w:val="18"/>
                <w:lang w:val="en-US"/>
              </w:rPr>
            </w:pPr>
            <w:r w:rsidRPr="00263106">
              <w:rPr>
                <w:rFonts w:ascii="Verdana" w:hAnsi="Verdana" w:cstheme="minorHAnsi"/>
                <w:bCs/>
                <w:w w:val="92"/>
                <w:sz w:val="18"/>
                <w:szCs w:val="18"/>
                <w:lang w:val="en-US"/>
              </w:rPr>
              <w:t xml:space="preserve">previous </w:t>
            </w:r>
            <w:r w:rsidR="00E309AC">
              <w:rPr>
                <w:rFonts w:ascii="Verdana" w:hAnsi="Verdana" w:cstheme="minorHAnsi"/>
                <w:bCs/>
                <w:w w:val="92"/>
                <w:sz w:val="18"/>
                <w:szCs w:val="18"/>
                <w:lang w:val="en-US"/>
              </w:rPr>
              <w:t xml:space="preserve">experience </w:t>
            </w:r>
            <w:r w:rsidR="008E6988">
              <w:rPr>
                <w:rFonts w:ascii="Verdana" w:hAnsi="Verdana" w:cstheme="minorHAnsi"/>
                <w:bCs/>
                <w:w w:val="92"/>
                <w:sz w:val="18"/>
                <w:szCs w:val="18"/>
                <w:lang w:val="en-US"/>
              </w:rPr>
              <w:t>with geriatrics preferred</w:t>
            </w:r>
          </w:p>
          <w:p w14:paraId="30439F4C" w14:textId="5F9BE4EE" w:rsidR="00263106" w:rsidRPr="00263106" w:rsidRDefault="00263106" w:rsidP="00263106">
            <w:pPr>
              <w:numPr>
                <w:ilvl w:val="0"/>
                <w:numId w:val="4"/>
              </w:numPr>
              <w:rPr>
                <w:rFonts w:ascii="Verdana" w:hAnsi="Verdana" w:cstheme="minorHAnsi"/>
                <w:bCs/>
                <w:w w:val="92"/>
                <w:sz w:val="18"/>
                <w:szCs w:val="18"/>
                <w:lang w:val="en-GB"/>
              </w:rPr>
            </w:pPr>
            <w:r w:rsidRPr="00263106">
              <w:rPr>
                <w:rFonts w:ascii="Verdana" w:hAnsi="Verdana" w:cstheme="minorHAnsi"/>
                <w:bCs/>
                <w:w w:val="92"/>
                <w:sz w:val="18"/>
                <w:szCs w:val="18"/>
                <w:lang w:val="en-GB"/>
              </w:rPr>
              <w:t xml:space="preserve">Canadian Nurses Association certification </w:t>
            </w:r>
            <w:r w:rsidR="008E6988">
              <w:rPr>
                <w:rFonts w:ascii="Verdana" w:hAnsi="Verdana" w:cstheme="minorHAnsi"/>
                <w:bCs/>
                <w:w w:val="92"/>
                <w:sz w:val="18"/>
                <w:szCs w:val="18"/>
                <w:lang w:val="en-GB"/>
              </w:rPr>
              <w:t xml:space="preserve">in relevant specialty </w:t>
            </w:r>
            <w:r w:rsidRPr="00263106">
              <w:rPr>
                <w:rFonts w:ascii="Verdana" w:hAnsi="Verdana" w:cstheme="minorHAnsi"/>
                <w:bCs/>
                <w:w w:val="92"/>
                <w:sz w:val="18"/>
                <w:szCs w:val="18"/>
                <w:lang w:val="en-GB"/>
              </w:rPr>
              <w:t>considered a definite asset.</w:t>
            </w:r>
          </w:p>
          <w:p w14:paraId="6E1443C3" w14:textId="77777777" w:rsidR="00263106" w:rsidRPr="00263106" w:rsidRDefault="00263106" w:rsidP="00263106">
            <w:pPr>
              <w:numPr>
                <w:ilvl w:val="0"/>
                <w:numId w:val="4"/>
              </w:numPr>
              <w:rPr>
                <w:rFonts w:ascii="Verdana" w:hAnsi="Verdana" w:cstheme="minorHAnsi"/>
                <w:bCs/>
                <w:w w:val="92"/>
                <w:sz w:val="18"/>
                <w:szCs w:val="18"/>
                <w:lang w:val="en-US"/>
              </w:rPr>
            </w:pPr>
            <w:r w:rsidRPr="00263106">
              <w:rPr>
                <w:rFonts w:ascii="Verdana" w:hAnsi="Verdana" w:cstheme="minorHAnsi"/>
                <w:bCs/>
                <w:w w:val="92"/>
                <w:sz w:val="18"/>
                <w:szCs w:val="18"/>
                <w:lang w:val="en-US"/>
              </w:rPr>
              <w:t>Proven well-developed organizational, time management skills; flexible and adaptable to change and adjusting priorities.</w:t>
            </w:r>
          </w:p>
          <w:p w14:paraId="1A788B40" w14:textId="77777777" w:rsidR="00263106" w:rsidRPr="00263106" w:rsidRDefault="00263106" w:rsidP="00263106">
            <w:pPr>
              <w:numPr>
                <w:ilvl w:val="0"/>
                <w:numId w:val="4"/>
              </w:numPr>
              <w:rPr>
                <w:rFonts w:ascii="Verdana" w:hAnsi="Verdana" w:cstheme="minorHAnsi"/>
                <w:bCs/>
                <w:w w:val="92"/>
                <w:sz w:val="18"/>
                <w:szCs w:val="18"/>
                <w:lang w:val="en-US"/>
              </w:rPr>
            </w:pPr>
            <w:r w:rsidRPr="00263106">
              <w:rPr>
                <w:rFonts w:ascii="Verdana" w:hAnsi="Verdana" w:cstheme="minorHAnsi"/>
                <w:bCs/>
                <w:w w:val="92"/>
                <w:sz w:val="18"/>
                <w:szCs w:val="18"/>
                <w:lang w:val="en-US"/>
              </w:rPr>
              <w:t xml:space="preserve">Established ability to integrate the concept of person-centered care into direct &amp; indirect clinical practice. </w:t>
            </w:r>
          </w:p>
          <w:p w14:paraId="23EA67DC" w14:textId="77777777" w:rsidR="00263106" w:rsidRDefault="00263106" w:rsidP="00263106">
            <w:pPr>
              <w:numPr>
                <w:ilvl w:val="0"/>
                <w:numId w:val="4"/>
              </w:numPr>
              <w:rPr>
                <w:rFonts w:ascii="Verdana" w:hAnsi="Verdana" w:cstheme="minorHAnsi"/>
                <w:bCs/>
                <w:w w:val="92"/>
                <w:sz w:val="18"/>
                <w:szCs w:val="18"/>
                <w:lang w:val="en-GB"/>
              </w:rPr>
            </w:pPr>
            <w:r w:rsidRPr="00263106">
              <w:rPr>
                <w:rFonts w:ascii="Verdana" w:hAnsi="Verdana" w:cstheme="minorHAnsi"/>
                <w:bCs/>
                <w:w w:val="92"/>
                <w:sz w:val="18"/>
                <w:szCs w:val="18"/>
                <w:lang w:val="en-US"/>
              </w:rPr>
              <w:t>Demonstrated successful track record with change management including effective implementation, evaluation and supporting / sustaining positive change.</w:t>
            </w:r>
          </w:p>
          <w:p w14:paraId="0CCA2929" w14:textId="26B83808" w:rsidR="00522612" w:rsidRDefault="00263106" w:rsidP="00263106">
            <w:pPr>
              <w:numPr>
                <w:ilvl w:val="0"/>
                <w:numId w:val="4"/>
              </w:numPr>
              <w:rPr>
                <w:rFonts w:ascii="Verdana" w:hAnsi="Verdana" w:cstheme="minorHAnsi"/>
                <w:bCs/>
                <w:w w:val="92"/>
                <w:sz w:val="18"/>
                <w:szCs w:val="18"/>
                <w:lang w:val="en-GB"/>
              </w:rPr>
            </w:pPr>
            <w:r w:rsidRPr="00263106">
              <w:rPr>
                <w:rFonts w:ascii="Verdana" w:hAnsi="Verdana" w:cstheme="minorHAnsi"/>
                <w:bCs/>
                <w:w w:val="92"/>
                <w:sz w:val="18"/>
                <w:szCs w:val="18"/>
                <w:lang w:val="en-GB"/>
              </w:rPr>
              <w:t>Excellent interpersonal and communication skills (oral, written and comprehension) working collaboratively within the inter</w:t>
            </w:r>
            <w:r w:rsidR="00E309AC">
              <w:rPr>
                <w:rFonts w:ascii="Verdana" w:hAnsi="Verdana" w:cstheme="minorHAnsi"/>
                <w:bCs/>
                <w:w w:val="92"/>
                <w:sz w:val="18"/>
                <w:szCs w:val="18"/>
                <w:lang w:val="en-GB"/>
              </w:rPr>
              <w:t>-</w:t>
            </w:r>
            <w:r w:rsidRPr="00263106">
              <w:rPr>
                <w:rFonts w:ascii="Verdana" w:hAnsi="Verdana" w:cstheme="minorHAnsi"/>
                <w:bCs/>
                <w:w w:val="92"/>
                <w:sz w:val="18"/>
                <w:szCs w:val="18"/>
                <w:lang w:val="en-GB"/>
              </w:rPr>
              <w:t>professional team.</w:t>
            </w:r>
          </w:p>
          <w:p w14:paraId="0CC2251F" w14:textId="77777777" w:rsidR="005C5715" w:rsidRDefault="005C5715" w:rsidP="00021DDC">
            <w:pPr>
              <w:rPr>
                <w:rFonts w:ascii="Verdana" w:hAnsi="Verdana" w:cstheme="minorHAnsi"/>
                <w:bCs/>
                <w:w w:val="92"/>
                <w:sz w:val="18"/>
                <w:szCs w:val="18"/>
                <w:lang w:val="en-GB"/>
              </w:rPr>
            </w:pPr>
          </w:p>
          <w:p w14:paraId="0E2030E0" w14:textId="4AF61D61" w:rsidR="00B83053" w:rsidRPr="00263106" w:rsidRDefault="00021DDC" w:rsidP="00021DDC">
            <w:pPr>
              <w:rPr>
                <w:rFonts w:cstheme="minorHAnsi"/>
                <w:w w:val="92"/>
                <w:sz w:val="20"/>
                <w:szCs w:val="18"/>
              </w:rPr>
            </w:pPr>
            <w:r w:rsidRPr="00263106">
              <w:rPr>
                <w:rFonts w:ascii="Verdana" w:hAnsi="Verdana"/>
                <w:b/>
                <w:w w:val="92"/>
                <w:sz w:val="16"/>
                <w:szCs w:val="15"/>
              </w:rPr>
              <w:t>Date Posted:</w:t>
            </w:r>
            <w:r w:rsidRPr="00263106">
              <w:rPr>
                <w:rFonts w:ascii="Verdana" w:hAnsi="Verdana"/>
                <w:w w:val="92"/>
                <w:sz w:val="16"/>
                <w:szCs w:val="15"/>
              </w:rPr>
              <w:t xml:space="preserve">  </w:t>
            </w:r>
            <w:r w:rsidR="00496989">
              <w:rPr>
                <w:rFonts w:cstheme="minorHAnsi"/>
                <w:w w:val="92"/>
                <w:sz w:val="20"/>
                <w:szCs w:val="18"/>
              </w:rPr>
              <w:t>XXX</w:t>
            </w:r>
          </w:p>
          <w:p w14:paraId="2473164A" w14:textId="3735031C" w:rsidR="00E3114E" w:rsidRPr="00263106" w:rsidRDefault="00021DDC" w:rsidP="00E3114E">
            <w:pPr>
              <w:rPr>
                <w:rFonts w:cstheme="minorHAnsi"/>
                <w:w w:val="92"/>
                <w:sz w:val="20"/>
                <w:szCs w:val="18"/>
              </w:rPr>
            </w:pPr>
            <w:r w:rsidRPr="00263106">
              <w:rPr>
                <w:rFonts w:ascii="Verdana" w:hAnsi="Verdana"/>
                <w:b/>
                <w:w w:val="92"/>
                <w:sz w:val="16"/>
                <w:szCs w:val="15"/>
              </w:rPr>
              <w:t>Last Day for Application:</w:t>
            </w:r>
            <w:r w:rsidRPr="00263106">
              <w:rPr>
                <w:rFonts w:ascii="Verdana" w:hAnsi="Verdana"/>
                <w:w w:val="92"/>
                <w:sz w:val="16"/>
                <w:szCs w:val="15"/>
              </w:rPr>
              <w:t xml:space="preserve"> </w:t>
            </w:r>
            <w:r w:rsidR="00496989">
              <w:rPr>
                <w:rFonts w:cstheme="minorHAnsi"/>
                <w:w w:val="92"/>
                <w:sz w:val="20"/>
                <w:szCs w:val="18"/>
              </w:rPr>
              <w:t>XXXX</w:t>
            </w:r>
          </w:p>
          <w:p w14:paraId="5AC82033" w14:textId="77777777" w:rsidR="00B83053" w:rsidRPr="006F5110" w:rsidRDefault="00B83053" w:rsidP="00E3114E">
            <w:pPr>
              <w:rPr>
                <w:rFonts w:ascii="Verdana" w:hAnsi="Verdana"/>
                <w:w w:val="92"/>
                <w:sz w:val="10"/>
                <w:szCs w:val="10"/>
              </w:rPr>
            </w:pPr>
          </w:p>
          <w:p w14:paraId="2473164B" w14:textId="77777777" w:rsidR="00E3114E" w:rsidRPr="00404D36" w:rsidRDefault="00E3114E" w:rsidP="00B83053">
            <w:pPr>
              <w:pStyle w:val="ListParagraph"/>
              <w:numPr>
                <w:ilvl w:val="0"/>
                <w:numId w:val="4"/>
              </w:numPr>
              <w:spacing w:after="120"/>
              <w:jc w:val="both"/>
              <w:rPr>
                <w:rFonts w:ascii="Verdana" w:hAnsi="Verdana" w:cs="Arial"/>
                <w:w w:val="92"/>
                <w:sz w:val="15"/>
                <w:szCs w:val="15"/>
              </w:rPr>
            </w:pPr>
            <w:r w:rsidRPr="00404D36">
              <w:rPr>
                <w:rFonts w:ascii="Verdana" w:hAnsi="Verdana" w:cs="Arial"/>
                <w:w w:val="92"/>
                <w:sz w:val="15"/>
                <w:szCs w:val="15"/>
              </w:rPr>
              <w:t>The location and/or details in the job posting may change depending on operational needs</w:t>
            </w:r>
            <w:r w:rsidR="00F6304B" w:rsidRPr="00404D36">
              <w:rPr>
                <w:rFonts w:ascii="Verdana" w:hAnsi="Verdana" w:cs="Arial"/>
                <w:w w:val="92"/>
                <w:sz w:val="15"/>
                <w:szCs w:val="15"/>
              </w:rPr>
              <w:t>.</w:t>
            </w:r>
          </w:p>
          <w:p w14:paraId="2473164C" w14:textId="77777777" w:rsidR="00E3114E" w:rsidRPr="00404D36" w:rsidRDefault="00E3114E" w:rsidP="00B83053">
            <w:pPr>
              <w:pStyle w:val="ListParagraph"/>
              <w:numPr>
                <w:ilvl w:val="0"/>
                <w:numId w:val="4"/>
              </w:numPr>
              <w:spacing w:after="120"/>
              <w:rPr>
                <w:rFonts w:ascii="Verdana" w:hAnsi="Verdana" w:cs="Arial"/>
                <w:w w:val="92"/>
                <w:sz w:val="15"/>
                <w:szCs w:val="15"/>
              </w:rPr>
            </w:pPr>
            <w:r w:rsidRPr="00404D36">
              <w:rPr>
                <w:rFonts w:ascii="Verdana" w:hAnsi="Verdana" w:cs="Arial"/>
                <w:w w:val="92"/>
                <w:sz w:val="15"/>
                <w:szCs w:val="15"/>
              </w:rPr>
              <w:t xml:space="preserve">Qualified Applicants must submit both an </w:t>
            </w:r>
            <w:r w:rsidRPr="00404D36">
              <w:rPr>
                <w:rFonts w:ascii="Verdana" w:hAnsi="Verdana" w:cs="Arial"/>
                <w:w w:val="92"/>
                <w:sz w:val="15"/>
                <w:szCs w:val="15"/>
                <w:u w:val="single"/>
              </w:rPr>
              <w:t>Internal Application/Transfer Form</w:t>
            </w:r>
            <w:r w:rsidRPr="00404D36">
              <w:rPr>
                <w:rFonts w:ascii="Verdana" w:hAnsi="Verdana" w:cs="Arial"/>
                <w:w w:val="92"/>
                <w:sz w:val="15"/>
                <w:szCs w:val="15"/>
              </w:rPr>
              <w:t xml:space="preserve"> and current </w:t>
            </w:r>
            <w:r w:rsidR="00F6304B" w:rsidRPr="00404D36">
              <w:rPr>
                <w:rFonts w:ascii="Verdana" w:hAnsi="Verdana" w:cs="Arial"/>
                <w:w w:val="92"/>
                <w:sz w:val="15"/>
                <w:szCs w:val="15"/>
                <w:u w:val="single"/>
              </w:rPr>
              <w:t>Résumé</w:t>
            </w:r>
            <w:r w:rsidRPr="00404D36">
              <w:rPr>
                <w:rFonts w:ascii="Verdana" w:hAnsi="Verdana" w:cs="Arial"/>
                <w:w w:val="92"/>
                <w:sz w:val="15"/>
                <w:szCs w:val="15"/>
              </w:rPr>
              <w:t xml:space="preserve"> to the Human Resources Department at their campus. Qualifications, skills and demonstrated satisfactory attendance and performance are considered as part of the selection process.</w:t>
            </w:r>
          </w:p>
          <w:p w14:paraId="2473164D" w14:textId="4D4D887A" w:rsidR="00FC606D" w:rsidRPr="00404D36" w:rsidRDefault="00561459" w:rsidP="00B83053">
            <w:pPr>
              <w:pStyle w:val="ListParagraph"/>
              <w:numPr>
                <w:ilvl w:val="0"/>
                <w:numId w:val="4"/>
              </w:numPr>
              <w:jc w:val="both"/>
              <w:rPr>
                <w:rFonts w:ascii="Verdana" w:hAnsi="Verdana" w:cs="Arial"/>
                <w:w w:val="93"/>
                <w:sz w:val="15"/>
                <w:szCs w:val="15"/>
              </w:rPr>
            </w:pPr>
            <w:r w:rsidRPr="00DB717D">
              <w:rPr>
                <w:noProof/>
                <w:lang w:val="en-US"/>
              </w:rPr>
              <mc:AlternateContent>
                <mc:Choice Requires="wpg">
                  <w:drawing>
                    <wp:anchor distT="0" distB="0" distL="114300" distR="114300" simplePos="0" relativeHeight="251659264" behindDoc="1" locked="0" layoutInCell="1" allowOverlap="1" wp14:anchorId="7CA3A36F" wp14:editId="2B04DE4D">
                      <wp:simplePos x="0" y="0"/>
                      <wp:positionH relativeFrom="column">
                        <wp:posOffset>-73896</wp:posOffset>
                      </wp:positionH>
                      <wp:positionV relativeFrom="paragraph">
                        <wp:posOffset>281054</wp:posOffset>
                      </wp:positionV>
                      <wp:extent cx="6740731" cy="882502"/>
                      <wp:effectExtent l="0" t="0" r="3175" b="0"/>
                      <wp:wrapNone/>
                      <wp:docPr id="8" name="Group 8"/>
                      <wp:cNvGraphicFramePr/>
                      <a:graphic xmlns:a="http://schemas.openxmlformats.org/drawingml/2006/main">
                        <a:graphicData uri="http://schemas.microsoft.com/office/word/2010/wordprocessingGroup">
                          <wpg:wgp>
                            <wpg:cNvGrpSpPr/>
                            <wpg:grpSpPr>
                              <a:xfrm>
                                <a:off x="0" y="0"/>
                                <a:ext cx="6740731" cy="882502"/>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02FA495D" id="Group 8" o:spid="_x0000_s1026" style="position:absolute;margin-left:-5.8pt;margin-top:22.15pt;width:530.75pt;height:69.5pt;z-index:-251657216"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amV/ZEEAAAvFAAADgAAAGRycy9lMm9Eb2MueG1s7Fhd&#10;b9s2FH0fsP8gCNijI1Givow4hT+DAV1rrC32TEu0JVQSBZK2ExT777uXkuXYSdc1SYHN2INlihTJ&#10;e8+951xK12/uqtLacakKUY9scuXaFq9TkRX1ZmR/+rgYxLalNKszVoqaj+x7ruw3Nz//dL1vhtwT&#10;uSgzLi1YpFbDfTOyc62boeOoNOcVU1ei4TUMroWsmIZbuXEyyfawelU6nuuGzl7IrJEi5UpB76wd&#10;tG/M+us1T/X79VpxbZUjG2zT5irNdYVX5+aaDTeSNXmRdmawZ1hRsaKGTfulZkwzayuLR0tVRSqF&#10;Emt9lYrKEet1kXLjA3hD3DNvbqXYNsaXzXC/aXqYANoznJ69bPput5RWkY1sCFTNKgiR2dWKEZp9&#10;sxnCE7ey+dAsZdexae/Q27u1rPAf/LDuDKj3Paj8TlspdIYRdSOf2FYKY3HsBa7Xop7mEJpH09J8&#10;3k2kfkQope3EyKMuJTjROWzroHW9MU2RDuHXYQStRxh9O5dglt5KbneLVP9ojYrJz9tmAOFsmC5W&#10;RVnoe5OaEDg0qt4ti3Qp25sj3P4BbhjFTS3oyLhKITe72K5Ksbni9UoW2YabdIEUoc47sePVikvn&#10;l2juVDwrmEOCyWSymI/nMQAWTuPJ1FvMIj9YeN6CjBezK6byO8QO7UETWoMYAvZWpJ+VVYtpzuoN&#10;H6sGKANENkifPu7g7Yk3q7JoFkVZYgpgu8Pt6MLf0LhN/ZlItxWvdctlyUuAUNQqLxplW3KIjkJq&#10;yl8zzB/QEQ352cii1oZskGJvlcbdMdkM3b548dh1E28ymAbudACpNx+MExoNIncOiUhjMiXTP3E2&#10;ocOt4uA+K2dN0ZkOvT3+B+Of5FanQi1rDfutHTMa06YoGGRS9WAiZC0ihLYqmf4OIMNz0NaS6zTH&#10;5hqA7Prh4X7AoH4EGmOggIvWav+byAANttXCgHHGRUI8EgWBbQHrQkLisCUdAoWs9AOXeJBySErT&#10;pifcgtSQSt9yUVnYgBCAxWYbtgPIWx8Pj6D1tcBEMD6V9UkHOIM9xg+0vGuCI62+GAb3UtOJUXRg&#10;RytGERr3GmL0FU1hw9cVo16Zeqs7v8JTv0xQvtOvJEn82DNx7cpXH1M/8twQhjCoR8H8tnP+0xMv&#10;RGkBkLawLTulNfUHifQDpNCSQv9R6PxDzhpgJzGc+cHaiBG/LG3E0xp1PVABkJ4g8UJQKqgqNEpA&#10;xyw4uHluAhx4KKEoSRjTZ0glnAuBMNSLffdMJeGEGSchjCOjCPWiMHmZTD6tjaZ+PapkgR9SqGTh&#10;YDyeRQNKZ/FgMoHWdDpPqE9CGsz7SqZylon9+5VK4SiRvbyYIZrGqsO/se5JDUfQ4dftCa1HBfTf&#10;dfCCA+WpHJjKh15ciBxgVb88OQiIl5hjQH82egHjSRLHQdgejs6KKPFjn8JOZ0W0r4XffTK6QMof&#10;37zaV4r/Ev0h6Kf0D1DRL4j++MJ8YfSH0h/6FF5mIFKvQf+24J8T3/XDKPr654b/iQ9ngQcvNqYN&#10;X6XMCaH7goafvR7emxnH73w3fwEAAP//AwBQSwMEFAAGAAgAAAAhACzR8GHYAAAArgIAABkAAABk&#10;cnMvX3JlbHMvZTJvRG9jLnhtbC5yZWxzvJLBasMwDIbvg72D0X1xkpYxRp1exqDX0T2AsBXHWywb&#10;2y3r288wBi202y1HSej7P4Q22y8/iyOl7AIr6JoWBLEOxrFV8L5/fXgCkQuywTkwKThRhu1wf7d5&#10;oxlLXcqTi1lUCmcFUynxWcqsJ/KYmxCJ62QMyWOpZbIyov5ES7Jv20eZzhkwXDDFzihIO7MCsT/F&#10;mvw/O4yj0/QS9METlysR0vmaXYGYLBUFnozDn+aqiWxBXnfol3Ho/3LolnHomo9INw+xXkZi/XsI&#10;efFlwzcAAAD//wMAUEsDBBQABgAIAAAAIQB5iAa14gAAAAsBAAAPAAAAZHJzL2Rvd25yZXYueG1s&#10;TI/BSsNAEIbvgu+wjOCt3cTE0sZsSinqqQi2gnibZqdJaHY2ZLdJ+vZuT3qbYT7++f58PZlWDNS7&#10;xrKCeB6BIC6tbrhS8HV4my1BOI+ssbVMCq7kYF3c3+WYaTvyJw17X4kQwi5DBbX3XSalK2sy6Oa2&#10;Iw63k+0N+rD2ldQ9jiHctPIpihbSYMPhQ40dbWsqz/uLUfA+4rhJ4tdhdz5trz+H54/vXUxKPT5M&#10;mxcQnib/B8NNP6hDEZyO9sLaiVbBLI4XAVWQpgmIGxClqxWIY5iWSQKyyOX/DsUvAAAA//8DAFBL&#10;AwQKAAAAAAAAACEABDQxo4RYAACEWAAAFAAAAGRycy9tZWRpYS9pbWFnZTQucG5niVBORw0KGgoA&#10;AAANSUhEUgAAAqsAAACuCAIAAACeK9M8AAAAAXNSR0IArs4c6QAAAARnQU1BAACxjwv8YQUAAAAJ&#10;cEhZcwAAIdUAACHVAQSctJ0AAFgZSURBVHhe7d3530VVXS/w+080OJRTgWCa0C1SAUUUR8ohEUwB&#10;zSat2yAOpCE5ZIjRpCgC2uAQphZKUsZQmZSUYGACZTepHBrIFOtik/et31rt9t5nn7WH80znu394&#10;Xs9znrXXWfuz1l7fz3dc/+sLeSUCiUAikAgkAonA9iHwv7bvkfOJE4FEIBFIBBKBROALyQByESQC&#10;iUAikAgkAtuIQDKAbZz1fOZEIBFIBBKBRCAZQK6BRCARSAQSgURgGxFIBrCNs57PnAgkAolAIpAI&#10;JAPINZAIJAKJQCKQCGwjAskAtnHW85kTgUQgEUgEEoFkALkGEoFEIBFIBBKBbURgFgP4+Mc//uu/&#10;/uuX/c/r8ssv/9u//dttxDKfORFIBBKBRCAR2D8IzGIA119//Q//8A//wP+8nvvc59588837B4Ec&#10;aSKQCCQCiUAisI0IJAPYxlnPZ04EEoFEIBFIBJIB5BpIBBKBRCARSAS2EYFkANs46/nMiUAikAgk&#10;AolAMoBcA4lAIpAIJAKJwDYikAxgG2c9nzkRSAQSgUQgEUgGkGsgEUgEEoFEIBHYRgSSAWzjrOcz&#10;JwKJQCKQCCQCO8QA/u3f/u2OO+74f1+6Pv/5z//Hf/zHfOh18i//8i/Rp8vvi3Q7f2DZQyKQCCQC&#10;iUAisPcR2CwD+Nd//Vd1A3/3d3/3l3/5l1/96lf/7JeuCy+88D3vec8tt9yCE0wASJ9qDl577bWX&#10;XnrpxRdfHH26LrroIp9cd911n/70p//93/99Qs95SyKQCCQCiUAisD0IbIoBUMc/8YlPvOUtb3nh&#10;C1+oZuD3f//3/5/G5U+lA1/3utfddNNN9dKaIeFjH/vYJZdc8uIXv/iHfuiHWn3q3idqFL7sZS97&#10;97vfnZWJt2cR55MmAolAIpAITEBgIwyAXL/hhhte8pKXkMqtmsHNP/0XD/it3/otBvy1Q7/99tud&#10;QfAjP/Ijw31G/9q84hWvYA9AGtb2nA0SgUQgEUgEEoEtRGAjDIA1/kd/9EcrRfUP/uAPvutd7xom&#10;AQz7fAdaDvCJ1r98+/Oe97wrr7wyScAWLut85EQgEUgEEoG1CCzPANjnzzjjjHpRrSXR/gd/8Aer&#10;xvqP//iPF1xwQQ2f6H6pkfz+7/9+RgiuXQfZIBFIBBKBRGDbEFieAbTs/BTxs88++6UvfelZZ52F&#10;HPQyA9KdzaDXc8828Na3vnUVnzjzzDN/7Md+TOciAzgUelmCnm+99dZtm9d83kQgEUgEEoFEYBiB&#10;DTIA+veb3/xmMf+U+H/6p3/6u7/7O4r+eeed1yvOv+/7vu9Xf/VXu1GBf/iHf/ic5zyne4sgAwEE&#10;RPtnP/tZnd9222033njj61//+q6nAC3gQZBBkEshEUgEEoFEIBFIBAoCm2IANPKrrrqq693HBt74&#10;xjf2KuuyBgjy5twQ7a985Su7Dv6f/Mmf/Mu//Muubf9zn/uctMMuCcBFbr755pz1RCARSAQSgUQg&#10;Edg4A3j729++KgTvM5/5zI//+I931XpmgD/6oz9qzg0DgOy+VktE4c/+7M9WTSGG8apXvarFMPz5&#10;8z//8xkNkOs+EUgEEoFEIBHYLAPg+P+bv/mbAZS5A7pmAJ/84i/+YuENBPYb3vCGVjMZ/7T8AZO+&#10;u377t39bsxZvEA2AeeTEJwKJQCKQCCQCiUAgsBEvgEJAwwo3c31UCmpdbAPq+8bIaPPi+1oNWPhl&#10;+Q9PniqEIgRbN7Il/Mmf/EnOeiKQCCQCiUAikAhsigEQ0qz3w/iK+BO11zUDoAV///d/H/d+9KMf&#10;FUzQEuQ8+uoCMSEMXIoQKxzUjR5473vfm7OeCCQCiUAikAgkAptiAC94wQv+4i/+Yi2+BHnXVk/A&#10;/9Vf/VXcKyagN2vAXWuv7o3Yxpve9Ka1o8oGiUAikAgkAonAliCwvBeAx/1Tn/rUWvgU6ukNBaD6&#10;x71SCaZVAVpVcuD8889fO6pskAgkAolAIpAIbAkCyzMAJXq48NfC94EPfKAr4J/1rGeVtL3FGcBr&#10;XvOataPKBolAIpAIJAKJwJYgsDwDWFXdrwXoqnSAzdkAkgFsyZrOx0wEEoFEIBGoQWB5BiAO3xm+&#10;a7/78ssvH44D6DUSCOl3OrBqgGMvYYAf/OAH144qGyQCiUAikAgkAluCwPIMQPH/tbJWLoASPV0v&#10;gBh+xYMD+o985CPdckBZ3W9L1mU+ZiKQCCQCicCmEVieAZDrb3vb24brAfzzP//zi170om7I3stf&#10;/vJSDwAV6LbRuWS/TYOyw/0rcOSpHXCg1PH//dL113/917fffvsdd9zRPShhh8eWX5cIJAKJQCJw&#10;UBFYngGQ64IBP/3pTw9A9sd//Me9CXsXX3xxqQnoF/X/uzUBFQr8/Oc/PzwfigJdc8010g2a17ve&#10;9a61hQrqp9nw3v/+9/9K41KLcNT5Qxpzlzg8idXkUY961OGHH/61/3Udcsgh97///Z/whCcokHDZ&#10;ZZc5NXFVieXeAeMT7mqOreZ3JzO9733vY7/5xCc+oYca8mEirrzySoSvpv+1bVR7HC4lWT87u9sS&#10;dDguCnvTTTdZh7/3e79nwUPVORej5nF3nyK/PRFIBA48AhthAKS7dP9VZgD74Lnnntt1ATz72c8m&#10;sJuIc953iYLjhoeP+VFw8Gd/9mf137y+53u+59BDD334wx9OsV5kUpGMY4899qv+67rrXe/65Cc/&#10;2VfXdE72C4T87u/+7sMOO0wHd7nLXfz86v95+USf/uXjI488kjnkT//0T2uksgFgDN/0Td9Uxlb5&#10;iy+6+93vfo973ONrvuZrHvOYx6jPqIriMKfB8x73uMfF+OdfX/ZlX0ZY1gC4Z9tY27/zO78jGBal&#10;s97uec97gvRud7sbVO91r3s95CEPsSZ/7dd+DTmonMo9+6Q5sEQgETgACGyKAZDTSvp0tznKpco8&#10;vYn+Sgm1VEB/9joCXvGKVxDAvQyDLV1N4i5vePzjH0/C2YWXciJQfG3uRWqTfyeffHINA6ALim8g&#10;FQj4uD0kPbl773vf++u+dPmFzGgyA20YCTCbmtMNCJijjjqqRSlG/Rn8A1zmEdSrFnowgPIgo76i&#10;2/jLv/zLmVX26UuFKqEvzDZlQmNOzZoJxQasljt/6QLXN3zDN5xzzjkl5GWfPnIOOxFIBPY7Apti&#10;AGSwqD2GZfootdv+SD3i4X71q1/dW7HHwYDs4S3GQMbroddf4MiAq6++WglhlMIZxL6CNJI+8BM/&#10;8RPd9qwLX//1X29rJtj8d/6csfGefvrpTcW9hgF4HEaOBz7wgUVkkgfEwzOf+UysiIcCPp6IYHD4&#10;IVXyggsuOOWUUwiPsATE+E866STNhh+hyQBIcfLmf9ddWt7nPvcxvCY7edjDHnbDDTf0fmOTAaAs&#10;9V/UO5z73e9+11577fzZ2fke8E4Ljw+nMCfT5JgrJFhsh1eAO8CE/sIv/ILlh5zhf3e6052OPvpo&#10;aziPrNz5+cpvTAQSgUBggwzAZkfXp++K73NirwMDB2r8rdI17a2vfOUre2/04XOe85yXvexlOrf/&#10;Pv/5z1/V/2Mf+9girfnXb7311pnT/6EPfYi4amqxaxlAHFpIvsZIiFiy/6d/+qeHPd/u4vLwaAR5&#10;SGU/jz/++BtvvHHgEQoD8F2MH/WOD15qGj8PzmmnnUZnjaH6+dCHPrQXtCYDIM+Ggz9mYr5nb/+H&#10;f/iH7/3e7zUvAddTnvIUZG5ArqPCVgIfEM6ECuS51Xt2ZnNgicCBR2B5BuBkIKFtvYr+qg8ZAGhI&#10;qzbNP//zPxcQN7lC8KmnnsoYW6S1nVos4Zx5ZahAOFqm72EG4NGYiIv4p9NzGYwiIvA57rjjCnvg&#10;Zh64vckAWOlLekX9U6MCrC8s2IGbAfPRsLW0emgygAc96EFkYf1XHIyWrEFoaCwG8ZvMNpV8y5Jw&#10;yiV+xg70xje+McMCDsZ6yKdIBPYXAsszgJe+9KWK9tQLbOL/He94x3CMND1YdFV9n0E1tGerJ8YI&#10;TjF3AvdCo33kIx/ZFWb108aoSwuPCD5dUeWj24E4AMcdHXPMMYU00OlrIgZaQyLyn/jEJxa9nO+A&#10;gaR32PMZQHT77ne/m2U7SIDH/PCHP5wMoIkAKU6Dp8ebFMvs0ksvHSvI0YWf+7mfc7tXJt0B9e9g&#10;tkwEEoFFEFieAYghpxpSayoFttDomiQ6AXT2yso+Q/yLOTjhhBPCPPuABzxAAkKIT/btORFnNno2&#10;ef3Y+g3pm7/5m4cZABXcYMKXbwDf+Z3fWakmdifYoYsM8uUpGDN6xcZSDAAtw8+K94GC2/q6LbcB&#10;CNfg1IcP7f+XfumXpmX6gZT451Ri61rklc5OEoFEIBGoRGAWA2DGVNnXcT7N6yUveYk0cZcoJ4UB&#10;NOg9A9DnHPzUynrVh+AU66dIAEcDybTq7GCfn3feecZGEIoACAYg/k42nai6cKXzU1QC1GrmuZ7x&#10;jGeEDJZxJ7LPzwEG4OmuuOIKHt/QpBkPmBCmfXXcxZtQrA5oTa/YWIoB+DqTKKWtcJeW7WR7GABr&#10;P/p1/fXXyyURBcL6wp1vYbPh3/e+9yXCp4n/mFOLRJCgUJg5ncxZVHlvIpAIbCcCsxgAU7aaNnbG&#10;5qWeXQh1P6WuqYWi0svP/MzPsA0gB3wExLOEPbJ/gn9an3iAL3UuwIUXXogNiATUrZ9+f/3rX+9z&#10;/w0l2xGF8tqLDcCWHcLbJTXAOCdMuRT5I444IlwAXOPM+9/4jd84wACU9lMnIBgDUeo0hAlf2ryF&#10;kIBh8QWISOhanhdkAELZ8YwAjQ/C4zQHc+AZgCWqKMV3fdd3Cbzg71dUCrOk+ltjYlMQO24mtKCe&#10;xa6afWaws846C0mduTzy9kQgEUgE6hGYxQAqv4aIIrdoUeSHy2Y31l3a/SJ7rk6opFiIPv30u0+a&#10;e3GLAWjwm7/5m2HTlouFhVSOv9kMfQnpy0EuOo9vYpgBUNmLDv20pz1tsv2/OQbZgMLuQiorMmMM&#10;rQdZkAHgcFhUfJdk9+1hAFap1XLiiSeqzUA7l87H/EP1VwNRVQaRHCxYkv2s6gmrqHsLnFVjxDDm&#10;vxqLjCc7SQQSgW1AYCcYwG7h2GIA9vTbbruNyAyVnYNgbXXh1sjFuj/iEY9wLxrxpCc9Sf/DDADn&#10;oCkG5xA0IMtuESgICWaPEg0gkGJzDIDhJGr+bJUNQIomPxEVXxFJZX2L7wO/tIrQuKCbLdjRXORM&#10;mIiKVZL9MCfhny4rTbrgT/3UT7EAfepTn+pdA6iVeRR6WRMTs8gqyk4SgUQgEdguBmDX5iyIoDzx&#10;gGvPMGytj9/4jd8oMYCOMPDfYQagvI/AvSAcmIc/l1pw4iHoptGzekct//GCNgASy8jDBsAYvg1x&#10;ABJPpHhYJHxGvDw1Fn7M0qkHEX/KmC8MFtszRy6GIuUjrToRoGorsRiBERXoJoOgCGpF13zdUqso&#10;+0kEEoEtR2C7GIDJZs4t8YCsu/XTT8qStSELRf9FCN4wA1AZJhgDHVr04oKbO2vEt3zLt4RqTk9t&#10;1ZddkAEIdYyEQF8k8aGl+B68OAARLeS0+D7iv4axsd4T9rJOuAwUU4oTlVoTXTxWZk0YgZwUKSoC&#10;C9761rc2nQgiZkRaMDks4iqqX9jZMhFIBLYWga1jACz/T33qU8OELqav/jC6W265RS3bcAEICgtt&#10;eIAB2PfVOSZLIgtAgZ0FF5nOuaLDvyATXXR6s/OlGADSo7RzYCXhjUbbeoQDxgCY4hV1gCpfD+1/&#10;7XwR+ar7iQoc5U5CEeDG5c+RJEq0VFnwuSgTOHO78CMgFgwwGRawdhayQSKQCExGYOsYANlp8xUJ&#10;SKoRz4oRVWJHz+PLLzGAcdcAA+DQdXhBCGmWgOE6vpVjaDZTdj7G4yf/8SYYAK9H+Bo8BZ24a7g+&#10;SAzAwmCHB6ZHXmuNp+uLkMAC5+TvIRwmDgmAc5gNdMuJEIBbM0pNyKdlbVrQejRhpeUtiUAicFAR&#10;2DoGYCJ5bcXSh2rO7lqjwAkCj9ICLpVcSwH8AQbAlhvGBpetfOCEvWlri4M5sgxcr33ta5dlAGQb&#10;XzWndRgAVCBgne6Os8kAVFygs5Jh0y5w7a6c++hHP6osD/e/U/uGw/GIZBkBGMC0iWvdZWFginIO&#10;4/H5BV73utfJVi0nQ1o8Kg8ulXSwyJizk0QgETgYCGwjA2BZVZwg7PN0vhrt/Kqrriru8IsuuqjI&#10;qgEGQMPjqg8POr+vxIFlVwzLfxkSEbKKAeArNRQnbvdchs0hfeaZZ5ZIQ9/C3tArFJsMgPnaSYZI&#10;z7RL7P2E+hALQiprIyI8BrgafGQAQmPZM5BIdxamsg7ZFUyBwBHEK3gAqsfps4XHLiw4v9lVIrAW&#10;gS3MxNlGBmAdKOwTxwXR6dldh72t/quCYdjzhQIoCFNW0gADYDaQTR5fwdIw5ySC3oVLEyWuwsbg&#10;EVYxACf2Eh4/Unc5yPHbvu3bnGAUxAVJooBylKziEE0GELdMvpgQJpyVsPaVrmwgHCTUbhWWBgz7&#10;CgLy0G9CErMoiCUUV1gGjA8heSJOUKuwxCBJyzKPSnCyWSKwDQgQCueff/7b3/52LJ8aYDvaXavk&#10;zmC+pQyAPHaKa2ys5Ci/wADcZG3Yw8lyGV9NcVjJAMR8Lc4upZ4rSj/MAEIqE2z1VxCdSIV3eDG6&#10;M0CPmgwgGIMAi2mXZ9lFBqCsr/Eze/AFrFoJQvbo5VFKEr2zZoY3CP+VTVCs94iFmMEmmKQ+ABmH&#10;gnP4pcst8AB1AiIElb1KMaLFF9LObDT5LYnAXkbAe6qwrDIeLkXuvemUAWm9/H12Wi/mQY3J3VIG&#10;YC2KBwxHAJk3HKiv2HDE3DHGcgc013ElA1BNr94UX/meFF4yYAOIKIEIX6i84hYGEiZ9L0Cp8dw7&#10;qiYD4EQXSYdET7ucrLM4RJVIauaFtxgUbVw1BuJZQr9TEsh1aQKOpZAlYfZJcfLb7hBnYehKQEOk&#10;89lTFG669tpr418IBIXeLxFAoB/uJBYXnBJRCA8I6R75hM2R+5PtIdje/e9//7FFLOpByJaJwNYi&#10;IBDne/7nhQoo3aGWFwMwN6tz0VjpaEQHjA1sLwMgvVS8D4HHdb1q66ftcaVH5j2/fktLG44D+NZv&#10;/dbQwunTi9tvuYrZh6N/kqbXC+C/BLN13FrcvX+Sgpa7MbOHB11wu4pGItVXGcabDODoo48GDsE2&#10;+dqt3YeIFRmKAYgB7FXrfYjWCBQI0a6etLOqpVx+5CMfedGLXuTMC9uHWkDPfe5zVZuQ7q+lCv9i&#10;KaAnXVCOH2xFbqoPoaaCz6OQM9eD8FI5lhpQO/zy8pe/3HYjJqCl6BuAr3AEEVuOohRLBSHuFuD5&#10;vYnAnkLAaW1qwwxskmEb0MDrefbZZ4vV9T7Swbjt9runYHsZgJnj0420QJlXnEC9i/J973tfEbRC&#10;7lv62XAuwGmnnRZWeo6GaQcRDbwnzVwAK7KXAfhqyeWWaU18PvGmmcY33HADbbUcZ4BDON6wd6Ef&#10;jGxATyH0AeNxhFUv4Kz3SvyWogvQdiiAltYMqc+dpOofqc9Pz2YoyJTJR1c4gbgKR1VFCSACHsv0&#10;iWZRawjgAkQwOZ07GxCZIN2Zo0499dQuX8QJEBRr1VAxiT21geZgEoF9jQBOHwK+5grbgJasdw5p&#10;c0S7w19s77sbyDwZ/+1lACAj6qJmH0lJ/eqt9G6LD21YSJ2iQC2gK+sBkKY2+smT1HujiHSFjQ2M&#10;h4JHY4ABTFiaXPLsCtE/cBSw++QnP9kdxsFgAHz/ykR6zFXFIWj5dPQCI7VeEj8XCd3dL4I8hBEQ&#10;z0iA8yqJfw4UTo2TTjrJL4yHzCra2CZEn7Al0PuDTGAAvAC8AzpBC17zmtf4CXabS6+Wj4gce+yx&#10;bBXWakYDLPs2ZW9bi8Ctt96KrNfI/m6bsA0wnRITr3rVq2wgXme74j4yDGw1A7CN2qZDwDvBpZuw&#10;Z3EIho8YQK7fbrnW4ZqABEOpCSjEdMF3zArjh95oTUBo0FAjWNJPuml3WR8MBsCYz8zDwC7goztH&#10;jCJkdjNShCrPMc8piDpcdtllfqcBKCfMR2g9cJowmSiN4CdToeOVmQH8wtKIYuIBCi1EeKA/8ULC&#10;3gCE+wHcTmQfcTBB7w6ivQJBJt2xBZvIR1hwfWZXicC+QMA7haPXGwDWegqICUEDQnzUU6c1LZ4C&#10;tjiqW80AoIm1xUFBru7ZfSqxRAyg2Hg7exf94XMBBG1Fyr5dm119QWLYPBdAHftWbeOlqgITe8UM&#10;QDh1QyUOBgMgvGUBWAYveMELuhEP9HXufPHAq94909oqZ4RZmiCivTvjMOQCWBV0gig0p7J7O1bB&#10;aiUesKaIxeKbRXaYCBwwBATucL1NMwCsuqsYBqRhS97xzrLe7XrFs1UTt+0MQE4XJ30I6ac//enN&#10;rdkOXiwEj370o3vPiRlmACTx8ccfHzo0G0Pr/J4571LzbEBRZhs6G5BqK0QuQhkg0NU7DwYD8HJK&#10;t7MAeOu75nfn9wgFVSipO1+0dkxfBgTVvKQy4hPiBJEJnAmnLFNDnGOE4gCUZjBl73//+4cXAJuB&#10;GJSWZ0qAoThN09Hy+8xZS3lvIrCdCHi5OPgWMQAM2waofzyG+D2rIWfigqrg/InbdgYAQdt3mAE4&#10;g5ueflI2ThH0X+HZvfHwwwyACUjgaDmMuFW9f/LkWbi6Dfu8CAMH0re6WsoGYPzf/u3fHr4GeROY&#10;bOuLDgYD8FBOPYAnMCXvtZ5RgJ444V5rHp+fFxuD5C6RM+JGYtvZQmYHW+IdQPuK6YgVwTnLIv64&#10;Fdj8hZWw9veuAV25XdSxr25tFggrl4TwVVEIk9dP3pgIJAIQ4H0T37OsAWDYMCDQx0HhqEBYBfbC&#10;LCQD+GI8YLHVq4ETWpef9t/wDjC6Mhb1ztYwA3ALVS+KDxIw4sIWqe5OESSPQzU/7rjjIrWseS3F&#10;APQZtXKNn+rZlVgHhgEIBg6q5xVtmegVCejmgBS02QywB9F/wQAEAJaqkd5wTkH2A+YB9FGBEQaV&#10;CPL3L/H/Yom7i4oHwSaCUhiPCCM7RZN6GhtL1Vd+5VdefPHFe2H7yDEkAvsUAa+V3b4yU3pBlhA+&#10;AlYBDgIxxbseK5AM4AuWgmDsIlAjHpBYjWoBNGCrZJXkXssAWI8VGwg1morZDTUY+/5QRoWLh1R2&#10;0UG7KQwLMgDB7fFFSNL111/fGu2BYQAQi7KPQgLp7uUxyeNI7Vs1TaQ7kRwMgFx/5jOfKW8isgao&#10;7wgB/sdn77+4GoUjdHo/+QLk94fvgINJTpExWC2sCIr/xIJx7+mnnx7cIi5zzW2ZDGDsW5PtE4EW&#10;AgwAGPaCon1sV+F9ECuAzV933XVMg7tSdjAZwBcXhkD9iPhzhdlWGH85e5fYXuW5WcsA3ChHPHIO&#10;XWLK5hQGiN4cGBN8RREeXufuu70gA+BiCBzIJGfmHlQG4Lm480HKDKCKQyF8dG5loBjtaxgA2B/x&#10;iEcgAUVrly/AYi9fQPEQs8agUvoRgYwRRhUKSQRAFnRiR2Bt4iAIhif+VKWB1r4ghuArvuIrMIbc&#10;0xOBRGAaApi9CICdNwD0sgTDYCyk13ETSx3a4fSBZABfXEKUMMbbsAOjZrSucmqAUL5WpH1zza1l&#10;ABoTJ3bt0Ors7IrLNg+AGbWChSmIVisRAJzBvbRxQQagCnKkAxh/UzmOYR8YG4Bn4WKnvsNW8AdK&#10;Hg8YDIAgr2EAFgM7v/VTGIA8QAxA5QYKx+GHH948xJl5AKpi/TQWTnjEEUdE3UmfhzXCxXqEIihA&#10;5JyS2BfsXNaPFNNu8MeohZSNE4FtRoBDs9cAsLtWAVRAjjeTAKvhjh2SkgzgP18Ex+uFkFZzTRZc&#10;xADaaqmGA4fF1TAAX0AFfPCDHxySm7bH2Tz2sGDaP/FPGhUmQdKsYhILMgCRcTTR4C7d+PODxABM&#10;kzPBEEEyW92eYq4X2UcRn8wAWOwJ9WAA4klLPz4EaUT70wBKsIj6E4cddlisE8UEzbhmfkouEEjM&#10;TcBUwH0geGWbd/B9+ux7Kgh8n2I4f9hotMofvQaAX/mVX1Haa9PZAcP+gjAJePdtDsTEptdMMoD/&#10;XFHUvogHtPNSwsL0zXI7nHhdyQDMIgVaed0gAX6KsafeVTp+aKK0SXn/5XZxZFjFqpdhQQYggS0Y&#10;AOahOkJrOR4wBgDP97znPUIBvIElHhBdE8C/6j1sxgFw4bPQ0NFbXgBeJMIbs+T7L1NmD+IFkE3g&#10;E2sjKk/H2ihMERWI35mmrEleGEZCxyiLLpxsRpq/gWYP0xAIY89Y6j/tu/KuAQS8RL1FAAl+5WHY&#10;29T8rnTqb44rBEFxXKHEgThvZUNzmgzgP4GNmK8iYkPmfcd3fMfwKSyVDMB3EPb8wYUE2NOpmwwM&#10;gr0HzsTz7SrSyEajQZaxKQlHBRxYEwsyAOayGDM0LMeWOaTJAEgmh+ZxoMy5dvF4wFgHHlAOCL2/&#10;hAIwwgvjX1WFtxsJqHBCiQR805veJATEZBHYjECtSED8MsoMWBtKAZZIlKACzYsjBmMwBiUFdWhI&#10;ldxxQ7tGdjsBAYGiDI1UTLE7OX0TAGzdAkMvWpzTLbhKhhRLmyKbiLJEbhf7JS3Lh/i3Bly96Jc3&#10;TmAvmt4r43kBuPwU9KwhAfQEgdiydivpwoRmkTigyCANcEM8IBnAf68rtV9au/Bab2s9A/A1ZDbD&#10;jsCCIsuJ1SOPPNJK4iqmH1ip6hC7rGaJIs6Rc0gMORGW/7BP8A377/D7syAD8OaINwzFVGxE64iB&#10;JgNgQVHlXlbF5EsKHMB3fXMksCX4FQbgBCZ8fNXZCk0GYFLMI2U9JsiOL98PrYwThPEn5QEiG1Bv&#10;rDii+ss8+jp0M0IBWuLfJ+wHGqMRTiKRojJg/pm/sWYPG0KA+GFPsqGrCiW2dPHDQpcdts2q91r2&#10;W8b25j0iwmlN11xzjb2Ccc4mSVrj6E7kcjkywzsSlzcuPnRpgHvh2U7f8FYOCGMvGvbAnscOP6zi&#10;y+gzEmaDTRcVCB6gyoi9qLc02VgYm+2TAfw3GgRnxAOGMVb9FutgGNxRDCC6oihbOsrQFntvlAxi&#10;EyZE4+IVZnsPzTsG4yeugHLWbBwLMgDSqwQfCHNjQGsC0mQAYTWZcwlx937uLgOgTzC6sM0Upd8a&#10;EN5PLeiuBILcFuDUHw6aqPalGZFvx7Hd00WQp5L/qSIQM4DgTe8wa5AiE63jKN0lFJF2wvgfJxW5&#10;lBtygiUXlYlgn5RSaA0MBKbM2Qv2+L1WNYvU/n12S6Xoi6HYXX311Tvg6O1OK9HuLWNvs6gMgHJs&#10;U7KApfsSfoJ/FbJ95zvfSba1Lh9SRskhzkE012qngutnczbqGLz+UW1pMqS+YBpvCgEveD7E/KhL&#10;9t2wLh7J+oKuZOr7igESgElYkDC0a23OHVBGG1+B7tigFrSVHnwGQL4SSwKs1h6nZp2xAMfOKxwM&#10;B1y73WAASEOIarpvZQBnmHORTUK9uH7je7sXZkDtYz+sjxuwV5IcMSqnA084G7C5a+CeoZu6xK81&#10;JXQwAAivGvyozwXNCcHbRQZgAUjIEQ9IQjcRAH43E1IDp/TafchsFAFKrDg+pKDz2rjMrx2zWRWY&#10;iTIq/XmZu4kVov292EyXbCFOD8IGVGHyZ4lJZPwXAdB7SOMeF96LDI/UATK36K5IzfmPYPaboeax&#10;oVtaQk9kG63dauYMwLpiQCKwiW0y3upi73R6jaI0lGNFrEWonHnmmaJNXWSkK9Zw9/KvaKa97Fab&#10;pNh1HeoZtV385bX4kQwaPy9Y6Pej5H2rsdtrjPbBz5g/KTwqxq6S7oIJokga8sSuM8HIP+EWg/EI&#10;jB/2gUWI10FmALZUVnd7umvVCfet98qs2/3jqtlqCVc9a+wrCIlRr7G3hbRQjc6Mcu0T88hEuaiP&#10;lG8vpwh8Ixn1arE/l1EpSjhqVN2NxrcHIJ7R9tEcCYT17/MC2pxfPKl3aZFlPW27ROfp6OR6K1yL&#10;tJbI14QRCOz2CB8EQqOKq6gspqD3+D5t8L+B2aTl2Fl0i8YZiS/VXm/2Gk4W7GTaox2Au1hTCCQS&#10;SCk37xrBsItLZQKe/Hpd93MYeJ0ty39EiFpUiz+U9WNREdUEdhHwIeaLOA+hPu2KfhACljMWAla0&#10;pR7B4qf3K0o2R+o377WdVgpdjj/LzBqzRaNHvSSA1GeWsxIgbN/YATNA0x5gNqkc840BB5kBTHhL&#10;d+sWawhDFyJULi/SKKm/WyM/SN+L/zGydV8qPI8TsXmwkxo+3kYbSlTwcIvLJNqz/OITVMa2CBy/&#10;u3wesjysr36xS/rcL3F7gdG8N/mHVcESS32klLAbbe2S8OC4clNiqeiCmYFrJsHdmQVsuhHcVQFo&#10;1hL5wWhETiv5ZdIXLAuDp/IcTZPuY+8yQd4gPHX++L10oGCiWEr864d5v5IBxIxYct5NsYSoZ1fA&#10;423luDhJPYufMbh2qL7xzW9+c41feGCRJwPYmR0gv2UfIECzZGnslbLoNh2uKDf2OE4fItnuYNcT&#10;y6mUB0OlQGLeQe5DDWz3YgjoRgyJIr+kGivkxyiFN/gWPh22H8kCNtlyGkULI6EDth7fy2Dri/YB&#10;ghsbIuWYh6ils/pTkAQFF2/es6evBiRoirkeYABlu4+yMEpG8nowI83nN0gSX0OR5TRaRjv6+iIG&#10;gF6KQD1lC5zjfCR3vTILyn5deSvHCmleG1ERpsDrHFGcTS2cT6FU7DZTQN5JM0CMxDdijYLHJ9td&#10;kgFsbNPKjvcbAtz2LHu98SJ2Aftm0c7tzgo8U638IhJYzUfRQF5IlNzZX/4k772chJONwy7pv3YT&#10;JwjQXGUBKB5Mv1F+mOogN4Sq0aUdNhd5H/phAEDzt1b7j0UEefFfvfKGJCNyiEwxE3sWKDqxELb6&#10;MrQWj8aktcgbi4SLfTIVEIFYfPzhv4cVG5XVrv/N8QC2q2nH31nq3g4seVkGYJGs1aq7DWwIPBGG&#10;JGyzGUNgdqQhFJaDsvizfn4njGTVLZYKpYILaRoJSAaw38RUjndjCNizTjzxxFWnQKH5bP7xmhH8&#10;gvKEUzED0NjspA6SIOPJcpZGx/lwWgvoI78dLSilk71aLT8bhG1XUiV1Vtw1fz/PAi324Q9/eFdh&#10;YlGQLyAII04T1mHTDbExDPZoxwzj/CAEmDhKJpOmSCvxa+wlWAKsmAQiPmPvPAxZaGwTdMQQKvRL&#10;C4zdiEl/LBfEIFvMidSnEAspdxkV3MZa+2vamyNhm2NHa8o8ppdiWfGvN7x8mtxlw2PMw8AQ+pL4&#10;x5wjHK9Jy1j4doUBhCXAnHJNTljwyQAmgJa3HEwEmOiVP+o9bKn1wBR0OVHCLYUCsc8L0/MLXU2x&#10;EbuAeChKm9rSzPgkt7Om6GEEmGB+wYY+J6XIde39FEMk1Jm4IiSK95TKe+yxx8oeZMJlUOVZcNmA&#10;9pRU28lFYHcj+yOQjSwUHbZKeSXPaHugxtLIyz2CGFq5Ng9tWD6FB8Eqsn7kqqGMNcLV41uovViR&#10;0FH9ho+p26DE95F/6IKfJYqwRvxHG8Rl1bnqqxYPni1DYXHxb/xjXQBNv4xAYDPoDSX143PT4Ty5&#10;5lMg9xMY3jRS0r0rLAETjp1LBrCT+1h+155GQNyvinuisieLDf7C7hnKYTOwjQ4o8SQ9M2NhADiE&#10;LFDZgDZo2WIsojZTVGDywPY07hWDo8gytIRcgQbyNBzdFgKMi1QUxV7IHiTYesPQJsgMsocmKjES&#10;FWDMH07Ht2A0W8WWfM7LYO0Jc2FzEhzgQp44s/AGPEO2s/8avJ84rmWsfTOqYJgN6D8i6itm+ItN&#10;jBY5npny18seprkAmoIWlUe5PAuIfC4BuHVOCpwnzOZSDCAsAVyQ9WjHpCQDqFyc2ezgI0BxV9s4&#10;qvhNe1p7ZSSqEVEMA0IKmAHs0RQIZoBVfarHwhLQfHUVL1ODQW0opJ7mgRBIua6sNjFt5Hv8Lkmn&#10;zYR1/hqOT3v9Wjc2k4A8DrfPCUybDw4mJyKkud2zFTlxak4xGVRACCoQCCfrpDdQwIfE+QBK8BGb&#10;gpsSb1aaazjgQDO+MDaYSkuAr7Z6KwFkftuE/X9sFkCvVOazizNiTCX6BXyLsMnIvcK75QVoxify&#10;PI4KGdkiBtDSn/qLXv7Xp6uWbEn+7mpjA/pZ+VdNm+DCw+9MTT+tB+ztsKZNuTGevWZsNc1a41nb&#10;beUmMqeZMXAWqmJE7R7uxy5AbHfHTI+XIyTmy3Zvb2X/FwTAichwLUSg2x5QoeK3UnrsL4YRDGDO&#10;Ex2Ye3mUQ4yFcs8Yzi/A3FKpj5oLhty1JT43BxfZ1q1Fw2wrirvFDMYqhREzqHNGEW4sC6m5zFiV&#10;+KeHeVKkVGCoceOqN7FsfQQMMsrhtZZ+BUvQeW9tjBbahsrGvgkDAPMbqjQW2G57qy5OikfuRQg2&#10;4wBwfQts1xmAMXMXxnljlde2MABLltGmnKka0VU8N3Ex4LjKnzh1N5/VC0Cfw7C4qZi2MGuUsMSN&#10;Ux851djKuoLNfDBFRikYmhyDW/cdY6hk4w0lTyCMsPOuMcft3nD/tf40KKmozW+kvPoKOyP51Hwi&#10;j+ZzwdIlmt0YDKw8cvziwdX86Z47R0XwdIg/3dRP/u/eb/eeE4FqhLG+ijcm/5p2bwgwkjPndpcm&#10;ZyGnWqvkcOUKXraZMTt84bGPfezwnmUuqJVWVGuawl1NqDMVssiZCKvF0zkKUgBgEw34M+Ha/YVi&#10;dWMPFQSM4wCYYZd9wH3aW5QDIjKtKxnnPAK811466614B9ZapN3YfUN3BhAWi64fGs/DbGwOi1iP&#10;o7gQXwM3VimfzPLBzFAjqum19hbSnfHfe4oQwAqfYPz3uUHa+jgILFc+dVo12lpvBrBjrMVZPM3i&#10;7v/oEE2cL/71QMAT85HgIASY7aQYC23da48VFik8ORZh1Phtv6vCmbuzsBUMwG7LNosGWrVRfcXK&#10;JsK9Ki6eLQZGPNEv8QnrXLcsDMeYFc/UQwy7ZPfaktDAwJp6YZ11g8iIPQFcUcvd0iEekMeoJdm8&#10;qHqlvgS5YqFQGVtpaW7HPPTmuzBlA2jRFF9hozRIb69ycqQL+h9P5HK2r2e0F/hXMH0cyCOUBtHG&#10;681nRmgVhQAngA95ZrcSs4ZJ2Em1sU00q+DhQ57OvzTQjOkvYrYhH10ZHrjsI80H9y/OxTgrZX59&#10;q7W7zNoGJLo0vzvf+c52uuGqJkZurzQRlgTNIJ7RpLAWInmeCETWg2nFFeQCSAUM8WNabXY+j5zA&#10;Lh00v0cddRQvAB6Qh8nGlAUDsLZxX1KN7LdECSdzhLnWiyLv+K5Ym0TdN0sClw3dS2rxkCWLkIDo&#10;lqDyXSSfLQvpREYr8cGlvNT2Ga+w3y1gb3RkDEZ54Bom0ftdNsBhz1rYKjbEAGbGYLakLyXBvmc3&#10;izjKWJ80InANTyIBQUOQOjRKnE9obPZN/dq9LhpsBQOwpqlicreszt7KKt5AUn9ga7ApMwER/E2Z&#10;h9eTcOHl0gCJ7mUAJLqXMBiARUA2EBstny4GYJmGYm2P08blPJjmLMZTREA45VL7Vo1YgWwekFak&#10;ATHv1W3JDz3gPcYQMdK6ItdbT43QYPoMd+E3ZSfwRWR/UxwS1dRcz17ApM76OntxMwOYqAMOURem&#10;FwggGa0AWroFrWVa1lDlEh/bzFM4jVcgnqGuDbcGhe2SdGd8055R107nweNyexQE9DuhFSYBCYfO&#10;WKLLdm0tMVSMwdFQGECUBx47/gPZvjAAK5wVCpI236ihC3Bmp0rhZJveFVOTAfcyAGYApMTu4TWZ&#10;sNcP3BImgciMqGQAmnmLsdUwcbG41N843FK3wyeabs4AgFXM9LM0QQZpVAjwltnrivOOrc7bOjyD&#10;BIRNlfFg2YnuzQvw1JXBTFvBAIhGr4FJEu9KY+tukWsZABlm/lqx3HZ2mjprJDFQyQDQCMqurnjR&#10;mqK3xQAwBuqyZk1je5MB+GpxKE0HG6GuJIUHDBmMAZDQXQ0SR/E+hA+7lwG41/p2LwVLV0ZCbHfl&#10;kEf24BzekSRDnrm6BUBsJdRi9jHNWgzAnwS/18krsStq2SpJ6SloUY47ckZfr47evREaLCWolRQ+&#10;R0qefPLJtnsY2kM9oLOGuRWOOOIIsf16Bvvwy+nGOA0SFzyQ4nzCQzUZQAgbKHmbovac18QrXEMC&#10;SMT6wLQJ41x1C6br9OferV9gP+nohd3EIbPW4dh0f8Ba9t5cGogtaBESYGoQ61Xg2Apsy5uIAIhS&#10;gIsEATSj7RgIW15Cyv1aCz/zqr3FXuH2TZMAg+HzrVnAB58B0MPEYRGNxIw1bUF3fdhrGQChaBF3&#10;aax1wIjnKyoZACERZ2sSwwyDZYZaDID9nMXYQmEZK7bxJgNwI+nO5I5JRJF5njYrrJxmtIoB0Om9&#10;4REuNMAAcHZ0B10A16pCE2g7XsXjQKnySwTKdi/mAfqNn00GEKeV0P7pRntK/Mf4kUWl+mjhhxxy&#10;iHCKythaD2KOLBViiR0F74nLbFqBJp2LYa1RQawJroABHHPMMRF2lBcEugwgJJO3kg0mAtRrPNPa&#10;2wp2HtIBBkCtVP0eRbZIFvQFhIzBKmqIUUvM2yLsJ15Si5lgXoQECCFa5Zy25jdk/9ctmri4uDVN&#10;FJum19JmOMwA3FKOPucYXXyiW8+of2XHajaug88ASDtMNgLQ2F2pZV0fyVoGQGnTJo7yJPO655LV&#10;M4CICmSNtzSLEalrA7C8BOCEFzlkZIsB+ESDEL22P89FmS5bWzAAerxHjgtZ0dIuGVE5wQD451oC&#10;mC3B0qHQx8mKzdrXrX0zgDU8C7r5LK1mOvQe0ioKA/AgbCei7gnFnd+LK7/RgnE8Y5AAInzC8RuA&#10;LVfll9pzsSJf6trdg5IrB7xjzayfphxqSjUr32SB2vKuSQ0giqZVq53zsAMMIDz37GHeFDFcy8oG&#10;DGCa/C6WACTApjGBRrS+d5X/xcShPhsyANh5KDOLMwAdkveincqSEBK0lgF4zGhvM1nQMbHq6ewk&#10;NXHEB58BcGtZB0E/iV7+fmpZK8huLQOIaePRZ1MSymE1I3Te6uIXGMUAgovoioofSmEvA/BuUEAF&#10;4zDa9zIAMpVtjS+ArZ4rtMlJIxKw+V7ZKKUM8UOH/SoYgAfhlfBLXIitt92jhfZJl4XVqkRqrMiG&#10;xVKNKFBiVmWr2239V1fBAOKyO1ignm4PGgDKW02inHDCCdwBDPKC8rzAfM8tJd6frDWMJZQAP2G7&#10;VssfECQsOuIPiH8HAU/gHHNE1B6/V3BlsxKwZWzNW34uq8vvSLAFhgR3Cwa3RJEVvioCY3MgDDMA&#10;mzhCLIgEZV82bG0yAwg/S1gCYIs20UYiGDACA/1pJ4zL7zU8w0bRRdjOuaEaAGFXWDzAIiQuombz&#10;LMm6jK/8fQNUw0QUs7yFagFvgpe0+sSb1y7pA84AQm/mMheHFRczuJetZc+vYQBBIIhD7wOnr7hC&#10;MtUi4FkgxsYyAL2RGUZia1vFAHxuwN49JmXf27UBBC8hpKngLbqHAXgn2d4tTVfkrxsqddb7VrwA&#10;CDJwyiVQn+uB9hlR6wweAwzA2DSmu4SpwJ+9qy0YACtuMAARc15Lg7FZ+x2Sa9foLjYAHSIlMJBU&#10;ZpkXon/KKafgZCDCk2yRXP7M9SIG/NdPIX6KhfE0j9UyLSGBhOwNvkiH00p87yJQm/5qmmiJaCOB&#10;gG8JxcnLiC8ibi+Oo5ZxzWGFlZ1gpnslwg99KZkduXPCb6kHXh9Rir3bbpcBtHR9fzLIec31tqDf&#10;epoXoIhz+0OQADsGAUbfEJ/kLcbdvfjsfy4vMkeMGbEfDsQcmJRW8FOsGRH1mzMA2GqGBfMcMRyW&#10;9tAtrQcb9YD9xl5XVl2YPZY19vTGA8pdXKuQHHAGQNLH4WxkZFy2by8YZbe5Z61lAHS7VlQdeUZM&#10;Sp/Tp70gsgFtB62t0AS0cgHsBdHGvyKRycrotQFEM8JAG0LFUiu5AOVbLCZcxEy3lOlVcQBhunfk&#10;ZfECeBAjKZcGXhuWEp/rxNOtSqE2bI+MVQho8PKXEIQWAnFuJk9BMADBCkFWIj4DQ6+pw79pATPQ&#10;P1ku/0coH0sAewBJX66gBS6/qCLggB+EiX/HcrKb0+cqhx0xHxH/L5YQSd3LppHKh1q2WTkZqLj/&#10;qfI4E0cSU42LRyxIgL1YdP2AKJrAALBbvF84ME4sAJbhwUtk6ZKvEXJfLgHhRtJ99hYDIA7jsGN7&#10;EcooSFBSQPgCvCZITG/iwARxZYRjIwFb2jwSECfkxjvrl9gxmk6uyHnByXCggfIM1I8WMwYs+83m&#10;ggBwC6J3Am6Vt4AXgwkpa4sbcATQgoqNFnQo46YZgEegoqwtEnyQGYDtgL/ZXmxL9VqWi0iOaLjy&#10;oq5lAGzsxFU3sMKiJ/woKEgAHSVS7ZuXW0hoUfoRJmb3KQxAM0Ld1k9+iy1oZgN6K8pysbwsMp1j&#10;M/ppHQ8TDICRoPW9qxiA8QjgR4AGIgH5BexxRkuo2w66DxXfFflCtuZIleRt6d30xfrpRFfdbEAa&#10;D07jLd3jFm9Y4X92Zy+8ssFE9Vd+6brTne506KGHUtljI/AUnlFjM8UuQjdaW+GAOdr0SR8g+9EL&#10;voZe+bGsNN2PvREV3YMAwiJdLquRlumdwqgs8lWWgEoGYOtE6E2rJeoWor0l7Hu1Lopg76Q3GYB+&#10;jM2OYZxefDOORrMc8Anix1Hqny1hEQkxnwF4eQHLVhdSH8EaUCvxAMs+znDqXmhTy//iwTlDN8cA&#10;Fk8E6E46J0hYlM0aDad31nxoZTbfO8x1kfkdZipszGutiQeZAXjHrN1mvEbMgVwAb2DTKbWWAVDW&#10;kbiu+xC3wHnFsnoxouRA6/Vwi/UdaV1dBuBDLzw7Fe5ckhQ0bjIAbaJzm4sxzGQAdlJvBavdAAPg&#10;mCDRS/4evbabPRHH2kYN6khNRGW6VVc9PjLhxQjtoVsPwC3mKNwce1wyQcxLjsqwedjmXDiQBQCK&#10;1uksngVdYB/y396Efg0olOaU2YDxII4AQPJKgZE9DsXOD8/6qSxDG0UpGGCs214SYP0PFHwklZm7&#10;KfqkflPFr1QKvVm94LRsABEZ3kwKtbpoLL6dOmHNYJzer/lCYkI2YK/w9pJGBTC2EFsQfdfGRf9x&#10;2f2UODNs74Wf/lx1EkGkDhV8PCacNyf+9TznSMDKGTdHtuuIgjJ9vrR7o4VUytHG4wNz/uTWjLA3&#10;9qK5RA8sA/BGMV55jbv6pXXMm0WglnjAtQyAww+xtacTACHjyTPvgHw82ka8ySbVEmfeKUkvBKeX&#10;AfMND1AvAzBOPnKuCkyiVARqMQD3GoBnEcqHHzRNxMM2ABLF2OKCg5dT3q03nB1+gAGIrPZd4dcn&#10;oYlw5rtI54sHxyt9AsASCGnpKy5k2OhwoKqZt902ZyOLx+9lAD53Cx5tW+maWHZe0iz1jZ6F+Cds&#10;BAowwzL5WglMLxRZ2qQAQxV/Kf0uvn9GYFvqWoPBUmPbp/2EWatXPjUtARrgo941YinOtG1dFmRv&#10;yW0av23BV5Caoe43d9jufu0TNvxmEn83wKhA3RsJ6JXxXremo7zdZK3B1OzyA208i5erJkxvbRuL&#10;2ZK2+0WdAPuVn+FXDfz14Gc4W3t78zjNKmfYw0bFfzCApfwpwyDbvkIugKgb589h1PKlspjuAAPw&#10;Fa0arN13/8AyADLPbktv6LVZ4ape10JI1zKAyDUi73Fhkk9KcVTG9Utx95J88gy9JzyUlFrMwBvi&#10;JS/BAb0MwJRgDAYwzADCdUR41DMAC7FpYfMyuIzKeMKHt6oeAMc8oVXMR+Q3+6QHj2r/AUIUMmuu&#10;J3+ScKgD3QssULIR8J6UEMVVDMBI4MYQUuoH71MR1R02Xd+Wx3Lz5Cc/WW4hRT/iBoQU8CacdNJJ&#10;zACUg71v/9gLM0Jxt/a6osWSI7mtPeFp3hEWLLaZOJiR7bprkbYtNMmWZhxVwcy6gj/2fZKea8yy&#10;L7u2X6xzDvvmeT8arMoyoIrx97ekiE4se3qwMXvp8HW304yDBPhJq54fyCbpZq10r2lAuiNPqqt5&#10;kSG8ytQ/0JUeSpikp7OVbTQGcMcYgGkFchQKtJwslRZ39Jo3s888uzY7wwC6IWKtd/nAMgDLlL6+&#10;KkDdfJDcRVmny651RZs2vVGFCSovAFMh/t4KbIncMHu6Bt5q2m1zAHowpN6sOW9+eMpNj99J024s&#10;mK2BNO1uMUbetdJ7NA8oNqpc/vSYzQHHF3U39xY4Gtgx9eORuVSoYn7vVViN0FNo4PFtvt1m3YDK&#10;+Pb4xt06tWXT4s204qOQsR4kgLhsFqbSSlgbqbvpse2j/r0RQjK7AgZ15l3yMlqTEdAKcEvRovIJ&#10;R37zlsgjKE/NKia2hoAf2I79C5H1imG0pZmN1bvQLAXvXz5cZcdCBFcpkdFnHCapQ99iSCLwvdee&#10;hSFzbbG5YTtBhEIvckGPSuO9Bi9/x9rEy9aXur1UBmSG0dWmbQBUoB2wAURyIAUpNmePxhraJIut&#10;UugWCRVxZxgArW94kzmwDGAfbW051EQgEahBgFCkTnW9+z6x09lVbbUuri5eKgIGM6CziuEtt/hF&#10;nkuQTlKWhr12IyZCBOuh1L4iGosvRnNbJ8H4F3feqqegzdfY88MI4fKlAmtYBchahtw5BYPZNhYR&#10;/9FJZDHgQwAR9rQq3HKVs6aczCQUbqMxgLgFMczYPge6mikrbUwZzT7ELUWRVSD+5fNWzjOb3yYq&#10;FfaGplqlw+cEJgOo2XmyTSKQCOwJBOytvCq9gqcp5osE4jhgjeOWiv/Ss7mcbMFEUaV2yI8e0T+8&#10;e8QJeSxQpnsQnH+1Tupq4oWIjM3yxwPQHQolA9Kc1AAmhAUZQJAAEVGsmwgZs0c9CdDSRNCA0S+O&#10;m80ZADgXwt3JrDjfjVLPA4ovwDOykQRfhH+r/IwAiMq1V//VvS0NoPd0mObKTAawJ/a1HEQicFAR&#10;IDvt+EuFefIFkKYs+SHOa2SbcBzyPurbu4WTblXWVphzZZA3vftuiVqQmAfXtd28GAOa2y5Jw6ew&#10;ahI5uQQeTdjQ2RviDLqmYXlUP4skBHZxxoQQKcKMraX+7GC2GVYNaKBTG2IAJpo1iFfIUuHlRDtG&#10;wTWnscWDcUacaZQ68AkGYMU2F4biLmstT3OG0bw3+OvA3pIM4KBuvPlcicCuIRCJ48SDoBlVdMTo&#10;kZ1U5FVxOWMHyuFKs6eJkiIRkibcOq6QRnE1P6QMubQnUwf2X/s1m21T3GIDQoYFbXD8i88XDde7&#10;O7MKDMQS+VcxC4/a3I1H9AP+JCCXX2Ca5FgqGLDJA4RfkGTEOSkrvo9OL5zZCPGtZnZAizpEvYTN&#10;1QEk/vmAIvlIRiXmt/bQ3lHTsbZx+AIiiisyvc1gMwcSGwbUtHlc++3dBqZ+uDRZMoCxm0+2TwQS&#10;gZUIRNlsMfnEM4VPeBStKC6/+9C22I1ynQYo5ZiZV9IKmU0ayW1BNQh40iiK10oL9ImIfSJH/Qbh&#10;eLLymvp9a8e0L9udiSiSoxnJFZkFvkuM3qpdWGrAQClovliycMIO7pYons0IQZBIfJggPPRQYywZ&#10;28ZgRAdHYhHQ0DtCV4gAMwlOwIXR7ZD5hIoMxg0ZACR/RbEH3yI9BCHYgTN4mtNqdqjdkUiFtwkN&#10;wQmaNgDDm2YNmrZ4kgFM21vyrkQgERiBAF2Q4kVLVvaA4A9533sRsXGU34je65pGIoCRkMRxEHup&#10;Xxsd+JOCOCBBJexRuLUkwJoRXliLDlGKgV1Yz63zxpqjNhjW8oGvVhK4S0dKYCB7RtSK9pNYHUsC&#10;NuQIMBKCnLw3sKgYWB7Z7+w0fOHlNIdgAywEgiI3If65FdiZwsjk21G9SDUE3TTZOfkus1NqBCEi&#10;zB5xMm1cYkgn9zzhxmQAdZtHtkoEEoHxCJCpdBp7uiwvil1o/Ktkf/nc/qi6xiZIwPATGOqwV9je&#10;HQe4ydiMWC2fxNnQDAkDWXmaRd3PVRdywP6h+H/vJk5PlXBIPyYv4/I7yYE0uEAa/guaJUFLhNAy&#10;xwqDBXMCm5o9PM2mOIk404j5h/enxHxgY2wzzaRBZoNQzZclAUI0iPxSV4PLRohifEWzisNY0Ca3&#10;jzLhscIlkpTz6E0f81KX7bW+yNobGze6aqjJAMbvanlHIpAIrEbAFk+Uci4SRVyeoq7IqhrB32QG&#10;xGorPGoHIKetDm++JDT/hZEInmI5J9dlbZFqbBtrD5hRA2P4EcRDdIsCxcbNMaEqEX2R3hxXpACU&#10;C+AEiaAK3gRSRAzE2vG0RAL6Uh+0P8odoFsVwwyYfUKQhFxBMl5OJmuKFYK1IDGlQ2xArMCC4h+Z&#10;0L/cwqYBxuLECeJbcKmlpGk9IbBy2B7C/Y8G+SXYAFOQ8aztB8NDaBbJYhAKM3wSZsYB7MDOk1+R&#10;CBwQBMIQrTQkza9S4+81CWAMOhmoz78JvMiJVVp4bMr+S3QRseQZbZXe7GG5ANZW5yWPmQ2Gx8y6&#10;MGC9JzCYUoYzJoqlXTNMZaw7WftRor2+MXwct0YFZ/ZHCEpqgM8JvGb1wDBmLHUR/3R9WX/hAFLx&#10;LHiAuWjyjGkxmGvl9HADcy1jJUJDirlLKMlAGEp06EagMWOIZZk/BoCvqlMZyzUZwCa2muwzETiw&#10;CNibKHkh1+MwiGlUQOicjLIB3/myCNqF1dcbtgHYfEkOuzbl2y/a059qTuihaZXq16uGzZYwHIRI&#10;QjMRIxzdEi4RahfBDSFOkADBCmvFSUuEUCvr5fqolnF+oEjAOPV41b3LMgAyMo44sYrQOyaHAEfI&#10;Z5NkIHM7k3/ftbuIP22uBxaRtRWKIhyV5cBKGGvp6YaSZEWgZbeR7C0RSAS+EMV0CX5blWhnRmk7&#10;nV+EAfJnkwHK7AdFKFkAqywBA1V0lgWabCAyuwzAaJsOfnsuGzIbgMaUJ49TE3ZHzR3WtDwLVrE2&#10;Nz2qEQBN0EDUN3ThW1wt/CbIlp9M7k4ZIGuxAcEHo0zcxM/mSIBYPJ4dGvmqk4HQgqUYAH7GAwUE&#10;wCJMuJrUg5L43mIAO58RULR5xKhZeZ2vZ61abw2EIcr8emvWth9oEOaErAq87E6SvSUC246APYWf&#10;MoQ6YU8miXviZScFWQgYYzk+2c8xA85vtWPFybPWhrWgRQvUbtuZ8yAwADViWwyAdiiKralpaUCX&#10;pYER2GzaazW2MNuyhaw93omeCoS1UWDRYetyV/MTGi3YCTxCgvl9FAlwL2NDZTGlUWYA/MZsygaU&#10;lrlRGwCGFIUdvYccSRI+afzYZzmspMUA/DfOep4jTSffa2DFuVPJAMTJxhZjcid/bywkxGg45Da9&#10;ANu+m+fzJwITEJB2JfM+AgD9ZBKgh9n9mQc4vCXQxyFYURBQY/9iBhfOhhawFgQtcBdfAI12Z/IC&#10;ONqbcQD2R4/gq0mIoug7qTmCAXuPee3djt3LHL226KEvwpNqGEDNpu9LIa/mEtfAWBKgf2aPDRkD&#10;ZIUgVQhKLwmYaQOgzVszqjpCG55WFPZp+nwO27KMuwxgV9ICYx7xS2spxuYEyLXnPDXr+EojHOvo&#10;aS4ei4RfafjtTgYwYffLWxKBROALzoij1JJDND9eWNKI0kzRD8u/2iw2aFYBKjVLADGPGbCIogU2&#10;aOo4TVGVePbt4aqlCwLNStGMxieMjUr/GElhAH7hmGCWIFRq7P82XP3IFawZJyP5WgFQI/6Lkdnh&#10;OihXkIAJPZMueADdPa5RGv+qxhwiJppLXtHAbhsfzgkD5Byx6sh+RhrSkYIbvXFANN1JCGg34wBW&#10;Y2Mn6+di2BSP5saRsH6uzUdtssnJxaTLClm7MpMB1Ly52SYRSATaCNiI7cK0PTZwVMB2XJz9FMEo&#10;Dxd2gjAS2Jcl1juar1QJdBeWsGPIihpr1ogluaX5+XZCJQzpPvEsBkmzrBT/7mJXj37WXosfCheO&#10;XsAiAWICJpAA4xcsxqdu7mif83mAHgg8vASG3d6mMQBsjETHcsLxz6RE4/cthUyI1hR/UPAXcOeT&#10;LtVQj2iOSj2ZEFgh733ve6NuEuI7sLS0bCaVeN6ZiQxrV+YsBhAVuPJKBBKB7USASBMQoB5As9qP&#10;3ZkQZfCksYWbAEtgCbBxc9mWygG0f212EjejoqGWfdxGbDsmNuxjHiEMtuwEDAOjfMaSBomcmgfh&#10;qBbktZQjoOh5VG0ODiRA9GKUMRglq8yIe2U9qDfgEEIu8wjZm2wSIPgZn5m+m3mA0Ru2MdYGQPxb&#10;QpxHkQeBxgmNbHVC3jePZVrFACIgYBpPGgVpt7FnD1tXaxG2WnrYsBbENZMBxHreoBfAHGOgMM0r&#10;EUgEthMBW1uErwcJ4AWg5VP9pQnEh3ZnihdPgZCo+IS4FS5Oyvq5k6ARSE3RTlIaVYQg0C8JZqow&#10;X8baiP3Wrk1vA0LNg3heRoixEnpV8IF+jNkluAELkY5BkCNkY0mAIcXgqch09Kc//emPf/zjo5Dw&#10;ZB5A0hvPJZdc0go5HMsASER1I6IYYohPHKVbUrDFAAQKDPAMYxjF8GbK/nK7wJcIX+AC610DppK/&#10;rBkTM5MBAH9tmO0sGwD/2d3vfve75JUIJAJbjMDXfu3X2uYKCWjVB7Q7k6m8sEERiH9i5qijjtp5&#10;wO585zs/+tGPbm7oTKxhWKb+kn/cFqq4jJXQJ5100ld/9VdXPo6WT3nKUyYIlUgHwDaosBgV2Qxn&#10;dhRyxWXYgBXDKIWBucVz1T/FE5/4xNbgv+qrvsqcPuABD/Bo/COmbwIVMDwnM7UYgOy4ehsA7z6T&#10;SbNsFPNMb0XhFgNAPqy3vUYCzFqEBEpfbAaflsWAirViYizIOZUBYcU0tUEbAMJyr3vdy5rOKxFI&#10;BLYZAQLjtNNOq6kNTFu93/3uR8bsClwPfOADm/ofsRo1W0SuueSYjS0do/2jHvWou93tbpWP48Ef&#10;9KAH1TMAgpx4Y6JgQWFc4U4WR3nrrbeSDVEhOPZ3yiUnCwu5SgY+FJ+BZlWSgMc97nG9gzdU1yGH&#10;HHLssceefPLJ5NNYq0A357CSAUStXz5sVo0vnjz4JTtNHM60lgGAQkjEMAMggFsGofoZmdNS7EIk&#10;MZrEbj9KU7QKZHGTTS4KZPa54dZm2cyyASQDqHzts1kicOARuOc97/mEJzzB3tpb/CfcAaeffjqJ&#10;sotQ3Oc+92mlS6mxY9tVw4D6NeEcOfssVjGK0NzjHvd46lOfWi9IFByMEgVrIw1LA/s+vzgpWEMC&#10;HvnIRw6PP/576KGHHnPMMQwYIuonBwzyNdTYAJj6CT9PwSnOBRCJ/gzafEy9tzdtAJgQ00jNt+y8&#10;OwBflDTrWcymZ2muAa4cHLQ1xT6ZHLVg6vHFtWsmGcAubkf51YnAQUOAgktrcS5LMzyQbYDMeOhD&#10;H1qvK28IFzZLtormzsvKzbtMcaws/9eS3OoHYBWjRkugIg31DMBWbpBsAHLDVvEAej8VmfBDZVgC&#10;ZF1yB+A0+M3aL3rYwx5WyWCi2WGHHWYqkRjmnLFUgKtlWDZbORLYwpIhT0REoSo6ocgK0Sjn/QxE&#10;AkoKqD98iE1isohdC2xvA/6U8GvcdNNNTXMUx425awlsbpQaDtf7RWw2a8+q8HXJAEa9vNk4EUgE&#10;hhAgJBgDKItPe9rT4kRa2xw7OdW/UsxsFF9jEObWNPXbYYkWDtoJkkA/T3rSk8RCjR2zW7jYR4kQ&#10;Dgt4Cotz3q5IN1UXDVuBAfZkqp4KS4Q9yz/6Zev3k7VcSxH+LOfDj3b00UePnZq73vWuyBzqgz2w&#10;65BelYkDwwxAQqlHY5Kh+otpYDeSL1pi45WTWiXa2QDiID40SPjhqNOHmSV2MkXQelMqA6dBOpn9&#10;i4Dn9Wi5ALp2glELBjmrOXkrGcDYlzfbJwKJwBoEwoVMzmEDRAWBsXcgY6Vo6l6ko3oAgs5Gba+l&#10;8YMf/OCx4jOg+Lqv+7pVhwUPjCTiAY2fVcBl8H6PjIBWkmGIFhGCNGlUYFUxHCTmyCOPnDw7McsC&#10;Ox7zmMf4Og6LYSogd6zXBkC0OyaKnZ8UpLlGwL/GjhgusQ7OX15lP2BkUoiQWMWH6g0ApTe8pFko&#10;YtpKqL/Ld4nkwFcQuCCj5o663/LZY2+TwwDNPi9DzbFbyQAmL/68MRFIBPYfAjTXIiwjIfCKK66o&#10;375LS3v3qaeeeu9733saBGSnYPvJNt7KAeuft1u9PAUDWLy7X+cpDj/88GmP0LoL2/NEp5xyyqp6&#10;wwzgXe3cJ6wXJDdnPyku+J8IL82YBIphfFV8n8aKS6o+Kfdd5YmaCIBuGzETk8Vt5VyUZmaBbSNO&#10;NA4zAC4oG6XlAhCXOjlrUZ9qb6wNAkgvwCIrPztJBBKBfYMAnbUZiCdsnmQau4mH3jbBft6C6fjj&#10;j5/w1aNuIQyYClRooHGSNy2hIgCN5F5q8sIcct/73vfEE08MH1DzajEAkpvphe4rr4H8Zqhg9m9S&#10;BLb9UjJSCL3I9l7zvg8FSShFPFn8ByHQzxlnnDEK28mNzUKQG8YAPohnPOMZzZqGPqe+I0aTCaI+&#10;m+RpgArMsgGoByCulYkvr0QgEUgE9gUCct9POOEEuq/tlfNVQtOEIn0E53HHHUfgzX/khzzkIVTA&#10;yXt9pRDSP1s3RZPbu3kLMkRmz3+KZg8QRrOgqgJS83SAVjkgejCDPze/en/qR3WlO9t+OXNZFCR+&#10;MKDfj/L9r+qHYJb6SB7vwHTgN1HlUAiqb5Ty0JTTmMGcUwwQL/GtG7cBCM0AJW9NXolAIpAI7BcE&#10;mHypxUQUQ+tYA4C73EKZ1slSz8tbTzpOICKV4r9pf27dIohvwQcpgJBAEfRHMOMcUVBICn6IXnki&#10;kOf1l+3m2Vfl7qMIah4QY8SkgIBFZPwq2a9zLITa7REEJJqOTZMA0y2ywdOR/UI6Wgdk8IaMndyW&#10;l6EmCGCuF6CGYmSbRCARSAT2FAIixmOLZwOo3+ht2eQlg7Ncu8UfR9i2UDhW6Ij1m7z719yo/6gl&#10;zPbACL/4s4BXbkJT1pLxjAFRDoisVcRwWPZHM51E9qOsBzM1zcFfc1cUIGJmKFDEAcebngiYSNoU&#10;DYB8NG0Asjr9q2YqV7VxQkTltM7yAlR+RzZLBBKBRGDvIECnJF2IwLWbLBmgGRWNkOAvIPvXFlmb&#10;85gywu3dVGS1iUJIzzEMNCV9PIVYfZZ51nV59vzuN954YzGzzxl2616hFRz8LdELwKLrN39fJaE1&#10;BgW0jdAxgzWCfHIbSr98kNZTMD84gii8RWvXybQGJiWK9vCGNE824qwZW5uyOQDug8g1qLmSAdSg&#10;lG0SgUTgQCGgHkt3Z/dJiHzKsVgq5mvWfmft2E9HleSbjxQnrtAwOfGy+QlspmlKIQuERDIDM0KV&#10;iMrFo+FzFxMCe7thE7FxagCi46hGCrfnpUmzNGz6QYycYX+yMC43cpODXVEjbvL5vQ3wDAaJVcfn&#10;MKQ7xUdI4+ZIgClzMoUvovfHskF6HKU9+RvdaOqj9nDNlQygBqVskwgkAgcKAYKQlqlyDm2bcPU7&#10;kWPnVa2F3CUvyZ4oRrsXriiSQ1CxThuYirkC+8vFfO1zFwFPkBi2ajO7MmzjVNFvEYe96eAWaWUH&#10;LEgFDFLaIUMIn8UwVuzzYhomi+Rh8wAy54jqpmGJnWlOXqJxOuKyfvaTAdRjlS0TgUTg4CDAvMzq&#10;7ifhihBs1Lx/cFAbfBL2/wkFeQYU9AVFfumK7HfxgyifXDkvDBusQdNM/WvvIu+b9YC5ANbeMtCA&#10;KUhdhMrn0iwZQD1W2TIRSAQSgUSgHwE2CREMixgANiH4I7pQgALPCLV+rJmEZeXyyy/fRP1gZgCR&#10;/4WAGt4ce4MHLA6FmpWaDKAGpWyTCCQCiUAisBIBAgwDECwpek5OXYjbuDYkzuu7jWEo/iilkN4/&#10;VvaXZxa0r8yOnMY5ErpXfWcGUAM4vmhmEICDpEdZs5IB5FudCCQCiUAisAACceCNKHohC2IphNHR&#10;boXylVy+naEF5Vu4JC666CKxkCInBMeNEo2r4OCnF+o4x1DfvVfGB6DiBARjnty5uBY8bNREJgMY&#10;BVc2TgQSgUQgEahCgMR1ibHACbi62d4/8IEPyH8T4icCXxI8aediuA6ZLR7TVeT3gP2g2SZuYRLQ&#10;j/hBDvsI55Rix3+/iQgPZMIhBct6BCR6hBkALNNsDO5yGlB9FkBMYTKAqqWcjRKBRCARSATmI4AT&#10;UHZlDQjC57GWwiAVnnVdyqLES752wpUIV3lJJqSERpUBW5cP/UsDerPUg6uuugqxUKBWTv9nP/vZ&#10;SIVYRN0feFhfcf311y9YyTGOB4SMExymMQCWg6guMOpKBjAKrmycCCQCiUAisCkEgh+Qry4sgQbf&#10;e/lXtClnB29qQKv7NVSZmcILJgvslrVfbQAuhptvvlntpgmOAHmtxjMWh2QAYxHL9olAIpAIJAKJ&#10;wBcRUNZX8J0cvPk8gBmA/YMN45xzzhnLANx74YUXVp4F0Jy5ZAC5jhOBRCARSAQSgYkIhEfAqQdz&#10;SjiHyHd+krJOvCFjqwIzG3zoQx+a8ADJACaAlrckAolAIpAIJAL/iQCPgDxDOQIzLQFuv+KKK2RS&#10;PP/5z683A7hLIOS0Ix6SAeQiTgQSgUQgEUgE5iKguCSPgJS8yTzAjVIb9KOswqhOREROC35MBjB3&#10;1vP+RCARSAQSgUQAAjzxPAIzqwZde+21KvuKLag0Azjy0bFP0/BPBjANt7wrEUgEEoFEIBFoI0AX&#10;l5corb9SfreaUf3PO+88aY1qG9SYAQQfKK4wudBhMoBcwYlAIpAIJAKJwJIIEOHvfOc7Hdw8gQe4&#10;iw1ADeOaexUmUgth8tCTAUyGLm9MBBKBRCARSAT6EVDJwEF/Z555Zo0q3xT21Holjxj21x4TPK0O&#10;YHO4yQBy+SYCiUAikAgkAssjwCPwsY997Nxzzx1LArj2VUtUbmjYDPCsZz3rmmuumTPuZABz0Mt7&#10;E4FEIBFIBBKBIQQcTyC2f1SKP8Zw5ZVXKgxAxq8iAXOSAMtwkwHk2k0EEoFEIBFIBDaIgEp/JDqr&#10;fqUxQDORgHwBw7xhwkEArYdMBrDBWc+uE4FEIBFIBBIBCDjC4MMf/vDZZ59dSQLI/gHxrxNVCJ24&#10;OBPbZAAzAczbE4FEIBFIBBKBKgQc3uMM30oSMBwEcOmll84/GCkZQNW0ZaNEIBFIBBKBRGA+AhIF&#10;hQXUZPoNtHGCwMc//vH5g0kGMB/D7CERSAQSgUQgEahFQFjA5ZdfPvlEQSaEt73tbZOrADVHmQyg&#10;ds6yXSKQCCQCiUAisAgC5Lfqv2ecccYEj4BzgyaXAW4NPhnAIrOZnSQCiUAikAgkAiMQUC3glltu&#10;Oeuss0aRgAUNAMaaDGDEhGXTRCARSAQSgURgQQS4888555x6EvC85z1vKQNAMoAF5zG7SgQSgUQg&#10;EUgERiNw2223OUmopmTQsgaAZACjpypvSAQSgUQgEUgElkVAgsAFF1ywNkFgWQNAMoBlJzF7SwQS&#10;gUQgEUgEpiBw++23v+ENbxiuAvSOd7xjkRSAMr6MA5gyVXlPIpAIJAKJQCKwLAJ33HHHW97yllUk&#10;4IUvfKHjgpb9xmQAy+KZvSUCiUAikAgkAhMRQAIuvPDCLgkQAXDZZZfNLwLYGlYygInzlLclAolA&#10;IpAIJAKLI/C5z33uta99bSsm4MUvfrGAwcW/KxnA4pBmh4lAIpAIJAKJwHQEHCh87rnnNlMEr776&#10;avUDpve44s5kAItDmh0mAolAIpAIJAKzEFAngOMfCXApGPCZz3xmVnfJADYBX/aZCCQCiUAikAhs&#10;AoHrrrvuB37gB5797Gd/8IMf3ET/+kwbwIaAzW4TgUQgEUgEEoHpCIj7u+SSS84//3zhgdN7Gbwz&#10;GcCGgM1uE4FEIBFIBBKBWQioFPTJT35yVhfJADYHX/acCCQCiUAikAjsUwTSBrBPJy6HnQgkAolA&#10;IpAIzEIgGcAs+PLmRCARSAQSgURgnyKQDGCfTlwOOxFIBBKBRCARmIVAMoBZ8OXNiUAikAgkAonA&#10;PkUgGcA+nbgcdiKQCCQCiUAiMAuBZACz4MubE4FEIBFIBBKBfYpAMoB9OnE57EQgEUgEEoFEYBYC&#10;/x+a8YPsIR8WOgAAAABJRU5ErkJgglBLAwQKAAAAAAAAACEAI7tu5lJ2AABSdgAAFAAAAGRycy9t&#10;ZWRpYS9pbWFnZTIucG5niVBORw0KGgoAAAANSUhEUgAAA+8AAACuCAIAAADI9KsmAAAAAXNSR0IA&#10;rs4c6QAAAARnQU1BAACxjwv8YQUAAAAJcEhZcwAAIdUAACHVAQSctJ0AAHXnSURBVHhe7d33/zVV&#10;dS/w+yeYmERizI2iKGpQUSxgi4olWNCABSvWxKCJiNgpesXYjRUECypYEJUuoKIhKjZExYYxaBR7&#10;r9eS5N53XDf7jnPOmbNnzpz2PGt+eF7f5/ud2bPns9tnrf1Za/+P/5NXIpAIJAKJQCKQCCQCiUAi&#10;kAhsJwL/YzurnbVOBBKBRCARSAQSgUQgEUgEEoH/k2w+O0EikAgkAolAIpAIJAKJQCKwrQgkm9/W&#10;lst6JwKJQCKQCCQCiUAikAgkAsnmsw8kAolAIpAIJAKJQCKQCCQC24pAsvltbbmsdyKQCCQCiUAi&#10;kAgkAolAIpBsPvtAIpAIJAKJQCKQCCQCiUAisK0IJJvf1pbLeicCiUAikAgkAolAIpAIJALJ5rMP&#10;JAKJQCKQCCQCiUAikAgkAtuKwLLY/L//+79/8YtfPOecc86acZ155pmXXnqp27YVuax3IpAIJAKJ&#10;QCKQCCQCiUAisG4ElsXmf/3rX5977rmHHXbY38+4/u7v/u5tb3ub29aNQL4/EUgEEoFEIBFIBBKB&#10;RCAR2FYEks1va8tlvROBRCARSAQSgUQgEUgEEoFk89kHEoFEIBFIBBKBRCARSAQSgW1FINn8trZc&#10;1jsRSAQSgUQgEUgEEoFEIBFINp99IBFIBBKBRCARSAQSgUQgEdhWBJLNb2vLZb0TgUQgEUgEEoFE&#10;IBFIBBKBZPPZBxKBRCARSAQSgUQgEUgEEoFtRSDZ/La2XNY7EUgEEoFEIBFIBBKBRCAR2FA2/5//&#10;+Z9S0f/vxvXLX/5yZUdN/cd//Efr7SriN36fPSYRSAQSgUQgEUgEEoFEIBHYHAQ2iM3/5je/+f73&#10;v/+FL3zhn/7pn0499dTXve51L3vZy17639dxxx33lre85d3vfvdnP/vZ733ve24eEUTGw89+9rOv&#10;f/3rl1xyiUOvHGvVeruavPrVr37rW9963nnnfeITn/jOd77zi1/8wlMj1iGLSgQSgUQgEUgEEoFE&#10;IBFIBPoisBFs/qc//emnPvWpk08++eijjz788MOdHvvYxz7WYbGtyy9dT3jCE57xjGecdNJJHkHB&#10;F6TUXn3ZZZedddZZL3jBC5761Kc+/vGPj7dMvt1v4k/uefrTn/6Sl7zEU1/5yld+9atf9QU9708E&#10;EoFEIBFIBBKBRCARSARGQWDNbJ6H+3Of+xxmfNhhh6HLeHzlhVV75OUvfzlv+gA+zQb40Y9+dNFF&#10;F73oRS9iHgR3r3x13BaPMAB48W0X0OGM0h5ZSCKQCCQCiUAikAgkAolAIlCPwDrZ/IknnnjGGWcg&#10;xH2ZdKHdOD1f/imnnEL6Uu+kp9KhlnnhC1946KGHDn51sw5PfOITiXC+8Y1v1NehvoXyzkQgEUgE&#10;EoFEIBFIBBKBRGAWAmtj89gwEoxP9/KIz7qZk/6b3/xmTTOT5p9++ulsAJbAKK+OQpT2vOc97/Of&#10;/3wS+ppWyHsSgUQgEUgEEoFEIBFIBEZBYJ1svkWmucmJZ572tKeRxf+v315HHHEEGcxczu3BQw45&#10;5BWveAUPfTcoGP8JJ5zwuMc9rqNMpbnhyU9+8lFHHfXMZz5TNdSHUJ4B0O3IR+jd+ZnPfGZluXdG&#10;6QFZSCKQCCQCiUAikAgkAonA9iKwKWwecX/Tm94ksJVe5cc//vHPf/5z8anf/va3/ead73zns5/9&#10;7BpOT+7iqVmN8cMf/lBqmm5GjsQLxv3whz98+eWX/+AHPxBlqyY/+clPvvWtbxHHv+Md73jWs57V&#10;bQmoqrDazGW5vUMia54IJAKJQCKQCCQCicAWIbB+Ns8RLpD0q1/96qykk5ixlJRvf/vbUe0OLu5P&#10;T3rSkwS2TnWNY/lvfvObO7zyMtXIQfkv//IvHZ51NeHdZ3V0C+7JflgCW9QJsqqJQCKQCCQCiUAi&#10;kAgkAluKwDrZPP6NQ8si72ymufBJXCMP/VOe8pQOQv+YxzwGk+bab5WGhX/wgx9kDMxyqytTNWS5&#10;mVsNN8jD4+ZZiv+o3jnnnJMC+how855EIBFIBBKBRCARSAQSgUUQWCeb5yk//vjjhaVWfoAskFQ3&#10;3UIXkbXEOa0CaWwcQjXLDGADSDbfy5t+xRVXeGRWgQT0xxxzzHe/+93K78rbEoFEIBFIBBKBRCAR&#10;SAQSgWEIrI3No8JHHnmkmNFePmySG5GpHe75v/mbv8H4W2qZiy++OJLKT1oCsT/ghNde1WBXXHDB&#10;BR3uea+zkzCsSfKpRCARSAQSgUQgEUgEEoFEoBKBtbF5DuxXvvKVYkwrKxq30da/7W1v65C/S25z&#10;3HHHtTQzlO4dGhtq+1NPPfUjH/mI4NfKy82nnXZaR3pNX/fGN76x79f1giJvTgQSgUQgEUgEEoFE&#10;IBFIBNbG5jnFzz333L7JHHnQOdo7Do5Fo5/znOc0c8/zoz//+c8np+mW6Hiw1zU3W6UDbmXCyR6W&#10;CCQCiUAikAgkAolAIpAILA+BtbF53PqjH/1oL31LoCDtzNFHHz2LTPu9jPVf+cpXCmR0+XLGd7P5&#10;uekv+96gGnJZSnO5vJbLkhOBRCARSAQSgUQgEUgEEoH1sPk4oemLX/zigAb40pe+1C2dp4PH+EvJ&#10;pPbJ5gfgnI8kAolAIpAIJAKJQCKQCGw+Auth8+Hq/sQnPjHAN4/NO3K1wzf/1Kc+9ctf/nL65je/&#10;82UNE4FEIBFIBBKBRCARSAQWRGBtbB4dP//88wfo5i+55JJu3fxzn/vcpmBdonpK+llKG9WQf+b1&#10;r3/9e97znnePd/k0Ge4rE9gv2IT5eCKQCCQCiUAikAgkAonATovA2ti8kNNXvepVNedGNdsG+z/j&#10;jDO6c9oce+yxLRrtRV43VfteTpAdsEuw03aa/PBEIBFIBBKBRCARSAQSgQ1BYG1sHo0WzPqFL3yh&#10;F412DhQR/Cxqjq8/+tGPfsc73iGRZRPff/7nfyam7xDnvPWtb3Ve7IY0ybZUA2L2PZyM+7Of/czZ&#10;W//2b/8m6jcuSicGld+z1uQUSmy3pU2znolAIpAIJAKJQCKwdQisjc1j3uj1G97whp/85CeVqOH9&#10;klp2OObjKKiPf/zjrQIlrOxIg8M2IMT/xje+UVmNuE1lvvrVr37gAx+4aOKStP5DH/rQOeec8/a3&#10;v53Kv1exC978y1/+ksKHcSIrf/Nyota//uu/9jKcJmvicWbSj3/8Y+n2TzrpJKAdfPDBd77znW94&#10;wxte5zrXufa1r73bf19+3n333ffaa6+73e1uzvMStQwKlptn+2qrpgIiytkZAq1vHPzf008//cIL&#10;L4TbJz/5SW2qQ4JxmAXiQeAMrsmAB7W1c8r67nEt2M228XENqnV++tOfOqRZ/L221uLGr6HqDDvt&#10;zlPANNXDFxwm2whO1jkRSAQSgURgqxFYJ5tH6CngzzzzzBqGZ5XFk2Sf7Ej0Thz/4he/eFKtzoU8&#10;V59z4okncjBXtqX1Hjn+h3/4B29Un9blux7xiEf8+Z//+S677PLIRz5yZWdIqRWIcOirXe1qf9q4&#10;/Pd617se+tvasqj8WLd5UCiC87D++q//ep999rn61a+u+D/5kz+JF/3PGVdUwW0uP1zzmte81a1u&#10;pcUFFUg0NIwuR51f/epXX+lKV2p+44I/+yLXNa5xDZUE4IEHHsj80zO//vWv13TOgqTvYk8uWJle&#10;j//xH//x/e9//29/+9v1rbnz3GlEYPCf//zndf4jjjji3ve+9957783k3HXXXbX1n/32inb3GwOW&#10;aaqHO57ife97nw5v3khmv/P0lvzSRCARSAS2F4E1s3nEl6+dNgYN6lg4+czOPvvsJz/5yd0nQB1+&#10;+OHvf//7p3JWazOi333kk7NpqUS6129/xc65cgl+ppYWWwf77rsvTobsXv/61+eWXg0nkFnfPsMk&#10;tVYT1Xjzm988gM2HEfXEJz7xRje6kc9xlfILU8eEwhmPD8XlZ5wJTypUvjwVBsBNb3rTF77whQQ5&#10;A6pksL3mNa/5vd/7vVlWxOK/j7ZzXfe619WglFp6YM0g142ZK4tXoL6Eq171qsnmp+4j2W173ete&#10;xzBD1qM1XeDSJ/1Gj2Xi6quGhp/1YY3ONIob/OxPgGXB2tnrZdHV9JO8JxFIBBKBRCARGBGB9bP5&#10;kNyQbeD0V1xxha1w7jQkj2MMb7YkExJIU9NNxBWCyFq8bZdPRQef5qKTvLKjHH9CW2lI7MLbjvd2&#10;NSH7dlEycPkTeJx11lnHHHNMd2W4AK91rWuF0xqBuO9978uRP2KbTS0K4QAg0cuks3wYm1fgpz71&#10;KVwWKW+S+OA6e+yxBxUNk4aRQK7w2c9+1oldQENnv/Od7/hez0oThAyxwe5617tiTi1jwH8V8vSn&#10;P53/u6+102LzyBljg099kUsJuLsmw+ea3+tnrfngBz+4JsZjks1z9t/4xjdepGLdz+65555/+7d/&#10;C/lld7BtKd+ej0njZS97GWTKJpU2xddvd7vbMfhPPvlk6prPfe5zOp72+trXvqb36sOG9gknnPCk&#10;Jz3pnve8p86g2yP3ejvLUz9nefbtpduCWNYzEUgEEoFEYNsR2Ag2Hx730KvQ0jz72c9+wQtegMEf&#10;ddRR8fu5R7FSvDzvec+zPHe3h+yW6OPcAhkGWKy309KoiZ13DN4y7/dzn+XPw1ybDmx8zrYA42Sp&#10;fYXWghuySUObdejrm+eKfslLXnKDG9ygFBieeOU86lGPIpVB2evJjTvFyFJ4P/CBD8SMUaticviZ&#10;/IZJIGS2Hp8mm1dD4h8tW//4VFeuCmBsLBAtfve73z02FppbCje/+c1pb5h2HS9qsXmfuf/++6cM&#10;ZpGm6fWs1tHN9Khou+i0t7zlLdFx4TT1LnbbXMJhZMe6xz3uYfxe5SpXYRtIjZU5Z3s1R96cCCQC&#10;iUAisBoE1snmJXqfS47n8nglHHLIIag8v/5cyCznPPTSz3dkxZn7xlk3MAAOOuggIpOWdxxhRTf5&#10;/+ZWb/ANtjIQ3CZLJggexua5NlX1IQ95SPjgoxAl81u/6EUvQsoX0buj9RdffLEmg1LTTkCY7IrM&#10;2leZhGWSzU+GPg8G04NI4QUXXHDAAQc0m1KFb3KTmziToMOMmWTz6CCpxiKVyWcrERD38qxnPats&#10;AfmBAfaKV7xiEQpuZImRZc9req56XcLoqLdjK2uetyUCiUAikAgkAosgsDY2L1iQIJvPexFiHcaA&#10;rXNKg/ol1uouKo6+eZFXNzm9cmRu2W+//UJg47JTj8YFFfZfvj2Ck+W554lA/uIv/iL4sdfZHEDH&#10;eZdLBep98xrlTne6U9PH76MYKpQJi/Sz5rO4MvKNGIUQIirJeHj4wx8utUjNW5bN5qMOrAtWYkBa&#10;kISzfYlZlUw2X9N8y7iHyWRIRkuFS94uH/VX/bTQXSszzPHHH888MLje8pa3ZBKhZTRilpkIJAKJ&#10;QCIwDIH1sHks/NBDD+VL41B/7WtfWymnaRLokOVQwnz0ox8dEEnJSU9WQdXNJbwIp6fwscMgH45c&#10;jdzhQSZ4sjF72QZx+qKepxF/17vetYhje1YDizQ48sgjaceDcaLIqDwNPYd3LzaP93z605+mUlD/&#10;UpQAQYEEy+Au6JEwhlLteCMYawj9atg8wBlglNYtGb2Tg2d1uWTzw6ahBZ/SP80nYRzGFgrmLehl&#10;wWJbjxsgtHymC4ReD6zX7YxbjSwtEUgEEoFEIBFoIbBENi/hOsItRG/ycsYTHhwZIRFcfl/EWk5A&#10;K2XkfJylZvEnN6Dg8s/QbPQSW0+2veWZS++9732vmLmnPOUpSu5+e1gdUUkyesoTegwhdzKUU/sU&#10;J26wedJb+w9F7oJkoKpC7sbtgj6B1FugZPFK4t+y6Mi6I+yvns0rRyv81V/9VRGLK5AnUi72ZVgg&#10;AQI75OUvfzmro1TeD3Y55h5BsDI2r5KEFvzxxcKBj9CIWeKNZPPjdu8oTec00jHpSy+99BOf+IS8&#10;VY508LMh5q+mEZE2eo42sh9lH0mTLY9qCylh397xjnc0xJbxsVlmIpAIJAKJQCLQF4FlsXkLMKGC&#10;nW4u8FlX08GJMjpaSNIYGWzIYF760pfKYGiRdvCQixxWbCIGf+qpp4p3FFY4wB8/CxpVtfZjBs6U&#10;QRS8ndYWU+f4j7e7IjAX6Wd1iAElvie3oBiJfXzZb1ps/i//8i+5deV14SYs7nk8m8twxJoHIWYk&#10;hLwHdyftxYYRDkkVe7F5NJSV0pSJS48D7eWpg6I5lC9CsWxrRAWOO+64bja2SjaPLLIeSxwCq0xW&#10;cl16andKNt93Auq4H30Xdmzf6S53uQvz2NENIrPFLdiOI16XN0naWaa4YBUmlkTyDHLJasYdX1Or&#10;5xWOsWPYz+oGI4KQRSUCiUAikAgkAnMRWBabn/viDm6N2SNzuDKWjK26eOb81y+X5yeO+mDn5e04&#10;cbzdpSalApNK3Fls3qovm03RaaDaJOkjMgA14YaPdNohPZdNTy4OH9KXzXM3lqyaIRZCqSuTrA9u&#10;63iQXeTInmJI+BZqn4997GMdxa6SzVNxSGZSZEvB5melHE02v2Bn8Lh9D4dL2NCLM4ble5Wmhl9A&#10;bzQ2GVf6hly0rH2xKAwtmWfkl2ThL88f3/ooEwJLg63riOXVjJHFUc0SEoFEIBFIBHZgBDaOzW8j&#10;1rPYvG9xHJVw2CJfEQ4r8+ZYil4ZZuRSLMn40HrpeuLo2V5snljIZkIRk7A6SG5WlsKcTUI4UaJ4&#10;2RIc4YiavZpZnWGVbJ4VRyjvMKwSS5C++WUMUt2AXScEhYgF1DayMHW7W/pz034Oe9sIctnYweA7&#10;4lzdwwxwsKsWtL1GhPOgBz2Ip//W/315F92UXSnhzu4hnBO2MXc/inMBlbeLSIfGflsGGllmIpAI&#10;JAKJQCJQj0Cy+XqsZt7ZweZxQcnUnStZuCAxOj3A4qk2MBWO/yI6x+mdelMyz9SzeXwINWnq+6WZ&#10;X9n5tYGpbyFkauasvNnNbhabDFOvVbJ5In5aoBKtC+cHPOABsyyN9M0PG042QMRt3/72t2fIuZxp&#10;ILfSXFY99V2ewuDxbDHW9nzoYViGTGh2wmmnnYbZK9lFrkNWp58j8TR1lHI2AW5zm9uQxjnImSHB&#10;784Un6XbMYRFzvTKYT8MmXwqEUgEEoFEIBGYi0Cy+bkQzb+hg817mLpX1G9Tko46+OX8cjvvoDco&#10;/mw8mPMYXylig3o2zyEayvtib9zvfvcbPVp37seyQ5zyY1sggomFM+L3s7QTq2TzoilsXJTdFVDT&#10;IM06QyrZ/NyGnrxBZ8O8iWrsDrEk0esB0e26ijElpoXwRoCNg10F4QiGYSeEQo/9PGlCxy/9FWun&#10;mbEfJYKWWJ8En1L/Fre4hfPODCu0vtUV/ZeI37abv9raYkIsbp8PgC4fSQQSgUQgEUgEIJBsfoRu&#10;0M3mLfMf/OAHZbUrmVu46qWsXkTmy5ktwU4JHsU1UfCmw7iSzasbJyWdemHznP2vfvWrl5GSshto&#10;jIontUmacehZouSVsXksTRRmwRmVF5mA2836lmTzfYeTCARdF8Kw5RQ/77zzBoSxCrgnnedrVxpL&#10;YJGRFfVXgj0Zwe7GAikOnz0H/yc/+cmmFUff71QpJzlIROvwBDeIcRekq3usfvj0hT3vTwQSgUQg&#10;EdiREEg2P0JrdrN5L7C6H3HEEbvsskv4v/kgLf+LHBHKB+lw1uC+aJB4QRKC5pdUsnnsRJYejKTk&#10;slQU22MEUPoXwSlLLV0ietWKX3xqMath8+ia3ErMm3IslyNs+WI7QrGTzfdq9i996Uv0LeA1IgSI&#10;S1fVi4jrvdqIxcUAYN8uwzuuTKPb6WzyXN33vve1h9A8D8G4Zn7c9ra3NRJjMAolZ6sb3YJ06XDG&#10;ipDphWrenAgkAolAIrCzIZBsfoQWn8vmvUNOPSF3zUjTE044YZZgo7tOtDEPfvCDQ5QSMaNPf/rT&#10;WznaK9k857c0/8UjrswDDzyww/c8Alizi6AdYksUEwUxkttkLWweSyOMftjDHqYOxc5haRBYcwN3&#10;gDDJ5oUp438KXMa11QIPaWHsxkQuJpoxWvb63mXg8JSTxMgQtQwSP1kTJhwlj+w6DpGQnrJ4372d&#10;TJ/qhug/vqWki2Vv60I0P7NOJ6j/3rwzEUgEEoFEIBHoQCDZ/Ajdo4bNW/7prTHCwg5t30vZ0ZeL&#10;4DFOz1VOaGOwB05NzKZVTiWbxzOchNVMuSO/x8qy2bSgZ0UIEQ6Dx9exUjhEa9g8wT0kF2xI/l1S&#10;pcsuu4wI6hGPeAQqViKD4UNN8YY3vEFqwu63TLJ5Owx8uuTXo1+KdQ7DsFDRBbFa/HHVFpnKWOKY&#10;h6047EqBjX7ODJAz9JRTTmHWLl6TXiV4O5W/I89OPvnkZmcI1T6u77QHavsYmLFvJqBFS7FVhpnu&#10;vaqXNycCiUAisGkImB57bbpuWv23pT7J5kdoqRo27zUSSj7kIQ8p1BlblRaj29c7WTlRelLsFe2H&#10;XCso7yQTqmTz3i5Ct1Tpyle+svwt65IH4EN4T4kugI/juuayefeLSeDlpYIYfMlh4nAiQY177LEH&#10;SIulxLS48Y1vTBLtCNIautli88VyC3/tuNcf/dEf2UhZV2MtOGyoUECtG2tlu0Md2UibL2IDSDXD&#10;/lwvObajZeuGTL8VrYvr+9MVV1zBINQhRfSGaeozpcpxIN267OQFGysfTwQSgURgGAI4BjWvzASS&#10;+zm3nt+NQyTyE/R1ZQ6rwM7zVLL5Edq6ks3brA+9e+Hie+21l137+j6NUArKlO+lnC8r88ZUijCY&#10;zROTrMuJiM0717Mvmy+peEK7PPjSKCUUmM+YGFp6cqcU0e7XM+ZJNq9MlI6EafTr93//9x0LUF+3&#10;ETr6SEUg5Q6H0lKQIT9j5dYUjDojxKg8gzaGjPVAPhkas/oRFC9SFAd/q59rO5qZSR+St1iQXDay&#10;isDGWCag8suprw61vTAApnJso7lYiXpUqm5q2jrvSQQSgR0AARuY1lAZh10cHOZDCf1kDX7a054m&#10;Z50cAxITi9OLg73N5Ms+HnQHgLTjE5LNj9C+lWzem7juDjvsMMSu0HECDMdbVlZC/pk999yzOPwk&#10;9ZNXe+qzw9j8H/zBHzzzmc9cV0YOYcFiIoexeU+h44tczRSinP1qwnCSoRzXrN8lnFTa0A6ZtiJt&#10;4riXjQvVq9kxqOxdK7uNMIzMzCjYddddYVLDxQGrOWxtCZyNtJICUZBjwvSjjjpKG6HmVo5oKT+7&#10;Ijel//oXfS+SJPYPlc5DH/pQlkD8CYbKtwMjR43bDNJiI/kv/YwwFYGtDIkLL7xQsW6IOnsw7p/1&#10;CdYnI5TFUvT09r74pVYGdb4oEUgEEoG1IIAXIeumTfrD1oXZu4Li8+y45/DDDz/mmGOokd/2trdh&#10;L8HvB6QqXsuXbshLk82P0BD1bN7LeOzE/JVwWI523beGLyIB6EtJjMMnLUnlLGZQyeYpHAjlm7p5&#10;42r1cuRoAxGNNMdFNw8ZY3tq8zRz2sCBVSPLIbt/ctaY+xtPPeEJT+AwwBTlxKSIiGyJcflZ+k4W&#10;Dg99JelkrRXBPQuBesesFAR0GdcI3Xe1RQCB6l2mIL2O2ObSSy+d+36c+BnPeMZd73rXcjgaAu03&#10;97rXvViA9qZc9GZxUBT/OjvHz3oydg58uZIsFX4jA70DXA899FDnrCnNnf7kv+40XphGeiBBvP8K&#10;SLCcRHsZYgp0ADAfkjyYytFbJDuiqFEH/cdqxFprhaGXj1KCohjt0Sv0VbL7OLA5r0QgEUgEdkgE&#10;eDroDjCWuUtwuaHwe5OqSdhk7gBviwWTwGnxpms+l23ci15Z+yabHwHqXmweEYm8h8UJjUQKvuwm&#10;i8aGcyuFVJansEzcYtbOVCWb52jkLCxuae5SDIn7cwRQ+hcxmdPmnHPOmcvmce599tnHrsXgpDHc&#10;q57ViFQQGoIv1mmvRT0fMgm+ZDrpuY7wzFA5t9m5W2RrDVTpxObmaTUuZH8S6GxOL72dFYqFP+hB&#10;DwqPO9iJcB7+8IeTrlHk8+L7q6hlHJpM034uu9d4kSLJD4JVbP4SKbHQZIh3p9CIsKiNTUqz/fff&#10;H5snxYlv4eZXFAPAloKbcXey+Nvd7nYMA6uOd3n2Pve5T7dZIsJbaHVo6Pfee2/Dcy5QeUMikAgk&#10;AtuIgEnbbMmxhaDXs/mpLvwi0TF1Wzg4aMzGjvWgtwznfYpzSg9JNj/CYOnF5r0PjSDkKB5xzJ4N&#10;2p0vBcPGGIrgHi2g35h1uJJXVLJ5TOWkk05q5psXusdIqPFDjwDc7xYxmW8et65k8zjcWPXx7fTQ&#10;LC65VoqdA3mEXlL/7l2UZPNzW8EUbNYONs90nHsosvjjW9/61q148ei39rikhnzTm94kVSVFk3lf&#10;kyHZ9lKQbNzdfotIlTvc4Q7e6F/BWA55tY0j6JlvXu5IAeUc7cpRiJZl1OmEclBKN8l4i1EQZzKg&#10;+J/+9Kdf/OIXG4YqQ3hjk42fHkeXH1YIdTMP/SQIsbx5XQRRMAPm5keai2TekAgkAonApiFgrkNX&#10;7FuakBeh8rP0OWEh8KqYzDlfbOCb6s3GZuCdnNwnmx9hLPRl83gDR7s99yD0aA2+ctFFF82qiuHB&#10;9Sg0s6jtsY3u2MFKNq9kbAlPLbSVacFhuXrpPExooJtnwaI+s7bVVnB6FASILtg2BRk/qCGxdUeP&#10;STY/dzgRqNCsh5DJpkp3N7ZbIl4qPO4tC9Ogs5kTIksOftkSzjjjDHu7fOrWEhf5Df+NEvB7f3LM&#10;k71azWfDx8Vk1VjEMywBf6Kx4eOx9+JFlO7MtsK2vZfJYbWwVJDTXHDBBfLqOE/K41YUBoPCaXjm&#10;iuUUrkeFe95Ytpu0Fpt5bgPlDYlAIpAIDEbAbMkXNi6Pn1Va6O8jvtZWAOW9QCxTui1ZC405fKfy&#10;3CebH9xp//+Dfdm8JzED1JCjrpBF3XEWhyYXtjtfBOWoAKlAdzetZPNqgvSwoZtOaDoTOaRGwKVP&#10;Eb6RmqIpmmd2z2JIK2Dz6k7OwctbAhVAZBPDTJFsvk/Dtu8VlcEdHmyeQYscd5SGr+sVfOGV4VD4&#10;Me3N1HNhkWlcHAXvCFpVkzh2IASa3UNMOe9617umkvJZNN0CY4tAj/Lt7POOvbVFEM5nE4FEIBFY&#10;CwKmTefhcHOshs1PDa5F7i0xYqUs36gCZw0ZpHVn7pS+FsRGfGmy+RHAHMDmvRXhFvTZPPp0arZK&#10;FISKV3LxkrycPriIemfVvp7Noy/O7imBm3iGo+lpx1fpOGTGEA41veA4XMfhoKth87C1cXHTm960&#10;hCxrLBNEhxc2ffNzhxPhCr1KybJK9DILT7yc5F3eG87v7mJN06zB9773vUKmzO8nnnhiM8wUaWYz&#10;iKnivPEvs5kQ37Zsi6x7hINffYjjbQhQ0agnd/7cLyo3GDJ8/0bTrPT5xpq3605GGeF+9z5P/Xvz&#10;zkQgEUgE1o6AGdUkjMovKJcfyxIonnvk3pROc4/YCKi1c4tWmY1XSXJW0DrJ5kcAeRib524klxdt&#10;GUwaU3R2Eu9ds0KIjoAPUXqF6VIdkALP3davZ/NeR6hAFlw4K10vqjFX0DwCcL8twogieKBdLjIb&#10;VM85UB2ZuVfG5pkZpBTFlELCBFZ2KJ6Tzdf0Cnkeb3azmwFTi/uBe3vqUzqAhYEap6SymVU4WqxL&#10;iOdmBEpDZFen+PIRfduvRpC/fvvb38azaWw4yOUaasZa+H1ESjzvec9D9P2XPkd4+t3udjcam+5J&#10;32BUVW+kjNc9FDIrZY3Vzq6aEyd8uDhacp0auPKeRCARSAQ2HAGTJGUj0jy6XH5ccq80mXbCbY9c&#10;yXQcO7E7ALNPNj/CGBnG5r0YTZEro6jnd999d87FplgcuRdmV6h8+IZrDs7sxeaRDFGA3l4S5mBa&#10;//iP/7iaPHqomN2G5uaAKIJJnXSznVbG5r0UNYzYhlA83+lOd+o4HyDZfM1wQnw5S0oKdtNry4iN&#10;QpBveSFFnVYeoeo207Rin/Oc5xQ2LxOOUBAJ44sjHPnmvPdLijLt5UURxyJdZjMq16DwLObNnOuO&#10;cBXUjsRLsBNyOI/Y0qFVm3oKG0tGFlS3MV8tJDVw5T2JQCKQCGw4AnyC1IMbS+VnJcyRoVsaA1mD&#10;BVOFIGd7D6lNNj/CGBnM5tEIxx3TwUeyGv86aEYAR9SJsUiCRlscVDIcmZ///OdratyLzSsQE6JD&#10;4Ncsep4b3vCGDtkpZ+7UvHTAPVgX+8QGRUnXwzGPbHWfR7tKNo/nkR4Vi8vpXR27FsnmK/sAN7Zd&#10;Jo2ubyPWPDqTWzEiU/nazcKVVqWJWBazJpuXKh7J9hYJ45s9ihVtoOl1EQXBPMbsHZ0maX1TfsMA&#10;oIXbbbfdmskxL774YmHi5n21ivOq5MZx3FiJgTGIjB2LxNTkmxLjBOlPNl/ZVfK2RCAR2HAE8ATZ&#10;wMgIN0Rj09edH5ock7Y8ORYLAVFmeG4737VFPvtk8yMMk8Fs3rvR2YMOOqiZelL0RuQ157DEOUpg&#10;KPIhH99cjU18T182r8uyEw488MAid0GzZP2rPNlqGIhGC2lyydUThgS98tzkfatk81RApPOFzWup&#10;jhDhZPOVPQG31ohxfgJIMWYmXEvIzueNTMsXWZlhaZLN0/AgzYwxaWqahePZXP4EVJSUBq8NYnoe&#10;bB5rb9bfn6Sz1CfluywRq6QyOoMuEWedmPQZ5Pa1YgiHTU7JYwBOHaoMCZnvidlUbK6CqBLMvC0R&#10;SAQSgXUhYKIjX7TdukWO+Q66X5g9nz2tBGGz4//KQePrArnmvcnma1Cac88ibF7RxFucecEGEAV+&#10;PmMDg7H7UxKq+KsU9XpVZXX7snnFojs8pre97W2baSLRFDSrQ8JeWZ/J23BidjAaV3REnJqmA+fs&#10;zC1zlWyeHAL9KjaV2nacrpVsfm7blRvEIVFz0aWAFLtluLb2naR9ZE+aUis3iCbZvJFlB8Dg4oNv&#10;snm7K2JUrnKVqwiK5b+XOYf6Bekng2nW3xg0sxsOlGAxmzMDsHnK+BD9q7k+bAPNV5TtNUPGAkAT&#10;z9Nv99bYaVojYrAirpqqJ6Ng63tL3pkIJAIbiAA/oIn66KOP7qDykUGyr798E+73US55EQRf8dqQ&#10;UEZunA1sCFVKNj9CuyzI5m30UxoUlQtmowM5EMGOfGG6RL0ch936k+aXDGDz8ThCI/ivvJeBgXAz&#10;uxH9ym2BuYBycwoxFIYYQouiSvfVUojUbGytks2rElerRol6uthas74x2fzc1m/RZeSYeCmAPfbY&#10;Y5s9HHUWKrqI0kaOGtS5g83j4oXNs6KdGNWqnj6pl0omG6mL5aFnYJTdJHX2s4MRwih1GcU2l3yI&#10;MxyY4j7NJoBYXqI1R5Lp23LVO8QAm3/hC19YqSDqBWnenAjUI6BD1sy39QXmnTsbAjbYpQjrdnXL&#10;aYHPuA2R2F4pjiMC1Z8DyPRupeCO3LQUw8nmRxh9C7J5NWDz7bvvvs1wWBJ5ufli7x6VfMITnlAZ&#10;CxjfM5jNoyzEA5yRwU6KeAAlIkvgqK6UPUzCatkAFN8kcTM/aFEmeAt3psyA9R+4SjYvAlLka2Hz&#10;qt2hPko233c4EZVJarbffvvp/Fhv011tnaB61xUrt4YmffOSnNprYgnPUtrEgcpFaSO5ZLP+/nT/&#10;+98fQbc/EN1eBxYVTejfNHdLTzZY3Kxvl/ybbvNdBjKzwaexhzmx3IbQE9D3xSrvTwTGRcCQ4Vix&#10;VTWWp2bc6mVpG44AtiCbO/9FB0f3J4u7bVKLI2+IuXQwoQ8NzNp99lw8qoGS0QnbhuXv2xBan2x+&#10;hPGyOJvHaRxQXEhAcVf7gRsPk25m06up8WA2H4XzI8qeGU7TEheLtRAkPOYxjxH2pwdXnqJsnbD5&#10;YDOOIIGPs8XjFe5cW1lg6S5qvivuWSWbt9TJiNJURct1OGuvbZLNS3FIH+XrlndpiK1ejC0JBO6c&#10;2QcccIB+UrqBKZIBKelTZdL3STavOdgD+jDRS9PrT9LDQjPcIpM9a4Hw5spXvjJtW9NV6VSHiILF&#10;8otQx81SNzQPCS7pmCZ/0G1QefO+HQAvUp+73vWuf/iHf+jY8/p9tvpxkXcmAr0QYFLqnFynBoLe&#10;HvFaee2QCJjZtC+vhPXCisxXosX5qi677DIBPKZEqXj52nhAymVa5unwV5coJt5osXycbuiBEpRj&#10;adN5OK27GTb6y1NjG9YU7Y2ozoDjpfjF7WeiJWtn86UCQeslUlMxPin4DPZ1jtLlks2PAOPibD4I&#10;NObX9PMVTn/UUUf1PaB4QTavPka+9B1iEPHv4qePmEXxuGi9NCBIyUknncTgtirQu//bf1+ykTA/&#10;9G+n/7DLKf4ZJBEgWGwDP1BBcFW6ue9u7yrZPPZmwsL8yjYFjdDUdCVB16QGarI6+g3J+5HFJV2w&#10;ZV/ZThmhH6+vCNaIfVhANSND9AqeD8qWD33oQzVVm2TznpKSaDJDpU6Lo0srGclGvZ09KSRXFHhJ&#10;WBRpKwni9XNdtFkBUzZ+H5mOmk76Fpv3J1Qe7yfFsUAawm95y1sMAYp5S2PNF+U9oyDQd3oZ5aWb&#10;X4geTjAQ4geXicu4MJMQle0kiIXQqPva/HacWkMfxV+AcMvzi69fdNFFYnjMWjLPEIpwKjtYQyZf&#10;O434sYsu3CGVHFXNy2/8Pm5wp8sjz/3tJeTpla98JQJQH/mqj3mpqU+taCCpi3s52u0AICRsCVaB&#10;5DO9nl22ARC0nrzeoSVWKyvRWgzjZPMjjNZR2Lx6cJBElo9CC9AFzrwBp8wszuYDFzOCieBJT3qS&#10;pB9UBC1aH9Ig5B5hIiDGkOLyMx7j96E0KBl74nF/5Yg1L5hlhnX6VbJ5IZimD3UudojASqf2TrWv&#10;Jtl82DDLu2zdiK/okPKP0L+XXAQ71hQPUqadn5tvYzVx/Fg5uj3Z/oqXIyJyw9NEMUFZBbxH+Arm&#10;fcQRR4ROjIPcDomYV455DNsP5V1u9hbM24rF/4TQyGVk6InN5aCaJDfWFba3QjiZWHf6PHJfBoie&#10;L3JaNSh8OL0Urrf4wZ06Dyt3q/dSltwdRi6eNa6hGWk7CUOth8/el3COZngiUoLco25Uzrwzlbuv&#10;9W9c0p2FjhtWpoJwP2t3cwJeZTibDayh5KyGranSAOSBwm6Z692X6HnHSLs4rUWOKYT/FaE0or1l&#10;Aw8TVSUfLk+DD9S4CLd1Npi6TNCFqfvv4lecq92LKOtgNIdmVKuqRkHu60m5nknV40GNe9ppp3XL&#10;e3rVasSb43N84xve8Aa9BTNc5bSTbH6EGSbYfPit/YtPCCStTMTRfD22EUnfg/W6JJvXLQbEUGPz&#10;QaajVowEEdnDqHM4L82JPDc+kxBZrUpIaKlq9w+hJ5aVj6veNIqlLdLLsfkrXelK8UbWAjrbV4nU&#10;q9WdAKBBI6F44HnwwQfbh5gsBJvH4SoxGeU2n8/QQj17fdHm3GyY6A+az9pjZZ3sFQgx8Xr3+U18&#10;5xTwWDvqT81lSrWdxQvFL+VLsRb5gzlOBGzEUYUyvU7GW+MBlm3bpu50m1PbLDazMixh50alyhsa&#10;bF1yIMsnBQ4z1TaOCqhSk7Jjk4Y26RqjJTU2q+x+bDwkBqHRuEIXtiuB9FKBQvso0KaeqqMDY0tA&#10;E7RNZYEWbwhzNT8Yd2xyVbKIYIS2hc1+NvFkiTj55JMtDXzPLHMsFn+1rerCrlzYZ1wGbFwWo+6r&#10;3OmpKERp5hkzA6JsaWb2WB3C/jfeF1nUFmlrrcMPQiojpot7WMMFcV+csk8tQfk8L3rIAB4cKWLM&#10;+dGIpn0rZg2nL2w+pnT7nPXbAgPqucgjkbwYPhQ44lI0TV9txbDOkGx+GG6/85RhzO6nJo+Li11m&#10;mAHtZy7AWhigXALK8a+d0Ja3srK6/AcmmlIlHELJi881PsoI5KgwbxrPMuVzczq6lWaG07F5EUj4&#10;Peelns3faY/PssqlsXgdIIBjsc7j68J90nE+ayViHbdpX/JBtLK8EbZTjy/FFbhwCuwr+CE+P840&#10;3cZLt6RWF13tK8oBrs0P8UsnMFg4p5rHfsmWdg9Xmc6pd/m3XM1yQjZqCenGym3h4at0n8d5Edan&#10;mLIxDGM25Dr+q1bhTGJd8OXbX97GNtrqOptO9Z+gZeidfLuxX6+JR5mLthcctq5u2SF6DgWO3SfG&#10;rf1JXu3I41E5NJaBjIbjVGK6I5RB0Avhbv1QuPuSfmgSfZGdLHlM2uS/MuoW8JrTrEQWGiQ+pDJL&#10;YvDNYoHPChrMd3Uq1PyNb3wjrAxDrvoa1Q11jU22QqtwCR+7sYQ+wIkRhClpIEvDAE7YaxAlm+8F&#10;V97cRsBsYksBJ+OMbF6mGGN1jfN+NtVWIMClbWGIaX1WhdmBVm5qnBb9QiwoOKlrONRNl6izQrDn&#10;cgU191/+vPiTQA5hBl7kT3GbGVYfDteje8ISiPvL4+GDj0381gaX/9qlacVwuxnv4SzkMmSoqCQe&#10;yY+47Nl8K1p8lZXUZPwOAj2bflk/oyO2bgQz8NaHHbjKWm3Iu+gx2DmVfCjcjXa3dGbbvCwixgDo&#10;VjnDR741HA6TnuToU3+5JCo/tdjg99z2Rv0K0gRBwyLLdUhDuBoSH4Te2GEEouOD2Xxhuk5djV16&#10;/ME2UXdorL7XOpCEBtgva/z6C1Z1wceD0+szFqmldoxk8xsytWY1EoGdDgFUgEuJBKU7ByXGLMEZ&#10;72ArQTsOTVcj4xD/K6cdwwBvQ1CsNJw9WDu6ZpfMXOwV/oR22/qk20HyuMmtBH5vcwOx83vkRlAX&#10;zzqyYlVmP9jEtyNsjcHF7QXZZLcpbJuru50UrkCFm7tts/pAsredrmk344PtwxBdMBenkj+tjJfY&#10;GtKmiMLm6ElWA57RYU+pks03CU0wewPKpiulhH1p2VGC2S91u0P5iLJh2GxNjUj6QhFEp4dorp3T&#10;x3aBmphhTFBLAgTauKw9ilXy+GDz3qjpR+HQsW9PX84y4WtnmcxSw+tvPNwtvaU5HwKj1GRBvl75&#10;uKpaVsg+rXfL6BjJ5lczc+ZbEoFEoI0A57rpm0J97qmoCD3KhZo3fYHB5gm60DVcHC8XZkqTIzcO&#10;KdT+++8vFRpK7b/4tEwyNLU2xOWsROtlw+Rl9Bv/tXfvv4S27iQJu+Utb6lYEjICXH/yS7wHVxD1&#10;gf0Tp3Y0pGlaOWJnVZUxYD9hvcqEnbzP2S1E9eYyPP0nGBgdjoYj5GM3rtLrvJZmMjRYvAuSoTgs&#10;0+aY2FnbIChmqHGWobPXKNTSk62JIbHZCIE0nIFvXIebfJWO+anmIm29GWD0jmQnE/HFg1cgqpl8&#10;hQG1uGO+0F/dj+fFVBmbokS8rLXJPmmNAGZLT2sH1XRdyaQ35zbjRRe1jgwIreyeKJLNr2UizZcm&#10;AonAfwUzWRgcOGDjvgYOk779/eLVCDYvRydSTrGKcPtZeIPUk/yFWDg6bnV3NJVtXOycf93ermPa&#10;kPs42I+TSUAzDQxRpthuu+TicQV74AceIdOkheX7x/7FuqHpzqa19syKJqePV4IoWEwi/JSqgX+Q&#10;3PjADTlhpAbnHeYerVZkNliC6Gfr6FRXfYmPtLfjTns1tmh0BkqAkGPtMJiUD2GphrR3LKKDphhW&#10;dqW4UV/1qlfZ5sJlUc+xmL2dluOPP34WTfd7mhN00EYBv/gmcHo9zbYeX8Dg/BOTvY4Pm+J8LTw+&#10;HPP2J8fqMEVyY9BJ7BgDzWzM59Lqlg996ENNpJPpQKQn6ptXZ9zKDystwlFYv2NFEkY/STa/483S&#10;+UWJwHYgQJRi0ZXe1MliAzK9YMxU6TbfUXbbtRz82DNhIrcHHzkCbWfWn1BwG7Jc+xYDv0FiImUh&#10;kQDGxn2LcyAfSDz3nmoQXZDK+BNZKjLHTkDEuf04bs2/XI/Aterg7q1FmuAnMsyyGVB5NgBmY9bG&#10;cvh9I+X8djTMDlHLSFKEKBSmjiXIf0L7FM74bt+tezxLiuN+givnmslbsiO1oKTjjOFhdGTuU/o8&#10;fyqmBUbDwehjiqPjEZoyrH8ZUAZyd8P5q/YyA8hNyZxgXU/100chJZKV9c4CwbzjEtXaDHJdxMfv&#10;84888ki9bkBiukmUAGgKUsO1sHmTGGRGdMw3PfQ2ac3V4a7GcU22Zs7C6flcCFSmZgoeS/Yzt0uP&#10;foOv4zUYMZ4q2fywiSWfSgQSgUURMDvzl0v9KbP7XLHNsJfh906GwsNmPa4OPHkWbJvXNSf5uZ+7&#10;kU9I5r7mHjqa4oAw2Ut9DnKAsrAcKHNsiFvOrb4cvcvQSg6DZWd4ijBD72p64v0sDJqRxrvJAT+X&#10;0BcaFyZByMT5+9mKgynphiDPQKWNQbhH5yhTU156Ee5iOHjpm970pog/RnB7wch0r9FNRdCLhnae&#10;iQwN3uWNoiNYLy77MwR4gnBI7e3RsTGMU0Y7okzIEZcNQEa71zFC7AYg+vVdZarkhk3oXQt66E07&#10;prK18PjyUi044mZOq6uw/WxjxiQcaYXLPoBUB2yzybFjejc2l1elZY8ORq/NXrHdoywNyeY3ZHbN&#10;aiQCOyMCVlzpTR1HYKEdZUZrgYjH0/Lyr1skEAhrauTGodLx6gir9S/Xfo0SBn1XAqLg/lZt5TB1&#10;RpX0/7vssos5Ooi+rPaUPyggWf+Ca/nO2DkW+2ac2x5LS1fjv+IrMDYbKThfX5ZWFPZkXdp0FIfr&#10;Yl858GkIiPmeyuapZXBfJJgVugyepPwQ5ChfAxlQ9sfm+uwNNwO5vsm0FJ6E/nLSsxmUr7Hi6iVk&#10;N2wRfVH43PyDnfS6GZOA5TCwtX6biRLTXX3Ma9N48AndaWcW577Kt3caSRE0kz0W7agT8s1PPbFR&#10;5oNlV2nxj+ouIQLKfWmvbjm1IyWbHzy+5jxo9pnKTuL3NVdNzaKciCCZ9UbldPyp+ZZWhYc9Fa+r&#10;rHzcVnl/60NmYdjx6g7YaypcKjAX8Kml1bRUL0Dqcav8utXfRq9iqXPg2o1udCNLZq8vwsgtkHhJ&#10;x1Oc6NyBlPRc7+Z9CxIJJo2mdfEBD3gA/QwSz5BwDzdex+e7TfU4dO10Tz0Cwu9JhvjmsXnLz+JT&#10;8+rbYgd7IxJG49HMTRncnX+XAger0w2QlWEUDcnALJXPr7aNbc0hrf6zks3ziYoGJjkLLrU8QhNB&#10;tMQbGkX0C3LGKa5pJke0KdceWvMQqJqG0+Ka2IPN3bm5k0xzVfVe7esy6klBBsfXciGbZ2wCDBhl&#10;TBEiwKUeCFXj8vfty+sJzZIFvJYsZxRuJmeTNsOsZTyDxay+miot9S2Rv9I+Q6+tqsmOlGx+wOCa&#10;/4iRH8dIhco2Li5A+jlOHUZ2uez32Q72b/OX7rHNRD3W8SY0CJXxIMkvPaiLy9B/Q+bbfJBX0nRm&#10;ouzwPupG/IhqYnGKLmX6474SMz55amazcBzIZ+qIoXjzLooC1Si/mfoJbjM9UaOiYnyl7keVOuQQ&#10;ClErzjBuTssMJH37JG4w9EsETiwUkWXLG8pJ441NnMvPHKgWeHX2ObNGlKo650LT2HuFNgUntbea&#10;+95WuvHWJ6stVQaPIC2gCV2oluhMcxMyEX6j1v1qDtJJ72/zNvf4Fq0zmYV9fu/cpDssnBpUGhkC&#10;FQfuNs8HmVtNz9oTBywmjZdPdX7Tx9N6gl3j4vTKl3+Dmwe8fg89wVXiZSXDQSYmXa1WcbxHnhzU&#10;33Z5B9pEpWwSZyT7V+K/Beflud+eN8xFQN8w1krGQKOVygIlCpG00adxNSiZdV8PfdNCUJo5oTvF&#10;6tyqrv4GJKkj2TyG7RttN5EV1ZzsMwrXCWYvzY43mipNtlIQFkvJD6a7GgY/Veui6U3CcWQEK0Xr&#10;E9KYRc3AFmuXicIWgWXFDoC127RwwgknmOeJ1G1iuOisBPkMq0CJ3BCN071YTPYEM4mGILCuIdzL&#10;uwcCww5/HdA3GJmSFGmaQMNAlpPAglt+E7+HJMVU3/L5dJYh/e9bjdb9ej5XEQ39IlNBsvlF0Jv+&#10;rOGH5MmSod9gfoVD49+Ipr1F5CAu8k2j1J2mjObv/WzmmnW+KRJjPvKIRYgEEA82N7ETGAA6vV0b&#10;a1XE85VOb5Bb2DoOTMWElGC4YsPBisxusbNmGJv4ZrETMyBHjkkquDgLROXNyJYK4YmzQhvdZhGN&#10;7utnUHiEunHqaaCKjU0392NU4QyDj0fsftqYK3gGpDCP0HuTr1DIQvIoK+Jobuu625pP+dnmslVE&#10;tVFDs0bTf4Pia1BuKs+aPphGsHLh00wpMzVeiFNOrug+n9oPjJ7F4C0S2kVjsRx8rN9rLK9u5mnx&#10;sfa4I6/5VMzZBh6PVrZJPXqWq/HHw7wSNbqV8hrXuAaZSn1+m1IqlLSXpTcS0Vj5jLjSfFqTnF1P&#10;YArqLZLNawuA65zmUy2C1jN0kXW9IsD0rB+YB55lANzhDneYe/aTwSKgEI/nm/ch2nTeR+ffl45A&#10;YfPBpYxWU42WNVOx0Iwy41pbmxV1ngVZmlmoRqm19G+ufoHp1GzfkWweo6KEIU7jHjKyBqSlX4Tf&#10;BLO3MprJuTYYXVrNsFrQ7jKi7djoAxZQ/F6jm9LN3i6Tf8h4zA9xDX5XR18yabNSepn6UvRYZdYV&#10;+VrMA0CtUtPCXW26LgfYG1z8X2zLJnQGuIm9194Rab4+wEHJv9PrwUU6c+WzOrxdiJbFUj2g/+vG&#10;ZPO94Kq6Odx+XH2c5SYFfuKOx3A7njwu5/qcHngGR6B8eZh0a17wX7sBPApUiSyHwub1EmZDN5tX&#10;E25LXurC5s0gyvFL07qBNPUr1AGz5MkobN6c6ykfjpKyNKZuQ1tWsWcohTHqv+wBT+G4U10XXCZu&#10;NtviZLENyh+GzeNhk7XyV5/gkZiprQRxT7B5rLp1CFH81VM+QTUUa/YszQFt04roH98ymU/KU34p&#10;j6GPhXBzKIaV4qN0AzPy5PauanBLqxKccdByA54BUhsjk5O+28xf3uWNlqW5W8ZV/XUDbsKrwM49&#10;79pnn31YMn2tlGg+eFpKDzzwQLO2RmT2cL/BORJgwzNUs9FDNHH87Af32ATnlmMKYjlSy++1116m&#10;19BYz8WZzXbzm98clXdd73rX02c2ANSdvQotNq9jmDNRQzODSdLwKYoOPcfv8blhnD5on5PCtghx&#10;W1XdbB4FoarncwGjmdM3rpjQl/SF3ms4myepcYY1UDOameOAIybmBMPWyrgM1j6rnrxFZpjuXfdm&#10;L9JFLUlrp/JsKitgJSsd5bY4oYwn0QQegICC06RJk/ypbwisjmTpVJThv4EnT6kev8BUflIztySb&#10;r0Gpxz0ctIYr+qursSytEPaMOtRyfdk8/oFWYtg8xFOlBZiHLUUsFm2NWQM/HsbmjaVw8/vXZGpO&#10;n6Q1U9k8MmqijGM+OUEnmVmLzcdYNW3hqQyb5v3eiBuB0Yxmi6Aw72Dz6NqstgEO/70VC1A1bD7u&#10;QcdtYmi+kEiBjgsnsuF2UDoVVhONYoM4PPSWCrscqLx/u512CDqrw3Qp1UbUYZLNe7VNZ/sDDD9z&#10;UJP69+iam30rg4d7Owjx7rvv3r2V1PEpsOLs51CkaTY53upWt8Kz5czhobdC8PbpS9rXANFeFoyD&#10;DjrIX0XiXve6173JTW7iMCkI672avtKFZmHQzWhs5Kb0r5GyjULqze4dQ2o3yeZDdeNfbRR6GwPW&#10;bKl0LCHiPodxOzMesa+eMKSi63jGtFyZntJyRogSu8HrdWeWZKOLcPrIeOOjzLcxr9pM7pXgaMG3&#10;qwBTqqbNTSNcgVbh9Qa/cs/bEjdzjkLTexVig0ivm0o8AMgsjzm8vkwrAlYQZnwc/l3/7ArujLxP&#10;Gr1y6Wn1omTzNcOq9h5tgPua2Xm4dRejkctHh7PJOyujRV827xWcQMrk951l4iOXpiqGbLCKwWze&#10;amcYm8oNGz9wjSBJrX42lc3rkUagtS0IPT1Di9BPsnn1RMIQeoQVA440VTCk7zSb2ItoDunim+9g&#10;80YsVYyps2QS6PbNFzbPE2+Qm+W9ResgagyMueYy9x5mwBqhzAa7/RkrBEo6V1CLRsDHXKmrRHu1&#10;2LyeY3M25Dr2IrqjC2p76kbep8cCTX4btJjqxnlPvneRtCH6KvQYZiAFsu0yprXNjXIh7tZ1lqEJ&#10;lNGo10U0eS947L3stttuYYeQ5XQfFtur5Lx5EQSmsvkWFTOm2HVaP044wlntsA0g9B5RDhHgIhVe&#10;5bOVbB69cOG7hgb/lIEzK3B22VwnUtcvwqSbz2ovawqlIleLGdi6RnoxYvkd9Yw0qXOn8XBjcUms&#10;ncoDigdkXYc06X4hDZicli2L/GX1FqY7eQDLuR/B1pSw7K7bq/yQGHXIKDpmiWTzY06hBAO6vr28&#10;4qThcTQaUWE/TH1TXzavEPQaT9ULedwRX55a6kb8eJbBsDibD0M29jpbx3Z2sHlVxYn5ttkesgE0&#10;qzeVzbvfHEcehxNTOFg/FB5TSQhsCoCFzZNkKKp1ealVmQw6klcUQyLYvEiDqc5yYxvzJvVhTjDG&#10;EGu42fZijVSmg4WMKS9ER0HQqWXmUsOYtVXVcqLmTTYPMSuoD9HWDINtD3itGWksOt+75557ktzg&#10;9M5nNRWatccSJUO7ddXUatY9GkgTR2JKtb3BDW6g9eslc4u8Op+di4DZmL98kpq3fuO/5mcbniYc&#10;fcNcyuobQOgRuOZsM7d6672hks0bfUHobQwam+xt1k49f+rFY7pvNrUOa5RZxFppfAfa2s65do9s&#10;7ubhZXP6yFbZneRA37ComUzWTuVDN89BuS42r1dEDsfJHWk2WF82j4qUPfBwdPZV3o/YpacWFcPN&#10;TDLAPZ9sfrRJFfqcfHYDiXfLVrv1PoQxs5b5AWxejTksuQDjhGcMFQH1L8KHCekHgjya7GdxNh8Y&#10;IbURetsMRulm857iIbOmIugIbqnVLDbvfmuqbQdTKmLt67jJJ4dxsHmomo7R/RKp42fTn2cFrfsX&#10;1zdHFz6NzTMMzKT22vD15qV1VNKibmxrkfDEU91wjfheeNb0EqQc9We9MKxly/HJ3SETpUwEArBs&#10;szhBKXzz7DQ9J8KzYnd42AivqflG3WPs6GC2RHbdddfg9Ne+9rXvda97AdY2C4o2S8eCRkOe2czs&#10;IZ/Q3CZuv1lSoncdVRclrw+vPPe8XtRX7r9RyO9glTHJsMZb5CwyBwjaMVuWi57eHGJKCY8p2mqK&#10;6Ku+ULIxO3cTb0NArmfzwTnMqDCBDI8DBrx6bjc6my95ZnjfzPmGs4nCVrB4G01pBraURz7KCI31&#10;X5ffN6+4p++OgcncTmz3riNxvxVhQ9j8yrLZzOLKCD3QmjktjCObrgZpvW2pEAO/OUJxA6tqfQnL&#10;pvIlVgQfGOCeTzY/2uyKQ6CD+B8+YVUoFy4YidKm7hYNY/NRabQGe7APwHVN4EHPE5J9NBcr9bqx&#10;lDbxutiJRq85MEJP4pdz2bx71FCykfB5l6Obm1GwrTaI+FEzSISHThqpweZDncJdxLkSV/yMVbPa&#10;8WlTsAmxqO2DzWsjPhh/VULzktcC0Se9QMFjnrVuhW/PN9b0Eu4WVQqZqZLV305uzYM6TGRAK2xe&#10;zcHl1VZQ5lDkY+GHsGWxLXSh5sM77kHNoWdbn4Zerhic3oXf3+Y2txHkKruCvkE2Q90k5lubiti7&#10;5z3vedvb3pZfX953N8stw2suppYloMcKCp+reqqss+4nJEb7ekVQ+dvd7naaJuXylQCu5jajmD3f&#10;ElsbUwa1OcE40sficqe+YR/MSIytlUiha1TWe2qVrDcOWIPr0TATqpjpMQ4rNdGxWrl1jBSkhLvE&#10;dEEWSMgRJ6F2lDyLzWM8U8mNXwahj6RAptBw26+G33jLuEqbluomkpVFDgOdAadHpuFJYuTSrAx1&#10;a43upFdEQjMX2G3NedD6zu1Sz+wjxVlHlIWFzOS2IVTeKAD+Ktt6ltMabhIVFD7AtuTQrO+B+jaV&#10;cmu33Npq1V771zW/QmWs9XpaX/d8svn6ubTrTjOsMU+VxXDHp9GLcvkvN60/8QlNnlDTl81bbEzl&#10;iOZUjsu7oCZmmZBZ82Xqu+Gb57fuSH7kwcmcNkU3X75cabLQ+CKGsnFVyeYLoWdm2LGNBamDzXuL&#10;OCH15wSaqlSp0c2jVpEJh4IlaFzRzZsFoNe6IGAORQ0j5tVf7SRYvbDqkNV2dxSvEzppwcPqIluC&#10;j7WyzmV4XmTTAxVgBkQ+H755dTCV+3281/eqmxsMcnZOCHJ2hktXYc6xc9BlHJ2rHnXG1OPfcrX+&#10;S/fi4jWXj5LbVUoyPlqrIwNAiyyCnsZCBNVn7733Dh5/9atf3ZA3KPrOvDtD8639G3k0JkMnQ+Mu&#10;pIdzwVgzSxhocSHHnC8Rj2Tk+i+3SCWhH5HNY8ysAtYF7wmZmSnFqOcnYtLrw1wS9gBNNbEpP3mx&#10;gfkmIvRo1jWVzTNQTcsmTGTX9GXNUtTDH/5wprIfIrdMzG9qKCGyuXFlNMirR4mCneVH18rg5f0N&#10;c86Ua0T/9tiofzcJ+zfWi5ZOLyJzQG0bkEFl/7DSVW8vaJaA0/IE5LXnsSk73gbL6rdipnJ0PVC3&#10;dMBLWVXZtEypmkBYHRWf4YVpjQgL69rDuyc/Vm1rgita35JsfoQVR99CoCP5lCFqvW9dFgy2OE7P&#10;NGyt+n3ZvO5rmHEhz0rN7nvML+qD+XEnmGhwRPMUztGhGDE7m99N3xz8UcPINx9RsE2MwkOvDqYt&#10;4wqPmcxQGVGwLWTZEtg5ENQKo+pm82ZV0yvh0NTmqWHzHlRzK5PFj6+lyeY73NsRWOO9QaM1nAqr&#10;6lwKCK7w0ABH9TQTzsflUzLmzupn2tFSbZLi7Il7ZmWoVG3E1J1MDhbdCB13S4owvpjBOpsdHjln&#10;OOAp1AXLOnU1rqtc5Sr+e/3rX98pVI6C0mn51eJQychBqUtrFzG1xgVDq2PszIIEtWLaSQOyxx57&#10;MBXweOlr9ttvP/nOumnTlmC8Y1bTZhcvxlQ6XkQUrR+MWb4PPlceaD1Hu1dmox/M5k013LQmTP4R&#10;e3qmLLOraoTLcPLqdka6H2FtioOnNu0km/egN/K2+HAzp22K8P2bAw09VNWfWBRcOSFJwnrNlt5V&#10;w6XqHaiz7lw2m498R5Y8Nl6ZH3yjL6001MNxRmfLmV3D6acqJ0NnaClZ3jlQfUuGzOLNN1YJeim+&#10;0TxoxVJowM61Kt3ApzM5VwdJmPv4WPWvLEd99KK+mY6TzY+wjJmLUTesseMor0hyotuhfc1X9mXz&#10;RbVig3XWLIP2hdJDckbzEaaOQIdOY1aIniEhvIlBop5RvVls3p+8l6zIt5jZSVYq2XzQa6pE/Nju&#10;pNfRP0xFzLS4OJtXiG9RQ9612JSoyWmjPhg5uhyKIHDZY0Wg7bd2nOEHvYhVJecIhGOvA43gAkQr&#10;Z8XCeotGUT5ASpaDjnzzlhnxxIwlH2Whnev4H6Fzb1IROl6kCrY9imHYiyyX/2puDRH610nA/VKn&#10;soHmQpvc2b1IaxqExp221JwrfrOb3YzBEP74a13rWvvvvz+xwdQtsk0CbGevi8EoTZYJqpeyOaiY&#10;ER0j186eWa5kt+yIqtQlKk/65P43hXLueIuJ1FYn8ViTuFeu+lNvY2HODcWe6psPQo/0TGZLC5NY&#10;sZGtkvgw3NW+AgNeDRnq2469Gr3cbNK2SCFSvs4kYJrV+uCy4PpYXSIubhpOInOOyz02k/3rZ+af&#10;ZkXFut+uj3HNTJJLU4q1YEM0NsH7sYJFeuPozwahbwpRTNTW2e4NBIBPZuQrLr/VdOB6KGIkcvBV&#10;WpIx0SebX3TBwxJY8wiZEKiOGDjjlm9PC7Wyu/Rl81qXs8QEyngIB2TzpbgOBzwCijGzOIsH1xxh&#10;2TAsrTduKHO9ORpBNA3RIRghNk/LnzrYPMg8aEI36dhs5dFvnR411TcfQHOy8tB7Cvf1FQuyeS40&#10;276sl3L5HGxP3RDrkBuVYV/D5vm0OPNw5RKway3XvuaCkNQ31UraArCGnEfM3Xh5M7AJkl4dh0NZ&#10;DAj6m0usYk0udmzK6bOlI3aw+TAwMFf1YQt59Sw7YdFuvSM+DyvD0PDR20399773vVm87HBbaqHG&#10;ocK0KnDtczfe5S53ucUtbhGpJ0O6g8Tvu+++OhWK34yu3hGh2nG+SXNH7P5cdtVy0ps6UBltrc8Y&#10;1+aT7nI8zmnSse8XBwwrh3Cfy8C02U3fOxiGP2H/k7GJfm/CsTM8d1qYpZuPl5rYTa0dysxCMmIf&#10;0u7lCsQYVo1hBH3AUxR6vOxx5ByCblrQvrBtCmgjTrrVtcwP0POnuf3NLNTa9/YulkBf3/my78cl&#10;NpDs6vzGZlGiRrKNWfX0e2hP6pxNcx4E4KZ9YPD+vmkVks0vum7hiEY4KUucRtFRnEkBdXAzm77c&#10;iZD1PQvWmDeBYh4mjkjqoqfaDrYN6uf4jV3RlhiD08gMbpLCAlWDaIEwK8TEDAO0ku+hSUa72XwQ&#10;et9uT7DF5lWsg817MNwPnprL5t02FU+v5i+ZzGljWJpJFcs1gpFzy/GmFMl7yVDZseKaXq1MFvIS&#10;OxsEmjMYXNqOs98ng4vLFpgRI2HUWacn/WGxEqgq95v1279mHNyR7z9O5grYWx6aYPMirmbZ5T4f&#10;R9HK5lnkYJGM7Iv2/u18XpegS4aztmZVEufQ5QufFWXblOOT7lD1HHDAAZpDX7IDzlCcG0GxnZDs&#10;sLWOkM0OaoWNGcVcDDIUsej4XKgNMTlcgauFQW6sRcisH5j0HYYBKjbZPZB4M4/NUrOuKasw+A5H&#10;XXgfzQDmitZtweORSzW0vUnR3oqf06Vror3NG61nW+VEDhnLBDRsanG7kC3h99z2PB2hII9OE9sX&#10;BkhI+esdkH3vROAG8PJhj/h2Kyk/TtjtiKBp3Bw+1yysfJ1yLLutYyX9V5tulGPekrqBbD4isDnC&#10;SG7KsmtKNy5mRdBOHZt6L+cmurLUftu3n8f9qoQn9Ep6kWx+0WWMM9hGj9E+d08k5L9ubraQn/1m&#10;gKsvNj05oU21JcoeNYworqkaDDW0ttkitC1oofIUZzPaapouh5wXOCIqtBxBNRUmBZrHo/7x+d4b&#10;WQK7KWZ8tcJn7WZYMNRqqjEdNYn3sqAmL79nMGiXFgiqZLpEyDpayp/UX5mTp3sAXH3QeiwwAJfY&#10;xyLnl90ML1LXa5fSUsCP07V8/qQFCBzf3r1lr54wV0/ra/LLwWM4gth0FTCyuzSKfapysdCYxHrC&#10;VOnO4Jfmg6tEwPgy4/F0dASz4m14AGagG0SshY4Rl6Y38CMO0qUoFvhUxsZx2zo4TOdBmhkAaGiQ&#10;+Jp1PWgKSbqOR+DXfMrPXAACP0wgXAOTRJ+LhA1QMyGYi2wUd0vei+GB2bNDGBjBQfmDOCNAykxS&#10;juUmdr2485dKjFR4LDJdybnjfJIIu7IkMe34bkasQ9NnpHzGw7Id7X3L5zNaapvWjIhZ94TR20xT&#10;Y/xyazJ3W6Ypg2Rq0KB+ayjVj81Fatv32ciyX2OZl+k02fwqV5blvmvu7upyX5+lJwKJQCKweQgg&#10;5Qwz26cdhD50FLgLkspDH7lr+ZtjAxMjJ1z0M/cHE5r/HqltMkIl26mLVLbmYayCDNI94WPrtZCj&#10;znYJcLs40CAej2we2J7NRnmZph6aE2YAd0NNCzA82BgDAlib6iA/88ezKyJhMbOHenB5MnrvWmpa&#10;m6kUX8fQK8DF8+IbfWD3/kylnRC3FRWoLip5F1/s5jjmbdrbSWZVStSzrgOA5w4cPdC4UMkiueEj&#10;Q+ibHVvlDeHJUBDDRJva/+87QufWapQbfIIRysdUM5zjnmTz9VjlnYlAIpAIJALbhwCGjdBHdppu&#10;32pTCd1SRfsvrYVCsAcu8GbqEl40v+dIQ8HlKgkeP+wivLRLEPsDYrEs6nyNbAk6H5ySgHCWQh0p&#10;wTsrw3AZHqAYhaV5L9+no+5igxf/iLiUYZ/f8ZQyvagXXR7lZu3OJS/gDSMM8SQFFPttQSe9xwWq&#10;BQ2NY8g3hMqrBjUpZRGjVD8sJuXoDTpKgbqfVi4aemDaXacQK4VLsUr9O1WtQLHs2Y1l8zajbBTX&#10;z7bJ5uuxyjsTgUQgEUgERkAg0nhHlOEIxVUUgWhiYzbWSZNJawazsQhAl/aEC7+kLsEyMW/kAKev&#10;l4/TMIQIp0lrFKWSweaFP7ETyHWIdtBlnukO5oH3C+aem80moELURAuMwuZj/wHzsGWBSMGZf9TP&#10;EeY7CmMrhdiUWJBDD+b3tm40Ltx8oM/EcXUDvSg60oBaecTmT2hNqTc34eRXPN4l65e0RaGV9a+m&#10;HLDFNG67d5em5wMzDsCJi4iXRCqewuY11uQ8Y/KxgVY/Wlf5RQE4M77yAMr46mTzFetA3pIIJAKJ&#10;QCIwFIHQVYv0oAPh2Oa9lgAKVXVxcvuNgJYatffQ9///5yJk06kg3ouckcdwu/K442oIAeqMMccV&#10;RK15lT/FD3ihp+JfHAjpUVo9fyVjEHXDidiKRkWCuYGRcvEz1nJJD0XRRNqAbj6BmiM0lXpLzYE+&#10;dgTCDuAuyEcchQ5uJFVkEUgHiHk6Xu0VqxfbFAPA5/jASA0MwMhQhJFz1ZOj2DahTiE0itMVo+d0&#10;h187aQRQxoVusHbHvAr4ijiOI3oRTsxD74sGdIYVP6KbsY1L2m71jyw3BoVDQojTJseFYUV9Vz9g&#10;V/xFweZFBdRPesnm67HKOxOBRCARSASqELB84qMIgVxA4iN5slEWihGb+BbR5uU3cTIrrl/pWq6q&#10;wbybEDLMniGBMYvmtHCqpyyTYWZIVIVsiUONK8T08SemiDulCKN7ZopQPHuWv7+SGWAeaJ+Pjdxc&#10;LQe5v3IlRjCuGsbJHnOFK15NolN/3IxX08NwW47LUVRenKXgzth1AawW98tKZGoqQyc92L+++IMI&#10;vQ/U7sX49IMgByHLdn747O1LCLgkr7eXItCi4yQpRWHPxggCTSK1Rjbv1RIu6dgIbihSfJRezXSJ&#10;HHFxGEJN66zxHt3Mbgnki6jGRoqNOKeF2LNq+ebdY8xO5nhdY/1br042P2/+zr8nAolAIpAILAcB&#10;SyZ2gh/LmsX5zaOMposaDO6OtXdcbsD87H3jQ5UO5mV8hFdHNps4dw+rjiuCIONPrerhcLb16+kO&#10;Ds02CDoY6WhbzzIbvM4l6LbSSFCCnYG5R1Y3EXPIVCVLU/gsRt4Kio078VSmDo4LKFWiWh5LdRMU&#10;p9vnvThln5sqXlwEyXsJUYgDp1u9MfajiOy1Jm/9pBTHb3R4Bo8sSeui8t7LkGCsisooaegmQ3IJ&#10;nDaH5nbUJAg990G0RURx2DOhi2ulgbb/wJSqH7Or//xk88uY3rPMRCARSAQSgekIoDIck3zwDjWT&#10;mxwzsEwWB3w3g5/8K07vnDt+wVU66RdpWtQH567P4hf0l+M2XirlJfdtkaP4E2+iEFVsg6+0PtW3&#10;EthOk2eLdnwaBzOWNlcJ4wbklZaaVYYqsS78t1z2DVS4eSGIeCo9DIuFXRcGnlPJK82SubQJRFyq&#10;6yX06D4EbKGwVcJioXGyi8IQ9bGthLasMsatfDUtQu+/POJEIDDsmzhylPu1FO+7mjNLmtaITQa7&#10;Uk0DQ1XntsuG3BCEXlLRcMb7Lno2k1IrtT8jalhOJ3ZpKwPmkj482fwi03I+mwgkAolAIjATAUsj&#10;hyt1ijMWbMpTn9utRjrx72Dw3GBzffBz+b0SiEDe9773bcWxaCrJ9zyXEzeXfL55IvvgT8B03lN4&#10;vslpiJHofSkE8I++oYfU9lMTd8xqzkhrM7fmboj896qK9qF6zYvV0TyK289MO91D4WJ52TlxlIqK&#10;0Z9o+jBmFiRAkf9+2T74ueXjuJTZ4gTQd+yQScPPzdGOCpNpaWIbTUJEUHlosJ0mD59iEqyFyhN6&#10;sc1sL+hsk+GhNGC+xT3FZhBbIsp5wVZb2eN6rIZweEgh9PpehC8Xn70G6lufMCPtaAmWgMbi3bi7&#10;AspnOdi7q1+QUjdfj1XemQgkAonAzotAOLr4gBFQIoGQ0IzC4FsUX7H4BK1Or8NT1tIwCC40eiWH&#10;weYpc+J8Ot50yXB4+xAFhzER7WAe5ElzhfItKkCuI+l7rwRBOLcWrCElIcrnipa0p5fBENqk0i5c&#10;18hQ/YZDB92BjyrNJdzLvgGhZ3mKi7WVFEECzbDpcMbblMCGMeOImW5e/rRijY3XxSnpBnJovTSQ&#10;nuAqZJcZRrXVqpjv6tsn+9LlEe/XY+17NMNImpsPhh4jqteYDdOaWcs206sZA8tGg03CZpBcqH5a&#10;SzZfj1XemQgkAonATo0A2QAvIwZT+Dfa7b/+LYGtc73vlTfgmhz/nLubjDiJEd7Q4eGepMt+g9JR&#10;E/kueHKRIricuPzcHIoDTl9SoKfi7Kr6iyFB0l1PSrwFPSW54ae3M2OXZpbxgDlhtyXkoGkA+L0t&#10;nQHfOEn1gtAPSA05LsVXAdRQFLVPI7YxEOqrtGI2z2PNFNfxtJ1+EnHqlDYEcszI0nPIwCajcjXZ&#10;tqjno6sYkuYZw3NyRGD5dkXm7kpNhqWyyuI4J8VWWsKDTRTVAzglXv2ITjZfj1XemQgkAonAzo4A&#10;FojQ0wGHOB6Vp/0luSGrcFHIEBjwXdGKvOY1ryE8oM1FceLm1r81tF7Wl6nnOG5IM3SzeaQBAmQh&#10;LU6PifouSLqkocSocF8smeS3L8kI4gLhJiGrAQeZs4/fi6KFTkbleWq1nU/T0EwCqpK49ASNbufB&#10;9oIewlftX3sXOoMsQNTMoeyPA5gWlyuoiULsS4xL0PuWhr4ju9oxchBxbFcS+lWyeZGgnO4lcldV&#10;0XrtgpWyr5qG2VQ2b29BLO9qJOODGXDrQeOCFMoIbcUoy3vTfXTD1Aro+UoLQ8i2xoUXXmhcj1XV&#10;yXJUXsfu5ctINl8z7+U9iUAikAgkAv8PAR5lafWCo7sQArp5XluiEYyB68vGfaTt84P4M7+hRrBJ&#10;jfHQz+B/tObchChdEe1EUa3MlfFLvsONJfQiINV5KgVHNEV/cmOTWEymoeTRp1rmt0awUKu5h0N1&#10;y06EnPKz9u2gNN8q31dyEKoDV8j9J6/W70s+HJaDpI06A+5oIwIfGuUkTpyeTgn1qeTQfcl6zf1e&#10;zXFrm0WfRxYR+pqnVsPm2VR2fhh7QdntIdjGIXkiuVFn9liIvrp986Gh91HbRej1DcdKmIWaHyjp&#10;TV82H0YsMVsxDAjxDeEaodowxq9kDWSY1A/qZPP1WOWdiUAikAgkAv+FAALKH9+U3ITYXUSsY4P4&#10;w0jeKYmtf0QI4uoQR2uqpyLJI3sAh+B5wmipsXk0cSAuaqSWSUDXK5TQMsyvj82jIxLm9FJsr6yR&#10;LLdxSM3kvjzlccTe8WG3Vn33Y3JXXHGFejJ7fLWItwFe+Xip8yxtiQw4fgukWN0ANj+MoIQZwLbB&#10;49kwugH1NvRGyV+JbCmH9maN6W60qfMKfJo+H7l9ujn9Utm8CtgYERvNngwer7kNQwc7ML9DFi/U&#10;dfJ8olm+efd7arsIfYw7voOmrWvC6bsJphx6qqZPwQxmpho8ZmtGkLm0VyaAZPMrm/bzRYlAIpAI&#10;7DgIhDiEVz4c6rzsXIBEFBZLUhyu+qKr8QNPPLc9B6FlFYdzJ4+77BCoP70HDUakRsH7PYvtceGL&#10;CqXZQOXdud4k9B1tFjltJgmx3zBIYl+ekqGVwjJEvbg+5ic2gNN6EScfzzTB/bCOBXkMeKmkZNLO&#10;YX7oNnGoKnNIZ0DBx6pDhBQLRSinxs5l1TV+9Jp7vIitQkPFcLUNJYlN91OEWMuIglUmvq4aIqrD&#10;BvYvAxtNZ36XN0ZmGyZ3q+cYj7zCsyrm94yQLfLQh1vdKCt+bnYvA7tXf7PPxmBu6pFY6TYbnaa8&#10;yMjt3nAjWezlwkg2P2wOzKcSgUQgEdjZEbDY8KnLq2j555jnZ8W/MYaSpzLOhELX0HFb/IK6yGz8&#10;JgwAT6G8jg7lp7f7T3VdomnDElAar3wvB9WKmwQzoK/gFW4tzNi8JDAhE/d13GzlBjSCwoFq2e8p&#10;ZFDbRQiBZ7FGWxzDPlwLruUYHdWmjWGnkSqpA6PCPsyCULSaAOPU0zjLScYxVzwb214Bs0d2GaJM&#10;NX7xbkLvr+OyeZ9J5EM8w2COExtgqyYUX1q5laXezcIbWonYPYKkGnrdFVPzLcpZqWMw8HS2MpPA&#10;RxhA/bjTOc1grSHGWFoSm1cx8PKV9DpHb4lsXjfSn/JKBBKBRCAR2FERsEDSyQina2WaDx6Pu3Mb&#10;84ohDfb0sYfmbZ6y9c+BzXvNJGjaAGi9jWzs3472JkOnepdccgmO2GIGKDudQ2TYtCTj7hyxoTXn&#10;h/a9tiki6XU9pZjqyWM2MBUgPBgl9R8la2SNeGDyHuJjzmC9yCfYvRnrkKl4EY8sWFhNtoy8BcnW&#10;KMGwkfvJlJE1Dvi594TB4F36Ns1Yx/30HmOxeeWQgjAO5TQMzqrXIaC2vzDRqadNObbMoJsMnq5h&#10;8wpkkdrVGdboq3/KKFNbGybhX/cvEaAOMHf0ucHocPOkm9zstDw2L67aRmUvE31ZbN4QEibF+GMA&#10;5ZUIJAKJQCKwAyPAk8T7xddu775kquGk55+2488Bj1IUsh6yXY5YBBf/QGrDW19iahEFy6S11g+b&#10;DxpFx2SeRyTA77kAw7tW5PW4HZcbCkWfM4pcwYsgjxcOAwrC2OfDHvawubRmFAYWIbNMmnKFSIku&#10;y+aMjQ4MSaTs4uluorbc/9GF/Ise+ddvDj744Lvd7W4PfOAD9cDIhzM6sy+SG+5bG1azpPwqtvip&#10;roYSi4hh/OlPf7ocBqzXEbzJL4SDzTIYZrF5zI1hUGNmKByAo3TjUXpXdyGxHSQENng5jmrPcK7I&#10;Tf+kEpwaYr5UNk+42DdL1bLYvF7FDbPrrrv+SV6JQCKQCCQCOzQCV73qVXfbbbf73Oc+OFOT0Iei&#10;ppWJ0g2YBIrDS4o3lL/6PZ0AHn/Tm970T//0T7cCMB/+Z3/2Z3e/+90nmQSyKMY0pPMIBD8xMmGD&#10;glYeeR2LvjiL6kY3utEuu+yyCFw3uclNcNyxqlT4elgI2B4oEHQZ/fBX1BNTkc4ISYKDjQUiZk3P&#10;opPF0m4GxGwX6EiL1+fWt771VFiudrWraTU9FnR3vvOdDzrooKB64zJ73VvWTsbqLDbvGxdh8+GP&#10;ByMeH92sXIigbYHmea6TL5rF5pnf/lRZMXVgk7MnF2+s1ZQAcwEb4aG3icHd0LE/pleIeJl1kgN5&#10;2JJ884aMqSO0UvXXEtk8Z4zR8j/zSgQSgUQgEdgJEMCQbnzjG1uKWk76mrzyeLyFc99997361a+O&#10;ym8RWr76Vre61SQXQQUQHdSBo5TXWUwbtio+kgZjLOJiT4AFdZ3rXGdBxHzCHe5whwVr5Xt5OpFI&#10;X4ok2XXBSIiVhTWjmygRtZUsRrYp2DZNQTBqhVf5k+wrAgCCxPiB/cPJ3StasfUJe++999yOhNlD&#10;75rXvOYNb3jD29/+9gcccACKFrlxFvfZq39Hjp3BbL7440WtRHAnDAukfvb7krhmFi+fyuapkuSS&#10;6lsxRRm8W+Gkj+w0kU7KxezBVGdtTBlf7LGprBrIOvYy8kGFCaEFe4nmfUuy+bmDPW9IBBKBRCAR&#10;qEIgiBFWxBFbw+lxDrchPXe5y12ufe1rL8hKq6o49k3o4PWudz2+7Um9DSbK/YyqWvspH2S4Q3A5&#10;qhfkzc3HuZYX/yCwM6Lufe97L14xAQ+iAriK+3KRSR8k0k/vzpE/LIUlVnSDG9xA69TjAwf3X+Ma&#10;17juda97i1vc4h73uMdDHvIQjuclZb3s9p1PZeF4PLtXp7J9EboaXFPXEp1S3PN+wxCaK5WZZPOa&#10;TNspf+6zk3ULJ/1WhMYalUSAoWPxyexM/H6S0PuNBqKVmuodhzbDdRFTc9ZYUybhXCtHfo2HPtl8&#10;/UjPOxOBRCARSATmI4AVkVly91oRkQZ8fdI9T4HjAHnU9o53vCMe34t1za/BCu/wsfjf/vvvP+mb&#10;DHc1smUx5p4X1zuZ/WYwgWY8MCH23HPPUUwgheC+D3jAAwbXJx7ERVA6bElIqyhMlsxcWs/UQUDj&#10;uDEciwufk94V+Uz5nsUg6i2TxlJ3VWmQrn/96w8Gx4OuEOTc/OY3Z23e7373C6n9KIlx+iabDx5P&#10;Hy8HFB4PVYgRe3AeE9swewrOQKNfmutfn2TzEZldL7OZqt6Bz7j26oIdcurj+pJgnghSj62MyfOk&#10;DGdB/C0JU2HVMn7i+suINlGmoJq+Mpv0za9wys9XJQKJQCKwMyEQ6mSMin6GNNkKGtJk/wq7FIlI&#10;luOGwXxrc7Akzt5nn30swy3GGUGfAu9QeYr5YT7mWWzGu2DIahoRwL322utBD3pQX948WcPwWWpo&#10;anjbEXJ18yXzHzNsXMIH5UEiv4EJKQ4GKYkkk49z15YO+4c7PHLGI0yESXKic1XKBCqMtb5uLJPd&#10;d999FHDCZ6+/2XdiPtl6uu997+sDKSIi4HVuopvJG3olmxdsACU4xD6P0AsEFGXnVHY5rKppMjGH&#10;qEfmOv6xdhG65UQkFoKoUKVVKuY7bhMdoR3rW2oZfH1umUwOZD3y/9gFksQTfW+yc92PsTTVKe5+&#10;xqrWn/uWvjfEHCKtUI0zvnVP+uY3Z0XImiQCiUAisAMiENJkxJ0PG/v0r4+MX+4YX+tDaDNYLC33&#10;vLWZoxpzlR6RWmNET54lP+JfR9/TYGI99KEP7ctCOmQDtMXBUSIWlknj8nOQJ7zfDf6dCk7cgNk7&#10;eQCMeOqZZ57JjTq3el53z3ve81rXutbofSyYfew+7bHHHph9KJRKEG0lsxcjO5c3l3OgJEdiEPLX&#10;cgmLvpBZMk5mxcjFE5dUNkHvJKnsOP6pvNSz5bRRhcveWPPU3DrHDerGyNlk4Y2upR+WM6HsC9ni&#10;KBaIXidD/6ysMqwpsI84nEt/js1MhzAkm98xlob8ikQgEUgEEoEtQ+BOd7rT5AIvHpQWmRB2xLU/&#10;OAeF0jIAwlMZCSyTuYx5lTdgV3z2OD2dyeWXX85hPymNaNYHRLQxggGWAVGzzLAWvIjP3h6UDQH1&#10;jGNou332HekpQ7ZOrSSemAGDxBPPcMZzz1OsFae722jVzj///Cbz46THy+fmvox8OBzSCo99j8qs&#10;lJVsPm6L1FUbK7zRqWyt2DoDWuT0ZM/EOLV5KLfPLLmLtmC8jTiim2xeKzvFItn8skdulp8IJAKJ&#10;QCKQCExBAAlu5nm02DuriLwETxoxWg5P5czeb7/9qD6W1Ayx1SDt5qR2aJUMfqqABzUUF0u342wd&#10;0mdkcWqVAC495eiO+RrAQ2cvjoLrt0NhTzU0NZZUb+F6v+iii0QdcLoTxJ977rk+Gf9uBaf6L/ZJ&#10;sNRkftzG6OBc0bxnGQYkOhQj9Da9OHrfm33pGo8n6+6xejgoKGqC0NMyMcN0HgP5wgsvnEqpiXO4&#10;7Ucc0U0q7+0DstlEPZeotJFv3nRjTyqvRCARSAQSgURgB0aAdJ6DFsmOtRlL4KD98Ic/fPLJJ4/r&#10;w3vwgx8s3Qpa6Y3Lw1PhXiEY4P73v/8sGcy6mH3YGKTkUgSS3U89AEguGpKhpULUAX6gd+CBByKy&#10;LgGvLfmN3zSDTYOpo+bSpNh8oPr4zne+g9DTfiD3sxTwfs9c5LwvpJOk3uMihisJ96SFUPlgr9vU&#10;k6tbpwVIyK7W1XOmvld9JGJiO0WKG6fnMsOweXbOJJt3w8c//vGWwn6sz1GTDnnPXG/9sti8HQoB&#10;LraBdNm8EoFEIBFIBBKBHR4BxCXIJdZyyimnUEEIB1ycvgSfJtchNZHTk+d1ZUjKoyJEFSUNE2Us&#10;4jJKORFkPLUosGuLlaE0+SKbBtqrKVL338LpsfkmR+eMF4EqCTrBNLKI02P2c8NYFU74HolZ4mID&#10;SF5Z82AvOj745sjD43Df6LQIYewDdDTcKB2jbyFx4GuEH8DTKLMFRIEzSaDZToylJQ2E0PGLYZhL&#10;3KfesCw2P6w2+VQikAgkAolAIrClCBC84r7iUyOKjtBikYVfIS4+fkURQ5f0I6sHh34Dy/RpIRfe&#10;NG99WBoBV8TUFnK2eqy4b8WqwmoyazueTdFOT99MaIPjkq1LY4LEY4r1XNyDhPUlBJa2Xvqgwcx7&#10;9Ad9voxGdCNx8Gq57Dy8+93vZh9uFKfnbj/77LON38hAr3qTvnl/Pf3005cUBqDT6hvsscE9Ntn8&#10;YOjywUQgEUgEEoFE4HcQwHqdJDqA7wa5CSmCErAraaeVJkixxYfWiLjKEGoLEKS6lpWFC1yFHZ4a&#10;37uI6TLLn1poejB173L5pXwpTAtObk5fDmBOX3px+V4++tGPOn9XNpK5ee6XBCPNhobrIMexadC8&#10;wW/qSXxJGuOr2QAh+ObU9/kDTn0ancRHQhsCoTPOOMOBvrNagQscM2apDhgpfV3vNffrUboTaZyx&#10;5kLlBRW0eojMQnZXltHJ1VCvhthgx7yqJptf0ojOYhOBRCARSAR2OgS4HjHLjiU/WG/hpn7A3bnl&#10;+GXJJChUheKhQXJabzh2vMKc0GqLQPNrqjxfLDk7es33jPeIfYzM8SQEPtOWRevCzpHyuMdVkjxC&#10;A9/le4aJ1C6OTJIaiEQeOMwb0nC8ii4Fb+aQ3iigbGJwsa+AVWP/MPnhD3/ojWARpriCl86l/pFm&#10;R3SyuNK5JmhsYjj9Sv/XE2o491LvUQf9lmPeuKMVh22za6ntCSecsCQqb3QYL/HqwVey+cHQ5YOJ&#10;QCKQCCQCicDvIGDV/8xnPkNNgZ5yXRPboAjc2OGwJCDG9RE+GgniGanBHR3PsTosJ91mQs+/iGRj&#10;mdg2uuaiNvaZKHjr8kt/insYMBzqnmIOQQORmksHN+3zHVsrWKKvl30uRZ56g+4k5TkqzNpZzRu7&#10;66k+DDmbEnh8387MMGMATI1mXip9nyycg5yqzQbUZNeSQyn23JZRJcWedNJJcZTV4CvZ/GDo8sFE&#10;IBFIBBKBRKCNADrLsYejowXoKZLnfHi/3Dp6mk1bj4AWp3UZRs2HPbWajDRzSTxbws6A1PXf+MY3&#10;Bu+TeBCnj/DTJfm/61m4djRmm01v8PrlkkRBvpdj3o7TgtqwZPP1ozXvTAQSgUQgEUgEEoFE4HcQ&#10;kBUeE8VrN0HuMsw26PVUGBKy4MuFzxlvK2aUDoHTK82egwyk6+L03muXoJwRG9/FUBEosiTHvDdS&#10;qTH7F8Qw2fyCAObjiUAikAgkAolAIrCTIsBxS0EkT/k73/lOegnpJsWnBt8tVy+uvIE3l30AQhR6&#10;fbnwv/71rwucWNCdPLXH4PQc1fz96/LTh4qdtKZUT3AIsdwyDAxlHnbYYV/84hcXRzLZ/E46AeVn&#10;JwKJQCKQCCQCicAoCERuGUyU+plOQ8wAOujMWl5eLN8hYmIoadzFTpSkNJvJ+FsWiAOqiNpFOYs/&#10;FttAM7YawRjxvXOUvX1JRzV1C29ExDYF9HIHCemu1+rU3+lcLRZg30iDqT022fwoAzkLSQQSgUQg&#10;EUgEEoFE4HcQKCwfY+PMJqgQ8suX73AiaRCdLyZRo6hoWotjjz3WoaRiSTF+mWFcke3RFSksW+y/&#10;XjfferBZmld4kTd6L3e4k55E1soH/5GPfITohU2CvjNRFvccD+sWTCMZUVlBqz+8jBUhf3+IiOQ8&#10;lQt1dN88m0GxzU2AYSjFU8nmF0Evn00EEoFEIBFIBBKBRGAIAoXrk+sE3Q+/PqH25ZdfLuURr/DH&#10;PvYxOSgdFitH55lnnhnsn7PfxQag12cGdFzOsZJqhjzGhakrQTl2DD7wgQ8oHE+VWcihRVIJoc4y&#10;M3K9r4u7z0IQMkCgXF+lnh5354+HEkA0h2Spo+vmfY4kSAumsimgJZsfMgLzmUQgEUgEEoFEIBFI&#10;BFaGAJIdZxtxlsfFBsC/515uK49sIFmvAdC3c5NTLtlDQIJHJ9ZTtTEIvfSyX/va17z9/e9//7ia&#10;H4XbM2FK1Xx+zT3J5mtQynsSgUQgEUgEEoFEIBFIBNaJgL0LJ7Y6t2FJZw+3aD2zgfrIS3nQifhH&#10;FNsois6KJTYWmsnmx0Iyy0kEEoFEIBFIBBKBRCARWCICPOUkSQ5fkzto2dobnNsxcOeddx7a7VQ4&#10;xxWPQugdUyVGwhkFI8KUbH5EMLOoRCARSAQSgUQgEUgEEoHlIoDT//jHPxatS6+yVE6Pvh955JGS&#10;VAoIdoaUd9WnrJl6J3+/lPayfI4LULL5cfHM0hKBRCARSAQSgUQgEUgElo4ATv+jH/3owgsvpKdf&#10;nvZGyY7KwuYdE8Z4WNw9/9rXvrZ13OziSCWbXxzDLCERSAQSgUQgEUgEEoFEYA0IhJ/eAV6jUO1J&#10;h3rQd2mFxBNLB7SIe15RRxxxBE//6ImDks2voeflKxOBRCARSAQSgUQgEUgExkJAup4f/OAHOL1z&#10;WxcUw0w+Th5DbyM3PJ+69PzDkuqg8hLjnHvuuayCsb66lJNsfnRIs8BEIBFIBBKBRCARSAQSgVUj&#10;gNM7sxZj5gIfxrk7LAEKGed/OfZLaOwAvY3gV9l4bCMsA5Rk88tANctMBBKBRCARSAQSgUQgEVgD&#10;Aji9I7He8Y538NMPoN2z0s8/7nGP++AHP2gH4JWvfGXfYpkWUuI42nZJcCSbXxKwWWwikAgkAolA&#10;IpAIJAKJwHoQcGaWY1zf/va3j5VZEoM/+uijxd1efPHFhx9+eC89D42NmsituSQsks0vCdgsNhFI&#10;BBKBRCARSAQSgURgnQjg9F/+8pcllzzssMMW1N5E2pwzzjiDWua4446rd897r8OnvvWtby0PiGTz&#10;y8M2S04EEoFEIBFIBBKBRCARWDMCAk8vv/zy448//tBDD61n4VPDYSnyzz777DiPtsY9j8o//vGP&#10;p7EZPY9NE9Nk82vuYfn6RCARSAQSgUQgEUgEEoFlI/CrX/3qc5/7HNX7Yx/72EouPsnXZagkm6nh&#10;8e7xFvefeuqppPxL/bpk80uFNwtPBBKBRCARSAQSgUQgEdgUBH7+859/7GMfe/7zn4+UD+b09Wz+&#10;JS95yXe/+91lf3yy+WUjnOUnAolAIpAIJAKJQCKQCGwKAkQvck06EOoZz3hGeNAr2Xmv2xT71Kc+&#10;9dJLL122Yx6syeY3pW9lPRKBRCARSAQSgUQgEUgEVoMATi85/emnn/7kJz95wQDZqSfIHnLIIeed&#10;d96vf/3rFXxOsvkVgJyvSAQSgUQgEUgEEoFEIBHYOAQkvREg+5rXvGbBANkWoeeYP/bYY5eXkrKF&#10;Y7L5jetYWaFEIBFIBBKBRCARSAQSgZUh8Mtf/lLaGZlqRhHTo/LPetazvvrVr66s/snmVwZ1vigR&#10;SAQSgUQgEUgEEoFEYEMRkEj+/PPPd0TUIkp6zz7xiU8UaLsCuXzBMdn8hnaprFYikAgkAolAIpAI&#10;JAKJwCoRQMGdIHviiScOE96EGXDWWWdx9q+y2snmV4l2visRSAQSgUQgEUgEEoFEYKMRwMUvvvji&#10;5z73uX0z3mDzL3vZy372s5+t+POSza8Y8HxdIpAIJAKJQCKQCCQCicBGIyDjzfe///1TTjnl8MMP&#10;rxTeuO2YY44RU7v6D0s2v3rM842JQCKQCCQCiUAikAgkApuOwG9+85vLLrvspS996VwnPSov0+Ul&#10;l1wiSc7qvyrZ/OoxzzcmAolAIpAIJAKJQCKQCGwHApQzJ5100t///d/PctL7vWQ473nPe371q1+t&#10;5ZOSza8F9nxpIpAIJAKJQCKQCCQCicB2IICmf+QjH3F27FRC75cCZ9dF5SGYbH47ulHWMhFIBBKB&#10;RCARSAQSgURgXQhQ0n/ta1+Tk37yoCiRr9/85jfXVbFk82tEPl+dCCQCiUAikAgkAolAIrBNCHzv&#10;e997/etff8ghhwSnf+QjHyny9Utf+hKuv8bPSN/8GsHPVycCiUAikAgkAolAIpAIbBMCP/3pT087&#10;7bRHP/rRj3rUox7/+Md/9rOfXeVBUVORSja/TR0o65oIJAKJQCKQCCQCiUAisF4E5Lo59dRTDzvs&#10;MGfHrrcm8fZk85vQClmHRCARSAQSgUQgEUgEEoGtQeAXv/gFgc3Pf/7zTahxsvlNaIWsQyKQCCQC&#10;iUAikAgkAolAIjAEgWTzQ1DLZxKBRCARSAQSgUQgEUgEEoFNQCDZ/Ca0QtYhEUgEEoFEIBFIBBKB&#10;RCARGIJAsvkhqOUziUAikAgkAolAIpAIJAKJwCYgkGx+E1oh65AIJAKJQCKQCCQCiUAikAgMQSDZ&#10;/BDU8plEIBFIBBKBRCARSAQSgURgExBINr8JrZB1SAQSgUQgEUgEEoFEIBFIBIYgkGx+CGr5TCKQ&#10;CCQCiUAikAgkAolAIrAJCPxfUp345hs/Ef8AAAAASUVORK5CYIJQSwMECgAAAAAAAAAhAAs5TYBP&#10;EQAATxEAABUAAABkcnMvbWVkaWEvaW1hZ2UxLmpwZWf/2P/gABBKRklGAAEBAQDcANwAAP/bAEMA&#10;AgEBAgEBAgICAgICAgIDBQMDAwMDBgQEAwUHBgcHBwYHBwgJCwkICAoIBwcKDQoKCwwMDAwHCQ4P&#10;DQwOCwwMDP/bAEMBAgICAwMDBgMDBgwIBwgMDAwMDAwMDAwMDAwMDAwMDAwMDAwMDAwMDAwMDAwM&#10;DAwMDAwMDAwMDAwMDAwMDAwMDP/AABEIAFQAV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8q+Kn7TltoF+NB8J2cnifxPdPFbRL&#10;bo01nYySyJEslw0eW8qMyRvKUB8tHjLlBLEX5HSvhD8WvjPFdX/i3xbceDrHU4UWHQrKKGSXT45r&#10;Aw3kErxkpIRcMZIZNzlBGuclyEAPeLzxBYadOkVxfWkEsjrGqSTKrMzEBVAJ5JJAA7kiqNv8R/D1&#10;3qQsote0aW8Mk8XkJextLvgx5y7Qc5jyN46rkZxmvnv4m6F8A/2AbI+PPiZ40t9IluLqxnj1HxJq&#10;Ky3N5PYWj2tuYolUNLLHBI4PloztuLNk4I+Ste/4LL/sD6r4muS3ibxg0FxdalNLew6NqotDLqIl&#10;W6k2sm/51mmwNmF38KNq7QaR+qQOQCOQaK+P/wBnfxn8NP2rLdte/Z1+M+kahb21+ur6no9rK0LS&#10;Ob25u28+BfKmgErXTxEyxOuxY8o7RLXsHhD4weIfg18L9KHxcuNLk8QzX8ekR3GmKIxq0hdh9oSE&#10;n5UEC/aJcH92qz/LtiDOCPYKKo+GvFGm+M9Dt9T0i/tNT067BMNzbSrLFIASpww4OCCD6EEVeoAK&#10;KKKACvGPj1rvij4y6TF4Y+HOoLb2WpXc+j674hsrwQXfh2RI45leNWidZkdd8TbCjAyLskRgWX0j&#10;4o/2u3w/1WPQoLm41SeHyYRb3MdtcRhyFaSJ5FaPzUUs6BxsZ1VWKglh83ftxftht/wS/wD2G4dV&#10;a3TxV461W7GheEdIWyitn1bU7qSRreJobfCYjQ5k8vAcxnBDSLQNI9DspPg7/wAE+fCNsmraz4d8&#10;M3viK5PmXd0IIdT8T3zkGSRYYUVp53Y7ikEeBkBUVVVRD8d/+CgngL4GfCPVvElxJrN5q1tbk6X4&#10;bbSbu01rXrpl/c2ltaTRLNJJI2Bwh2glmwoJHFf8E8v2Arv4GWZ+Jnxa1JvH37Qvi6ATeIPEd8RN&#10;/ZCuM/2bp4+7b2sWSuIgocgk/LsVfpJ/EFhJ4judOtGt59ZgtxLKijJgRidnmMAdgYg7QeThiAQp&#10;IAPzL/YX/wCCRHin9sL4tXv7Rn7aNgfEXjHWpfM8O+Ar5i+meGrPJaNJoMlSQD8tu2VXlpd8rsE/&#10;TfSfBOi6D4aj0Ww0jS7LR4k8pLGC1jjtkT+6I1AUD2xXD+LP2c5PihM7eLPGnjW6tXORp+h6tP4d&#10;tIv917J47psjGRJcOpOcAA4rjr7/AIJp/CyZzPZD4h6LqA5S+0z4h6/aXSN/e3pefMfZtwPcGgGz&#10;nPj9/wAEmvhb8UPFEHjXwVYL8HvivpTGfSvGXg+COwuoZvS5hQCG8ibhXjmU70yu5c5r0/4B+Jdb&#10;+Lfwo1Dw98TNH0uLxbo7SaJ4ktbYF9O1ElBi6tw3Jt7iF1cKclCzxMS0bVyOnfCv4xfs6zrP4Z8a&#10;3Xxf8LxHMvh/xb5EOuRJ3FnqcSxpIwGcR3kbFzgG5jGWrzP9qr9pr4o/surc/GH4afC27+MngXxD&#10;DEvibw/BLJYeJvDlxbqYzJHH5cnmxBRiSDYHjkVnDFHYoAeraP8AB66/Zl+JE2v6ZrqWXw7ucSat&#10;a3k0Ki0/1iRqpdUWO2hDoQ+8yBUKMJV8vyfY/CHi3TvHnhiw1rSbkXmmanCtxbThWUSxsMhgGAOC&#10;PUV8w/8ABP7/AIK6/Bf/AIKcaZqGh+Hri50nxbbQOuqeD/EUCRX4i+7IVXLJPFkkNsJKgjeqbgD6&#10;V8KPD03wL+M194SsbHxBqWj+JBJrRvmtXnitpdoWSa6vXZE8yQqkawRI8h8vzpGJkdgA0ey0UUUC&#10;Cvzi/bsvbb4s/wDBf/8AZH8Aa4Vm0PwzoeseMLa1f7k9/wCTcmF8d2jaxjkX02nGMmv0dr80P+Dg&#10;L4T+MPg/4v8Ag3+1r8PdNl1bWvgNqbDX7OIHdc6RKwLs2ASIlzNG5GSq3bNwEJAOJ92ftV/G+X9n&#10;n4E614ms7KPVNaUwadomnuxRdR1S7njtbK3JHIWS5miViMkKWPavI/FegfET9mqTwza+H28UeJ4B&#10;4f1rWdfvdN0q2vJvFXiVUtmgW8EmHihlX7TsWKSEKIoYRIiLGhP2hPiRpX7Qnh/9lbxDokxufDHj&#10;rx9petwMwx5tuNF1LUbcsOxEsMBx2YCvpfV9Li1vSrqyna4SG7iaF2gnkt5VVgQSkkZV0bB4ZSGB&#10;5BB5oA+ONV/aw/ai03wDf6mvwf0261JdMD2dnBptyxe9SLTWZXBuQ4ime5vo0wu6I2gZ96liLehf&#10;Gv8AaP8AEvxU1DQ7zwreaLoniTxJf6XDqaaICPDGnR20cUFzFI0rLLL5ztMHljeKUI4AjARW8A+F&#10;vxV8Rn9nP4c/DpfEfiaaD4j/ALReu+EtU1C51e5uNRk0Wz1DUZ3tPtcjtP8AvI7SKAtv3mNnG7Jz&#10;Wv8Ath/tO+Jv2FNY/an8G+CL6aw0+18E+HvE3hKIuZIvC15qd++jzm3ViQkYkENwsY+RZBIQvzkU&#10;BY+nNf8AFPxp+I/wGa4s4tW8H+L9P8d2tiF0uwtl/tDRf7QhhmkxfRz/AC/ZZZZDL5cTeZBlVMeP&#10;M5j9m79qf41+N/jp4X8N+Lfhtp/h6LVrEaj4iki0+eF7NGj1BUmLtMyIVmtLa3CNveUSmVSqKFFX&#10;VNPT9jb/AIKE/APwf4WutU/4Rr4reHtf0fW7O6vJboXd5plvb3dvqTl2Ja6ZTcxyyn5pRIm8sUTH&#10;xL+3f/wc7x3f7PnjGx+DsEHhn4keHPFf9gSPqJi1C3vtPddSjOoWJBUuUa3tH/eIAjXKKRIoJINI&#10;+j/+C1X/AATittf8FXH7Snwit4/CPx5+EKnxLFqWnRiJvEFtbDfNDcqvEriJX2kglwDE2Vcbfr79&#10;i/8AaVsP2w/2U/AXxN06JLeDxlo8N/Lbq24Wk5G2eHPfy5lkTPfZXgH/AATH/bl8I/tJfss+FPh1&#10;498eeB774vWvhiK08SeHodZ+0agU+yglpfNbfNP5GHuNhYRStIrEFTWJ/wAG3enX2m/8EfPhgt4J&#10;BFLcavLaBwQfIOq3W04PQE7mHsc96Aex90UUUUEhXMfGLxNp/hX4d30up21re2t+8GkrbXKB4LqW&#10;8mS1iikB4KPLMinOeGPB6V09fP8A/wAFS9N125/YI+Imo+GIWuPEHhO1tvFdhCud00ulXkGpBBjk&#10;lvsuAByc4oGjN1X9msfBH9iz4c6NpNs5n+DV1pWuW9vGTM0cFpIPtcEfd2+xSXUUY6sSnrXsvxU+&#10;MWk/C3w9p11cTLPd+ILkadotvHDcTjUrtoZJo4h9nimdVKRSOziNgiIzEYFM/Z++OXh79pj4JeFv&#10;H/hW7S+8P+LdOi1KzkBBZVdcmNsdHRsoy9VZWB5FYH7QPwO8HeP/AAn4Vi8R3MmjaZ4K1qDW9NnR&#10;YGgs7iKKWGPeJ45IhGEmcDco2tsKlWVSAR8jfDn9l17D4FxaZqfxC+ENv4s8EfFaX4oeHNQsfEhu&#10;bMXd5fXc7afdhoo2jjkhnuLcSIWZs7wmY9h6zWv2VfCX7Xmk/HXUPHnjPwxY+IvjXpMHhm0t9MvW&#10;lHhmz0q4mt4Xia4SCSd11MzSM5ijRmWNFyF3vD+0l/wTb+EPws+H9lKsni2007X9XsNI1CLT5bSe&#10;61GGWw/soQoJigG6IqXeMPKAJGRQfnTyjxp4F+CPx38GXGs6V/ws3Sp/FsCOl5dW9pex6RHda/dT&#10;m6At50ZGgmWXbI0jRxq8RZJpFdQDufR/hfww3jL9pPwV8T/ir42+GMF38LvD+oaLpNroutiaGe/u&#10;47d7/UJWlSLyT9nhiC24EnlpM7GRgVr4r/4KX/8ABtVYftY/tIXHxB+FniCz8OD4hXkl7qECWSHS&#10;dMYWM0pumYTb5DdXYgU+SmEE8km1tuG+zviF+wT8Dvg1pOv6hrF/e6LH4su9RS2jC209wLjUZPNk&#10;t7KH7O8k8pk3tFGVldd7Kg2hVXpf2xPj1qn7HH/BNXx744tILyy1TwZ4UkGjpqVwLu7inEQgtHuX&#10;JIkl81o2flgTkbm6kBN9D4H/AGIP+CL0f7Cnw11xPDHjKTxb+0b4+0afwfcfYY4n0LwctyFW7u/M&#10;MXmk2kZ3FvMTzJPKi8sGVRX6rfAb4L6H+zn8FfCvgLw3A1voXhDS7fSrJWwXaOGMIGcjq7Y3Me7M&#10;T3r5a/4JSeGfiFr/AOzR8APF0evWEPg3UfAVrLrmnzRA3+q6jKssj3jymMs5eR1kLGQElmOOW3/a&#10;VANhRRRQIKbPAl1C8UqJJHIpVlYZVgeoI7inUUAfl1q2mfEj/ggR8XPEGreHfDGufEn9j/xXfSar&#10;c6XpKefqnwzuZDulaKMn5rMnJwSFAxuZHBab6I8If8F3/wBkfx/4RXUk+M3hqzt5Y8yWupwXFpcp&#10;xyjQyRhie3ygg9iRX16yhlIIBB6ivAfiH/wSt/Zv+K3iiXWtf+CXw3vtVuH8ya5GiQwvcP3aTYF3&#10;sfVsk0Dv3PmLwl+3P+yP+0V46fw/8JPjv428FapDIJ/J0LR719Dtyp4k+zalYT6dbIDkl0SLOSd2&#10;ea+gLL9iPxh4ttbKef8AaI8X3GjuiS28mj+F/DVrLLHu81GS4/s+TaNzbw0YU5YkEE5r2/4V/Afw&#10;R8DPCDeH/BXg/wAM+EtDfO+w0fTIbK3kJGCWSNQGJHUnJNec/ET4H/F7wwrt8Jfid4e0qzyzpo/j&#10;Hwy2s20RYkkR3FvcW1woJJYmZp2JJ5xwALnS/Bv9kXwX8FfED69aW+q6/wCLZojBL4j8R6lPrGrt&#10;GfvRrcXDM0MRIGYodkfA+Tivgn/gtz8f7z9unxboX7FfwYuode8Y+MNSt7vx1fWx86z8K6ZbSrKR&#10;cuvCv5ixyMudwEapjdMgr1T4kfsFftcftRSSaV8Qf2o9I8E+Drn5bzTvhv4XbT7u9Q8FBeTStNEC&#10;MjhmBBwVNfQP7EH/AATy+Ff/AAT3+H82g/Dfw+LKbUCsmqaveSfadU1iQZw9xOQC2CSQihUUs21R&#10;k5AWh6Z8IfhjpfwT+FHhjwZocbRaN4T0q10exRuWWC3hWKMH32oK6KiigQUUUUAFFFFABRRRQAUU&#10;UUAFFFFABRRRQAUUUUAf/9lQSwMECgAAAAAAAAAhALT/wpboWAAA6FgAABQAAABkcnMvbWVkaWEv&#10;aW1hZ2UzLnBuZ4lQTkcNChoKAAAADUlIRFIAAAKsAAAArggCAAAAfPfIRQAAAAFzUkdCAK7OHOkA&#10;AAAEZ0FNQQAAsY8L/GEFAAAACXBIWXMAACHVAAAh1QEEnLSdAABYfUlEQVR4Xu3d+f8+VV038Pu/&#10;SFHDBQOVTTDJfSMyTEkRjMRdW8S8UysxQU3N0iRToYggEJIt05Ak41ZDWVRQKlfUNsmiBUzLvNu7&#10;n/b2Pk4zc82cmWuuz/ezvOeHz+P6XNeZmTOvc+a8X+/1/K//yiMRSAQSgUQgEUgE9iQC/2tPPnU+&#10;dCKQCCQCiUAikAj8V5KAnASJQCKQCCQCicAeRSBJwB4d+HzsRCARSAQSgUQgSUDOgUQgEUgEEoFE&#10;YI8ikCRgjw58PnYikAgkAolAIpAkIOdAIpAIJAKJQCKwRxFIErBHBz4fOxFIBBKBRCARSBKQcyAR&#10;SAQSgUQgEdijCKxFAv76r//6qquu+p3/efjG93sUznzsRCARSAQSgURg5yCwFgn45Cc/+ZKXvOR/&#10;/8/DN77fOQhkTxOBRCARSAQSgT2KQJKAPTrw+diJQCKQCCQCiUCSgJwDiUAikAgkAonAHkUgScAe&#10;Hfh87EQgEUgEEoFEIElAzoFEIBFIBBKBRGCPIpAkYI8OfD52IpAIJAKJQCKQJCDnQCKQCCQCiUAi&#10;sEcRSBKwRwc+HzsRSAQSgUQgEdgiEvAf//Ef//zP//x///v4l3/5l//8z/9cH3oX+dd//de45oKX&#10;Xb9jeYVEIBFIBBKBRGBHILBZEvBv//Zvt91223XXXXfZZZedddZZb3nLW9785jefc84573nPez77&#10;2c+S3DMwwiduv/32j3/841deeeX555//1re+1WUd55577jvf+c4bb7zxjjvu+Pd///cZV85TEoFE&#10;IBFIBBKBPYXApkgANV3xYLL/tNNOU1Hwx37sx17YOPz7Ez/xE2jBpz71KUShEnHi/0tf+hJJ/zM/&#10;8zMvetGLWtd0ed/4/lWvetU73vGOv/qrv6q8bDZLBBKBRCARSAT2JgKbIgGf+cxnXvva1xLMraLC&#10;zX/9igqwCnz9618fRf+f/umf3ve+951++unD14zra4MK3HDDDfUMY7QD2SARSAQSgUQgEdhlCCxP&#10;Asj1K6644hWveEWNtA6Z/Zu/+ZsiBgaQ/Yd/+IeLLrqIll9/TS1f/OIXv/vd704esMumbD5OIpAI&#10;JAKJwFIILE8CiGo8YMAA0P3px3/8x6+55hrW/t6n+sd//Me3ve1tky7YbMx+sEgc4lKI53USgUQg&#10;EUgEEoFtgsDyJKBl8P+pn/oplvnXvOY1r3zlK6nmvbKc1v7TP/3Tt956axcUejy7wioG8LKXvUx8&#10;gIu7hRv12gkwki984QvbBO7sRiKQCCQCiUAisH0Q2CAJIPIvvPDCW2655Stf+QqPvpD+m266SXZA&#10;r0QX03fJJZd0TfciB0n37incDVddddWf/dmfffWrX3Xxv//7v5ducMEFF7BDtBpjBmeccYa8xO0D&#10;evYkEUgEEoFEIBHYDghsigS85CUvufrqq+Xxtx7ya1/7Gu9+Lw+g1v/lX/5ls72AQRmALf3ev697&#10;3ev+5E/+pGvkF1ggb5BzoXv9m2++eTvAnX1IBBKBRCARSAS2DwKbIgEXX3zxqog8ivsb3vCGrun+&#10;BS94wYc+9KGmaGcG6IYXMAx84hOfWIWg2gNnnnlmlzcoJJDFA7bPtMueJAKJQCKQCGwHBDZCAtQG&#10;GE7Tp5d39XWS+9d+7deK3R4buPTSS1vinNfgvPPOG7btu7hmLWMAy8Tf/d3fbQfEsw+JQCKQCCQC&#10;icA2QWAjJIBvflWofzw2u71Qvq7RXpQfH3+04Tj4uZ/7ua7BgLVgGDshCCIGupEBH/nIR7YJ6NmN&#10;RCARSAQSgURgOyCwERJw/fXXjz6brL+ugBcWoCZgnPsXf/EX/m3JcsGGKgYS5wPHhz/84S4JYBtQ&#10;jSBzBUfHJRskAolAIpAI7B0ElicBfPY1KXnvf//7e432n//85wP9T3/6091Q/6gG6MTho2tjcNav&#10;/MqvZFjA3pnZ+aSJQCKQCCQCowgsTwJk/LeC/Hs7YQeg3rCAEvRH159dIKj3xNe//vVZPXB0QmSD&#10;RCARSAQSgb2DwPIkQFTgl7/85VEE/+AP/qBLAk455RTkIM5dnAT8/M//fJKA0XHJBolAIpAIJAJ7&#10;B4HlSQBLgP0DRxHsJQGM/JuzBCQJGB2UbJAIJAKJQCKwpxBYngSICfjjP/7jURA/8IEPDMcEfPKT&#10;n+yaCkQJ/MZv/IbtAP7P9EPA4HDOwmifs0EikAgkAolAIrCbEFieBJDcxO0oRooEd7MDTj31VEkB&#10;ce6f/umf/uRP/mQ3O6D4C0ZvkQ0SgUQgEUgEEoFEYACB5UkA0U5ZH07GU054tE6A7QDsDNSt/WfL&#10;gF02onIWFE6wWaIKS8ohYz9f/OIX7Z6s+mGmM+yysc7HSQQSgURgWyGwPAmgu59++unDsYE2++nd&#10;6eeXf/mXSzVApvuzzz67SwLsJmBPgWEQFQe84YYbGCSax3ve855rr712KY8AlvNHf/RHl19+ufID&#10;cfzO7/zOpG2KCHjBE7/927/98pe//Pu///sPPfTQ7/iO77j3/z8OPvjgxz3ucQodMpngBN1dGIYR&#10;+OAHP1g6Vvnht37rt/hoxGPalkmlpkr+oT5jE4TKe/U2c53dYeYxN4yXslf4nCe67rrrPvrRj6J3&#10;yliZIVmsYlutgNmZRGCPI7AREoAHvOtd71q12FkHf+mXfql37wDFA5pnWT27YQHk4vBuQK6v/LCA&#10;A7coh3/vd7/7HXnkkXfcccciQ05xf/KTn3y3xvFd3/VdrBc1F0dEVEF46UtfesQRR7jAXe5yl7ve&#10;9a7f3jniJ3/vc5/7/OiP/uiNN95Yn93wlKc8xTWb3av5vP/++9/97ne/5z3v+bCHPcyuDddccw1r&#10;xPAT2SE6Orn+4TowqQFw27bBnATEqEjxtKc9zeBC8h73uEdB9fDDD//BH/xBk/8zn/nMJL64bZ83&#10;O5YIJAI7HYFNkQDu/N5APBrSZZdd1mUAeIOIQipvE1DmhK5HQEvVhWmrvSSDkeCKK65oRRJgEhZf&#10;azG5qODgImNGJN/rXvdqCu5KEoAoyFM46KCDiuAPYU9g+JIBwEHqu3iTHGisAVRvu+22mv7/wA/8&#10;gMt2iUXlN86N7iETKNeA8sqt08tgKm/UbOY6O5oEGBo2sPve974exNjtt99+GNWBBx5YBhSqd77z&#10;nWOsn/70pzNWVZpbakY82yQCiUAiMAOBTZEAYliJX1bfv/mbv6FNUmGJZzK+a+EPgU1T//Vf//Wu&#10;0fv3fu/3ercGZkL309/+7d+6rLPoVayv0g7POOOM3nKBD3jAA0KwPfWpT+WAn4FU8xSPozJxS/jV&#10;kIDPfe5zLP/lRPKAkCBof/VXf1WtZZUWPRFfBjMys7zQih/+4R/mJtAshKUTH/rQh9ZsglBIADlE&#10;JfX4lYfbOYUAizsC7ZBDDnnHO96xigcUEqAlTbfyLr3N9PNnf/Zn1xyafXI60w7/y8Mf/vBiDnnw&#10;gx/sWbhXVMA0pn/+539+0003cf3YDuPxj3+8QccGUIFXv/rVgj/2SZ/zpolAIpAIQGCDJCBK/PL9&#10;Ww3f+MY3Ut97DQAhs+m4nKbdIbHvsF2Ae0+Mi1tGf+EXfkE1QBsNdHMOXRmHYLcvGiefO1/+mmMv&#10;gu8hD3lIS9kdJQFcAMzsoaD7qyeoDCEx7CRWfpEBmSQOKhBS+b3vfe/wIxQSQLK27CsDJ+oJd4nI&#10;CcUeWCMKWSG0yLPeEwsJINXWB3bNcdknp2MAohlYcYJlPvCBDzz//PMHRLv2Bl1oi5ZAO+GEE3J/&#10;y30ycHnTRCAR2AgJIHR7a/4P1AB+wQteQK1fFbInaZCkGSAQw9WFn/e85wm4K7Zxyy5tbB0zLElp&#10;0S/aeaECwyTAuk+JD7Hq3O/+7u+mGtbHiN1yyy3kepwePMDpAzO4SQKooVPnuo794R/+4WMe85hy&#10;x0c/+tG9gq1JApwy9Ua7oP3VV18dDMAhFKAe7dtvv53hij3gCU94gs+7AIp8hEQgEdhxCCxvCRAp&#10;Js68XmZT3wXAD8dJMY/T+OuvGbRAewyAvLQ6W2rJ3ZCgTLU1hY1XjSXjxMknnxyLPnvAUUcdFTxg&#10;gAQQnxS+YgMgKmq2V2h1QGy5oMhyEcbngfiANUlA3Jp7wkPFHUVUcE90MdnjJEBsijkQNgD01xhN&#10;WgKCbD3ykY887rjjhJpOOjcbJwKJQCKwPgLLkwBmf+75iy66qFJmixuocdIzmZ5zzjn1WwqxLrC4&#10;PvGJTwxdlkHb6cWzLnlhNnYC5VwtPPREIBfvMAmw0FP4ivDWvjK4r9tDwD7rWc8qfgEWl1W2hEVI&#10;gItffPHFxRgglq2bnrCXSQA0gpaB6NnPfvZsqz5GePTRRwsXnT0n88REIBFIBOYhsBYJUOefpH/+&#10;/zwESBPqgvW4lqnvkarXEt6xHTCzvFC+esu8a2rPQS7kkIzvJQRxOyECchOo7CeddFLIMA54S+39&#10;73//EN7k2WjyWy+geovlhETnZfjQhz507LHHDpMARRHEh8cpPPTKIc8bqjiLc6QEFjBv6EDv1RYh&#10;Aa6Mr3znd35nPOBhhx3W9QjsERLAV6Wog7ETvynp3yhgSCpPmAOmkyk3mwHE8Jmc2CG7wjpzI89N&#10;BBKBRGAqAmuRAFKWB9TK1TxifdQPf8mMT33qUzzob37zm4l8nEDKH7WYnUAQmdOndld7VMAtfv/3&#10;f182gUuJOozLij2Un/27v/u7AgwJeHcnsIsfHQlwOxloIYyp8vOi2EgCxttQ/k488UTm3+/93u8d&#10;IAG6UWz4TtHDetLTC44LCjIvoftYTu8FlyIBkKTjFmvKrbfe2urVricBcvrp6HxJz3jGMxiTpGYI&#10;8PzSl76kNhRWxBdgMs+byS0k0Ytf/MVfnPFG5CmJQCKQCMxGYC0SUHlXWhRBJZeP19NBiq9fto8s&#10;dBGXUtuuXNZdmubxLgn42Mc+Fsn9wgMtuDPkMT9CiQRkKvdQwyRAZL6ghDhFnJ2EyUrQBpoROfhH&#10;CGbGgF42sxQJYPEm5iNjEHPqJhrsYhKA2iJwdH2lGwWuYrSmHFIr+F+CqGyUK6+80oDWR3cODz1i&#10;ce65506NKlh/OuUVEoFEYC8jsBUkYF/h2yUB9FpRAiGSH/GIR0w14RL5XPJRiY8KyFQ+SgLULgzb&#10;A9px1llnrc9+AkzGgLiszjCEdBFeigTAkAlH58P9sUcsAajPpZdeyneDMiplLRSjSHojyNsljrXF&#10;OGMIVIJS5tIp6i0q/2CO8d1IrBAKKmD27W9/Ow9abwys69sXE9VIj8C+Wi7yvonA3kRgb5EAY3zh&#10;hRcWVZ5Fd9Ko0wLVgwvRK/TBwj1MAsgSlQpDWgsLkOY36XYDjWWUhas+6Ei3yNJSJIDAE2YRoYhq&#10;Ae2FmABjanBVTGLt53Wq4W3kugqSgkVUd1b4UmUL5ZViywDuAwaD8847TyUMBFRtAEEkZ555Zrfk&#10;JX7whje8IcsJL/WO5HUSgUSgBoE9RwLU+VGuLgT5c57znNG9iAqIhIGqRCHRFdKJ7ZKHSYAAArI/&#10;RDUBsIjnOPoTcelhpaetKkLQGuylSABjCV02HoFqu+uzA5AeKrvntdMEET5q6geIHD8FH+VPih5g&#10;M/CNs5onxr8sB1xXZL8EWuEFikaoyGSjgdLSiUJsxb2q11TDPGpe72yTCCQCicAwAnuOBDQj9Sz0&#10;9bH6vL+iw8IXcPzxx0dywTAJQBTC6sCc/qY3vWlGCMLA4LFXl1xBeucmSACsXLkYTli5u/3ZTTEB&#10;RO/b3va22EKpJonUHDDEMlYYSEbpQoFOSyeyKp122mk8BYwEJUUWJ8BQVZ5QckDkgQjEmuzZXOMS&#10;gUQgEZiNwJ4jAZBip7W3G9lGiKolUCmb7UsUZxESnLuB+DAJsI4XEiCdbPYg9Z5I9hxwwAHxFK97&#10;3es2QQLIpEiFcBfCqbfA0W4iAYQuFwA8PdTwrPArpd/fdbYGpvpLH5WxwoNQKgVxH4hFCHrH98Sd&#10;JOFlXjrrsvMtr5YIJAK7EoG9SAKY5RVoC9lGua8JD7QK/8iP/EjsmavgoEDuGhJA1SsVBcjsZScQ&#10;y0QJUNC3ZUlAhMFzYZRygcwAvcpukwSoZAyo2ce+tYHTuWOIH/WoRw1PCfNHBF83RnLe+IKL1UE8&#10;QeEB/AtPetKTIg3VX9mt9pFqOg7m3SjPSgQSgUSgi8BeJAFQkIsVOrpquKOb8WhPR7S9XrjG7fpT&#10;xOGwJYCLN4Qo/VLl42XnH1EUtY/cAqcZIAHKKtTfmixUaEEiQ6kR5BbiD1YFNBQSQGLZIFFB5XkH&#10;NzmQ6/u5eEuRfcSthy1mnt5bKDitWoCu1tv/R7vqUtwKLltCLtzFFMVQv1Gb+r/ZAJOMQgIL3nS0&#10;V9kgEdhrCETszl576j1KAuS7R3igFZaaNWxuNTNUJYq8fCGB1uIyS4ZJgCsHCeDlFe217NwirdWY&#10;CyHhwyoSIK9PPTsxaDUHu7RaikceeSSXh8sKPLQ1jvKLA8nrhQQEmLMPrpYbbrhhWYjqrya9QvQ+&#10;M4AdGaT5rToRDqeeeiqjzuLC2AVdtlnygV3EHsRiFOQZhknALOLJWvzW9Shly0RgFyPgzaIJMHlK&#10;wGaNiwzwXfy85dH2KAmwwqo9XNR0rtmBwbYWqwgUCzE7bVMnriQBD3rQgwZEy7x5hgTYfW6UBEQe&#10;BPFWeQTXYSAhcrgzaKjd/MNmh5skAGkQAjnv8CBNdjUPk9ln8a3wxHt2pS1XXQTgABHbYbGAidSP&#10;YWRcB7k0ecoFfW7SKTqHWeGItcZluRhaPhFfsiHZByvGkW1gKTfEbKzyxERgVyIg75qm9EM/9EOU&#10;t1NOOYWAkLKLhX/wgx+kNHpzdyv/3qMkwCSmVEX1QGurvO0Bh/RVV10lXDxE4wUXXNB8ASpJAIG6&#10;+F6xZJKM8xoSEPbkyiOIEUsA3uMdkD0x7KovJADJkFynLjIqPeM4++yzS6TF1i8x3nOPLMZCJMSq&#10;uwvjVz8gygSpBCC/VMief8OMhBAYkTAnook+wM3ODko5+WCe+JIjiYahfZgcuV3YXSRzckj5UjNn&#10;uWA3I4AZSb5AzFWAZy2BrZ8hecfdjYBX0lZ2xL/AoHL4FydQ/IMx1Yus8tv73/9+pHyXEYK9SwIk&#10;bZc9BtWFXWWutzpHtRzSkULfqps7TALQyZCp4gms+Mu+RW5dYgI8SOvipU4APzd3e3Nmr/psTyZz&#10;3YkK2oS80Xm3IPAG3CWt7IDIiZ93LIvPpKvJzjfE9k1e9aSG7/u+7/vslOGy+BwbjEg98YPWBeJZ&#10;OWpVhAHITvDud7/bN6oMiS0AptKBGIbNrlSpEk6o9gCQtQl5jzPJDmBuET5ihwIUwU4NBqjLh0QJ&#10;GEcjIq9VAOakp8vGiUAiMIyAF9xrO7BOIgSOJiH4wAc+oOyHeN6dbiHYuyTAnKDbRXggRf/qq6/u&#10;nSXK/BVZa71uhY0MkwCacZAAuXwf//jHl30Pm9kBpuYqEsDKTVzVROxTQB24EaorczJ2PnQAR0jE&#10;qniZXZAi6NEEQ/BlKP/Q+z77kixXKiqMIgItkYAw45Pi3/M930OoWz4wCUCprPDUpz4Vc6JDiPUz&#10;Z8h+ol1wpdNpEk9+8pN9E/Z/209I73QwhAjsQB1IejpHby1LxYhEayIrCEcaA5Z9m/JqexkBb5N6&#10;Xy0zwDAhCAsB3mAHO/xeZq8ydDv0rdzTJAD7s6qGqKPGdc2wVm2eghDkQuS6+/YOkwC+gyAZd7rT&#10;naaWKB59J2+++eZwZ5AKJuIACQj9ddLBuK2wnSjI6D87uVnee4VdQAKMO9s+GCnuvSTAPGEkwKUC&#10;AYOuJV8J2c8Gw0KgcFPo+vZZeO5zn0uQk+uWiRe96EVWCs5FW06gEaYTpZ99KBJMHE40dvbDZB5A&#10;DvwqwwJj6EXb6awFEWe6eLLJpOmRjROB3YQAC5y3ssZc2m1TLATovk3plJMRYdbcbWT7A7WnSQAV&#10;EJWLUDjJAl/4whdaA8bwSz8Lw7jl3tC2GgyTAGbbEKJi5ex0vGzyiTq1UVJG9zZRMRAPIMlKUcKQ&#10;Yd0JvQtIgEG0wY8nPfroo3ufkZpOuW9yRFPlne98p2rN11xzjZARVkEWI6oAvsU1wClAa3fYNUDM&#10;vw8ooA8uzp2EOpSZJroQw1BwUEupARYj841RalWhQCEL0k2NuLVm+y8u2cNEYPsjIFiHAa/eDDBs&#10;IfAr97GyHzRAuQbstd1S69sNkz1NAgwGA2xkhxPzLEItRZDZNqryCQlk2u2qicMkwAyw6U5cnJ63&#10;ub0DutkNi+wdQFZF/x3iIXoTBXcBCSBxae1IAL9Pt0yQQZcSIkh4wPPHDNh81bXkVeEv6NI+PACV&#10;jF2Ju2uBrCR7CTa/b93UFOKz4LngMtj+i8t2W+yyP4lACwHvl8xkETnzzACrzgrzgMvy3Km5InpA&#10;Us861UU3OnB7nQRYjlXaCV2fo1f4VYHbmPHjhirMGtwb2TdMAijTZRdBFnUa4VJjSVaxCQe9UOGu&#10;64tahASIJAjpGGENvYmUu4AEWAjC5uEZBfG1xgjUmBAdvTt2Uff38ssv5wsoFSFNCX4BLgCTRxhB&#10;M0VQ8KkURD8xq4i6QBQG5gOW8L73va9rfHKuruKUw6cvNdPyOonALkZAWJ93fxEzwDCNUIbEuy8k&#10;iNUw0oi2D6p7nQQYCSp+KLtc7AwDZWwYeyNiAEWw8vYmhQ+TAJdiFIqQAtpb/T4Fw/PDBGKLjj67&#10;+Gtf+9pu+0VIADkk8E1Agxutip3cBSQAegz44VjB3Ftgku7SJZj6uyBbQThluBIYk2ScagAx00nq&#10;Jru9Uywu+EFYgLz5jITGRVwhrwHqycHfuxagdLgpk4CqTd2kFTOKXUrBgCZh3T4LSvYkEdgpCHj7&#10;vLaidpY1AwybB+gAIoixAZ7BbbI9WJKA/xJjRasOYY+vhbA3Pwo5OPDAA5vkoDnFR0mA5b54BFR+&#10;Ze9d/w0hIRioI5QBcWmWmSsXX4QEuBqHd6kcQOXtdn53kAACm8T1pJIpWlmghLG9/gbUbpX/RVAG&#10;CWD0s/MythfSnSp/yCGHxOT5xCc+4eJykWN2CQnk3S/Bhk1gMZITTzyRb8LgSik03M1fLR+qKwpf&#10;WLwG5fozM6+QCOwgBLxZW2MGaNGCcBZQLHkKrr322n0eN5Ak4BvaG8tt5AhgA2H259AVp11K8azS&#10;ukZJgIsrNBty1F+jvmZ4IPkhbp8uGJrrM5/5zF7f8FIkQA4CDhRWB6xot5IAGKoGGF4h6YJNh72g&#10;S36igeKAkUYRJABnavoUcAJWBJmiRo1NRYJJkfr8CCC96KKLwn6gUqkwIlRDT+QdiCSNSBRUQOxh&#10;E3bNWGWSBOwgYZNd3YYIhBlga2wAA7YBdgjWRyFHdLlJO5IvCGmSgG+AaZ0tok75F/Oj+Y3le5UL&#10;Z5QEuLjlPjYfctAFFQxYxyGEo9A1g1XQFFfV21+KBDCT0GWDcPBw71YS4LnsCRRPSqI36wZecskl&#10;J5xwwkAUXpMEvOlNb6Lfl52QcEeV/2UMer0Rf9fH+gNDtgezQplSn/FCaYEsRgoIMh4gDSUpg0mg&#10;VXA6UkORgHQHLLgO5qX2GgJeSQm9WxANUMMzhF7JUefYpUXYsX2LY36TBHxj8gu/ku0dHgGWdsFc&#10;1PeSOij7a9UbUkMC6HnyR4sLn1rZMjjXv35SFmW0R8f0lvNi1XRZigTIYUNcggR0qxHo+e5wB4Qk&#10;jmEigF/zmteUQUEC5AcO2G+aJOAVr3gFElAiQMlvYZvi+cl+icgkd8mwMMcYCYymGwE5QlAdGAOb&#10;RJAAGj8yyhTBocBIENxR6CJ3gGtmYGD9i5MtE4EmAl4lNTl6owG2LESgt+QANmBVF/dDkVgwm2x4&#10;9JMEfBMfueBhY7ftHiNtxN6TfOq9DNSBqiEBbkBpo9IVp4CUAbECU+0BxAa2WBgAR3VvtFo8z1Ik&#10;gBgraQhm5y62BHg0yoGtegyT6I0y6DYIqHcHUOK7JEAkf5AAQ1bU+iABDADuy5wT9RlD8Lt78FGl&#10;KRAv32ip3BA2gPPhHH6VIji6fVGu+9sNgamv/Hbr/67pDwLdWxvAAqsChwDefWshCMMAncTKsAU+&#10;giQB35zYnLWRC4AKiBGLHYMQglbedus1qCQBzmJOYBkuPMD2POoPVpaZpIbyGKEOwQAcXMWY7MA7&#10;uRQJoLk++MEPDsODWnhdhXjXWAICTEo5ka8+v0ye+EZonuiQgd0TmpYAK0vLHUCii9tgaqLrcwe4&#10;flxWiKiWDE4+yzI46aSTYm4E9YwPYghsaxTg+2v7IuHEQpl8GYWH89hZCIjl5A2sfOt31qPtrN7K&#10;+CVlu7q4zH5vFkutZa2SB1Q2q3EKtNpEZWLvu1hgysPmGGSSgG/OXuJNNlcR0rEW8xEM7/5XTwLc&#10;RgFB29XHLVyc8mdZt03fgNnHoo+diBRDUIoNAEehng7PiaVIAMpcNiyW+dZdv5okAC/BW9c5Yv+9&#10;fbugiLwzNCXnQkafaTAQit8kAQL7pQuK+I1HcC4lno/AQ9lZkVAvtQK5DEwDFQWipcARLQsPCBJQ&#10;DkNvFOwqZD7gglwMJbZg32KVd5+EwOc+9zmLDAcT0+A+n+eTer49G1u0rcAWHKu0dw283iNBM4h7&#10;HJZcdnXvmtgmr4+3GB0nUNl9idhewazenz3NXY1Vb1TAq/aN988uOVzDDCKVgHFCxaEN7V6YJOBb&#10;0xvhovqXldeKbBuY4Xd1EglwJzOSXyDUu0IFWHrFHvL1shYgoQ7RfwxBSsqbJeoZR9R6aIT8yubo&#10;6AqyFAlo1gsSMdeVPYUE6Bth+ZQ1Dsh48QZ07q1ZiQhajnnkLG7H6m6LoN5cvmjQJAGtFEG+fNF/&#10;UYBIvQGhfxr7bPhIAj9ZtspDqRbM2d/lAb4RCfiQhzxEMHMEma6fY7I1SC5+l9Fpv/gdl72gLSFi&#10;TefN8dnqsez1l70atHuPZe8y9Wo8YgS595ElVbkUi6QiPK9//etF+cVeXMLrxPTE4XN86VdlOTRj&#10;Y7eq95oBikhG1CzUnK2j9gCB/Zqh8puOJAg6YtpYBBYPBkoS8K1JWMIDQ9xSuAdCAuO0qSTAKUir&#10;ucieH/mHQQV84ICQXUaPdPgQ/ojYwjgONQdFmKOoNa/NUiQA1/YKRcaaLmGjrbsXEhAPss7hYUVl&#10;blk4TC+MlhiC2XrRrPQX2/p1JZCQT1qFatOEtAIAeDq4FAlAhlSaQpisNQyMpVgQrBAd0b+4AhcD&#10;dt+8pskmaIDPhQfBWHNLhfiXMmC7AX4EF1dmhFOpcg7UzJMd1AbaVLpuXecd9AgMRbGaR01ZU0X1&#10;CGvIFpObEO2mU+waag5DVZSSGUiNpmN4zd/73vcirN1DVQy/snWxqFOvnRh5rZt+BNe3PrupF81b&#10;YFEi472YIeknHVbRYRXc6PDTsRx4T20LNGAPUPnHy6hjjLWjZoMavX+0Y9gG2wMVZcGQoN1PAkKO&#10;Equj0sU8i/BA7Z3F1DNa0SlIQAhppYVb2VyrlifLmZffVnIK8ofyN3Doj/h8SwYOWD/wFPLgFtjG&#10;jF0Emz3nJAtMXFA3WvkIBFuTqQw/y/Cvri/ofXSYNrrow4qG0bIAUdo8ZjcewnBTys0TthwBpJJ9&#10;zQeWDFmmvrTWWKSathOLBUVES79KJhQK0HwW0898A6+MRHWZuIrYpfwt+qIl6TGPeYzwwN59BzYK&#10;y3a4OHCofXBDBXaoW90MaYoKn9FEazrDNQa5uWE1tUxL0xUBhZ6VxIZVil2q/AFPwafWItmq9FrC&#10;z0HyORTM6B7xk0Njh/npCp6L0cv83ASh0XneE8wDZwotf5LIbzXGvIfNACGGDQ2eATH+O4CsEvBB&#10;Arwd1nMv9fpivuYKOuNeho9isAj32s0kAECWb9OdGif/sqZKD2LL3a69o3ezgNZq6JpkRrTnTagX&#10;0mET9k6qEmOS2TvuoQ99KMc/438cwvEe+9jHiiZjN8a4azrf7Bv3fDw4I/OaYtWLjQfEMwKn9YxS&#10;6uNG6x+uwwky9UkXlE9RtIe20SrCaAFlIWzl5YcW5SdnlaN0xlNYQXplFTE/kAfssscccwxrpyuQ&#10;DSakeWIIXIqvxHo9SkwXBGRbXSr0LeJHCuXb3/52L8WOowIoYFecxDdYpjeI9jlpDakcIF7z8847&#10;j0k8xHwR5PEhBP86R1wHkxD4YsltsdvKTvY2M8SME0j5mrK/UAEI1AhabQQNIEk6YIkj7Ht5gKeO&#10;ZUEzHGULjAGl8+6FgQlgWv8t2M0kYJ3Jt8XnkiLcBNRQQelxMEdvYjnY4ufaWbcjmykKooe6RIQR&#10;srm3UOyzTKXAiryEDt/4axzjg8O6Y/lwqfjexeNvfEO0+6xxWGWLFuhfukX5VxulAtxaB+xGveDy&#10;urOGRm/pPUanqKpWQMqQIIlNaJ+bAMdYk2QDcoLUIWx4l2QQhGtpqW5YTzDIpphfRPb38gZXPvPM&#10;M7HY9Q0bZjtSjviuo/o3z4W/veMrSUDYA2gmHsSIUAO6J+Kj5ZVcVXig/nYzWlqCFCDv3d+1fvIk&#10;CajHKlvucgSYTCzEvZX4/GR1LkGLxLY6P74hmXgorSyM/+oosCIwqzL4c6xa0AUnX3zxxWx3nPq0&#10;WP+ee+65RJefUHihIRY4vgP2nmaEYNOcQLVyFw7ayy67bH3Kv6PHjx3bmtuSZNDmkYE2Dr2g1NwE&#10;UCwZ+j+qLEbkIIpjxDnpTbz1pSllumnqx19NSHNvQ1TAZRk2mATWqXzHeiHgbikDQFABTGjqrsHa&#10;f+xjH0PZEfGWH8Ew4eVlTRAhOBxAMEPG15yiGyxMNIfZroEkAZt43/OaOxIBguRxj3vcqrA7K2lJ&#10;GUACxAEoAEAyEeFWVdLIekFvkGKk4JdoALRAkQkZfWpPUSMcVnYOYH59VQFQB5lFtHyn+6l3Zylh&#10;WfIUBCrzTNEjZ7/kO3IwOp3mKloltLiuLfGMJRTQ7bZPa3kOQzwaktZc9CNNnKhWvmbN/Wc51Jvk&#10;id1eXD2GgZKu4wUYPtddxA/OY2YG0eRflgGYIeZPjVhttTG7uGlQMW93MwvAAJ1//vnFXosN7Ks6&#10;xHqCdVkl5i0RSQJ2xwqZT7EAAkiAQg6rtmNwA/I4lBuLlGJ/FmjRAwwA3IE2VmAAsEyoOWj5Ey3l&#10;X4ssohDxU9QalQAsizIgMHehJOwHFmLh1moAiBtvPYCIQqEh1FwvtuAA8YDMDOsrhQvAtI8uITDF&#10;cmwdt9Q6uoTAr6Bmi2YY6PXp7KOOf/O2BPm82DEzCrP0yAxCLhK+pPpn0ZjIbwls6HG0i3rDU9Wx&#10;2JBJwLT3gkzqrecyyYUuLuUCKNdBKebhjxMw2jH7k/fMeIUiSOThrWi+kpj9qKVnBgupOcV9Tf6a&#10;OLbuzEkSUP82ZctdjoD3XEkAFvjR54z8DgEBUZ/E0uz1YxXw+eSTTyb7iXB+RLsBEfMsARoQ8097&#10;2tP4GiyLotxVg9CezZOZUZibD67ZDOEk/iVTsAk7xTLN8IBz7NntgymUFH1injATGYAQsLWsEl1o&#10;mRUfbQL7PE10dALMaIBBrikhgg3wK4lBpptWJuaZV+ZbFyvfEJBmqSmKlbYalJhBJi5QO9jSpwYS&#10;ak98liqZlaB5NZy1OAnwEk31BRTpS9VG4gEuAAXLjO+RAC9486GYANcc4hp5v6qNWxsjweaVOJdm&#10;SQKmIpbtdy0CdCxJ+TwCsyUHIc0Y0HXek/Hch60lo4mjlZr+Wl5gHZAbst9++2EksgwsiMx9dMHK&#10;HNTdN0IglYcWgspfwVCURRaXAYs0xkCAiYov9pt9CwtzziISwkWIH0otNmBGRQGJgUfzKyfUKqBg&#10;KIFIGDJeZbKxYKm9Iyoe5eLUR21dHw11sJMRz2apIJUSYTDqTTAKwmLqw1nY2Az04o6A2b6ApsQ1&#10;5SJf0dV8LyqIPa+JfCsFdB2JPu9cc4M1Ymr4cJKAfbsy5N23EQLecCqI+jwi+OZ1i67AaE8Bldpn&#10;DaXZ+2CFdWUL6KpiiMyM1lwxB+Wm4hLUC0IC9MeXSg9pwHg71bI67ym24Vk0MFU1i7ZKq2N0YVwZ&#10;FUJxCtuMlMJ960whMFokQKAZbz2mMo8cBBvgVLLuk0+rKg2YhOjjMFBIVdT8IYNHgyo0Az7/V6UT&#10;Ac8owTTDU8v0FoW3CQbgmr3h/ZNkLQdfbADrr2dHApCw5iuJP80bykndGG6sA7w/k9SYPUQCWgto&#10;lM1adayarNpHUnh3OR5YoGvW7mab0fbDDeLX1qP1PlH38Qfe0oFnb5413GxVz6Mn+1z8CAhQHtHr&#10;PdwZCyUjajeHU/AXrYs5muneshuJAAK7rBqWwq4e7y7surT8st1AIEDfUp+xkIB9Dss+7wDlpqiz&#10;YZSWVUHsQbhGFGlD1narXGzlcykD0JIQ/iV98YDZZuqQB64T6YW4DmdTi2uadTEbBw740P6Ls2ng&#10;JY3VL8pgIB+V4BusmnLgBpQXbBMkgJ18/Qr/cBYCzKpn2qDsOFwzJoC1Y2vqBo4yBrwQS6uf23uF&#10;BGCvXkJ5WTG/sWPlgzCmOARnOcq/8mdipFuyjbXWT6YpFxrLT7NQg7dC2E6vP0b2v5/CIGat58/r&#10;1nuJgjzhPKMFugvZ0O0AQu0Kmpl8ZZu7ZjPvJx+zZYXNyvM2H4qZmrogj6XoQ25BPjXb+Je+QpK1&#10;VgHdIx09soXY46+6u+dC5K3LmomVE9/bUr9AoW9d2Uld1j2q8z7nAZY2VXuVcRS3P/wWQY+dUzh6&#10;s89WOvFWvNEWHU/EcOp5DQQ/onpQtPnmNelewgXE/wsvaN3LoKifqBSjdbb+Zd7FLb2PajkTOdZZ&#10;JgEuaqRKZjax4d9Re0A0YJpuRXJtJWJeh66aSLm0XitUuogGGZvioDsWkPIWe+VLfYVhoEw2jb3F&#10;US/LDA9HgFKAvhFCqHCZmQx8F2RdQF4rkdclNTOG0bYuWdxcfPFoABfUgVHZWdMAwtY3q723HqeM&#10;akLxXJaO0b0GJBesSfhqOqmNFbh+Z4q9QgIEYfGiWThCult/rchiPRwWYoMnhTf+dZjr3fILVmoz&#10;iduMeKCoWej967WR/uuCBJtQWJvEdCe6pcpPseuD9kJ7zPWWZdIEIjY4L7UhR1mutGxtFGHmoSm+&#10;N7q64SXsDrNX12OyZnuB5SNp5unioYhwC6gvLRAhhpFZOqt5XB5cG1Y+X3ITlh4iJfgvA6wTUQH1&#10;Qck2aof1tJkHzGXoXM0sdvDBReTPWLXhXEiP09m3WzqBdcf1Pdd2KAvvqTE8KvjDHvaw5vYBvesX&#10;9VTIlYEw7gEpZiZ6y/wBu7wAtAakaJMV0BwzZ7SxfFhYYS4I0ZLXW+iDwMMAbMeASWyloNq29woS&#10;QORQEzlHzCizhWTyCuDEJlWNShrxBPGWbf3RGzVGqGAAXO/6tggPCCERG9IT2NQGPLVVKWiV5I7M&#10;C0zdnDQ/Of6tig4f/BSpGZVSv5uMIPp1uPqZNTAKA2/ikIhbKT5rmlnHvMUex+tZ3l8aIIiGTwdv&#10;1B+sucs6baLMfOUk3yskgKizLhPb1uUuNH7SYMCPYrkn4ehnpY1JECXMTO4gAd40q1L34u7op5Do&#10;1ES2Gt1ArpstvQAuhakECTBlTZQoVlWaubUOcDv5Es33ZhLDzYvopBt5Fi3NSPK+tfed7zEYb3Js&#10;aIsEuGlrr2RyPXKxwvvlV+8ka14z2MSzW0l1koUj9GBPZyHWt2alHT/RchAvBobADR8CY5MEMBWQ&#10;jlhF1/RSOYMXb0b227KPDOYUGLVhekZgInmSAixhIPUgRFQpC2hiRK1Al0Kn0Djvp/rQ/qKVqywf&#10;thdiCRCdMC/nZ3FM9vkFCwkgXUxy0QBgN9mChk6ScywH+6QW56rQcWZqrzy5sr69uiU2wjAQ+wJU&#10;Cm+LA9+BhcgcttpUnlXTzGUHWLUXgWq0CUdAbDcwOzmwK4lxNctjVBNhUQ4l0GFCju5KQA2zDlhg&#10;1xHwNeeG56LSGLAnSAClgXZL7lLRrNTdJYDgJIcGSIBzMeLWimzisu2HRl5JAohJa4EQXNphMx+s&#10;RQLIZgKemG+6dpokwK05IzxU2RzIN3RuJwYz7SUBvvcriRUksZcE+N7a6joEdtTHoK2Wid4UBnR9&#10;HYgXW4AMfHpVedfxIOG8aJKAoAgsB7Hvzj4XM6UDOkbGkMHsAVbPmlr94dpHlWwSeNRRRx133HEi&#10;ttA4T+fZ2QB9z7Rwv/vd79hjjzUHhouq0hVsHSQ/0C5Qoyxk++C20Z40SUAo9LGBDbMnuOAv1a1S&#10;1BmU3tJMG+2/i0sP6dX1fUlQeXfYmRc0BhRRwfRYI6RLG9h6/WOfOiy/PhFgNOzAkrUKZOsSu8Um&#10;bABRKHBZgmWYrOGtPVmYA0c3FKYCcR+YzBCukeXrtMFIvBQ1s3pPkADuf28gIYqsNQVnAWiUBDBZ&#10;exm6VgT6MXFLWNaTABvE6Yar4YNF0e+SAGYGpmbqdTE3NUmAntOB2NtRy5BSbKRU82LqXEUC5K9b&#10;BKPZMAkwgej3XiGugd6Z5FfLLv4ehfSp+73R12a8X4lVK3UhAT7zXDid72AbyjkPQnFhDHBYPupT&#10;boyRgRNXwZpKPhk+hzffUMY2azW53fSM2JiRkWmfB0nULCJb0KZFApoSC0lFhSGPidbYq6O68xb0&#10;uXUL02CVjPc9X5u4PLNlcR5ACZ5EAoJjkVIsVVA1mSvZ1SgJsMz2FhI2yeVPbsgMYAVjC1lHmvae&#10;a5joaU29EcUZJgFOoQFGULlQocUHutVP1x/WbMv83P0kwLRjcOal9szkZdTNbq2toySAnNPGu0Fo&#10;EeHdbJx6EqD8iy6JsvFqhVne0SUB1HH6Cg6rfQjXFgnwjVWD/o1MeC5zXaRxEcNBArzGlPg43ILt&#10;PaIEgjcECWjVn0FUBbxAjCOA0BquQuVq9Hj9tLCKlu9dWEEtgI7j002DBGDQUQKWYaY+gXiLV22d&#10;FLTFGMAkoMqvokBT5bH25ajvvHiOe9/73hiA+MQ9WxqoCxfGKWqkKWaa8p55D0swl7wsozzAe9HK&#10;7KofnXVaDpAAyzcGbzVwjPqVp8qzGSSgyQMsVoj+cEmGSpJBY+ktdOFdY0XbHAkwJaaCVtOeqt1M&#10;faQ1jZKAUhjUmjlpK6Oa/nTbWJZrjF67nwTQOM3R4nJm4CL5Wh7oURLg5TdTrR04RATIMOoSliwE&#10;IRsmkQDiPPKeKYthae8lAb7HLt0uMsi7JMCtyQxPxyRAH2oqrEiATpLlxcLms3hDz14C2l3WuagD&#10;JT4Oa6iwOM8YpgLmetNooOCXSDdLG/eYe7WiHJrLZYlnRAJ4T5gWwpbLpNbraFhnqV3wXIIHx0IC&#10;iORDDz0UdIhO1zugGbT9hCh45dahNXwrdhZwO+kJPE1TaceCz77dLsVcRK0pAp5LC6009+JgtmFg&#10;MzReAcE9wzzAlN4nOQLDJIDe5tWzLpG4y9qu55GA4AEWDYoE1cIqSiHBn2L18xeMDt/EEcUchw9v&#10;E4Nld2pZbRbcKrDrU9hQIJ4ha8ZUcRYPRx7wy5Q8IPOZcXqeaK8/CykZzXIyHLucBFhGLQpkpLfL&#10;AuGgDSPdInGac7GGBGjvapZ4gt/pBBvq6jVg2JnkDiBow4jEi2wtC5vSKhLgdjyFbhS10EtgYOm8&#10;L9VEI90jqLAcYQlAEYilOHzjZaO4u2nsWRckgJrOvBEHoS50URh2qPWaebcHuCTcePKQAPfqTVmM&#10;/rgyzoT3IAFeSOLfBwMRFfXXkZqbllXUIPgcfvjhYZ8/8MAD1fn3qlvQ5WRbueQCCPI/4ogj9t9/&#10;f5L7yCOP1AAmJsnUvsHZuTiHpAAmlknlPqbea8e1NxDYapE0FFNsPsq5OxB0b1MYTliwLK8DPMBP&#10;3oJ1NrhzF6fjr4bMNBaUYD4jbea5Thq73nehRQK61mBLtmxS4oGFbEFb8WwS0LQHWPo8LIJi+YKe&#10;F5891dLHwuoQY2QdQ2Iij2Ag+6BVDwOSXn+gbc4MsGxUYDf0sqxgRAxNbGDgIFNse97uLagxHB6B&#10;0RpZu5wEcIGTOtBHY+PgEcfIWhHCoyTAC2/8mpoZZGO7a5SCSzIsAb2pB83sALKwkIAIiPXCoIer&#10;SEAsaritGWN16JIADSxAFseW1rgqJsBFWN5i86twB4hIigIgcRDV0GC4o+CyAQxU+9KYJUM0ImS8&#10;/C1eVcSM5ZK8jMrbuup5+f/CMaYDet5MR9yGwklX2U7MooMOOoh3ABVwhHkg/sbhJ1zBgmuJFAFg&#10;yHDwSkGuGRHy6Ec/OhgAHrZPwte3IfjNLkXSShEwphwvAOOc14dV1oGzRnIKGWw5HhBFU0mAOWCS&#10;U/VY5hBlUb0MWl4NDqNY9P0tB2rby2tbJMC/2LbVQ56IMFIHQhlOAQuLR1uKB0wNDOxm97EHhI7h&#10;nTVX44hXuBz+ZYmh6HvZV/EA35P3rZdCFpLVZkMhgS5riYNAvfY8tSWzTWQMwsdsXFUGwGh6r8vE&#10;0F6k2lJDPNBn1pfRkKZdTgIwa0zQAkEJLgd/fMnxiFVmlAQwlSP43aUZOYiAAz+Zbca1u5KaGX6K&#10;APgmCQgWTB5bC+gTzRRBn5u5dvrv/SFBdSNSBJt3MQU9Tuu+q0iAZrwY3jozY1VgIKAsBFQrjAG7&#10;F57WyyURLIugmFi/0n1Jvl7tiokbPYp8hFaKoOUgVvbe+grbSiYZXwqfuK1jjjnmkEMOUVXwTne6&#10;07d927cxAND+jz/+eIy7bPhrVqB3sidGN/MAnSA1a4FsQEzigAMOcJ1kAL1Dz+fajVT3XjQPnqzY&#10;/Z35epUbu9ISYGjMcDMTazfu3gjre1PYr4oXY6Lo7X+TBLgOAx7dEc82bbzg6IXVw9tN/As5onaP&#10;Vp6pFFdrkoDgBIC1RnkusLTql7QellWGrrIqp8BC0XSoWQHAtaECQUEsFk8N6MLuYaO2Wzh5V+WA&#10;EEYFq9AAt4AEWKJH04x3MwkwJGYAMdOapiYxKWtIimwbJQFCZBH8rmGc1deaQpq6lItwcrcEoX8R&#10;wCIgWyRAx6wC3gENdLXUCWiRABehf4QfdE0S4FLuRdJ4FVeRABPaAuqdj3h+Qrob9Oc6jBP0oYjt&#10;J8l4RiJZq4m2Zpy1VpDgNN06AcbIdTx7lCXY5oc1ywJN3UG80BoHkaPnnqLJk4AAMTjjf00yV55O&#10;Yz4U6ZdKEcgbDIuCHYPwhkrjwTYHahPdizdlzO98KtmJxUZYe69Kaj6bk6tw9r0BtWigvxGjF4K/&#10;UuLSC1e5z1qWAC1pI83lIryKYmt0wBSyGizizBa/NhosOYqqK3iL9U0nwUvMo0csLqaxg6nMhNdh&#10;3MsH37eiOMv10almuKvPlsfNmQFceZ3NAysH3fTgdI6VkERwx+6JbIThhI3D+Hb3kqi83aRmfEwD&#10;e6NHZ3YzCSDkmNd6k9dNYg7dYicZJQFs8t4B89X7GcuHl4GwjAqmkcXnJ3Odg6Bc1gfhoN6fUrSn&#10;SwIiuM9yw62+igS4uFuwvfP9o9L1lgCvK2IeB7Uj6gS7V2yQs4oEUIBI5ZiyxBtLAP5BDysUHqS+&#10;9FyFHFjLODLNfqb+kj4LNNyFPcp6EeSgSwJ8SUxacB29tfM2IU624Jqe1wLHCULMs/QSAD4L77BY&#10;APOEE05QToAVIUINBAPy0YArIwEHhsb0oz0PmJqLSSB4gDnpZey2x1b5s7vGLfYbyyUeH0b+ruDv&#10;/aYZC6aB1WAVvegGBtLRmRl6d5SIFYayOFp/ZlQkYBvrk4CID7AExaaFSJJ/vdqgtlZIdArwoxkQ&#10;/NRLLKg3JYLYbN/QdkFNVuF1G4Vo/QasRDx64SJh1OlGCOpGMwhaMyaQenI5u4duIVRleMXbtSTA&#10;TCWhV4VFENhkYUkXHiUBxgy9RQKoyMispdz7YKJbMkqanzYuiFt4B3gNgx+YjsRnWXG6JMDwRGjM&#10;MAnQjMTVpp4ERCREeR90xhur21a6Uja4WzHQjUxWT1EsKIQ6nZWAR4M8FI7vM5ndKpsf2x+4IP8L&#10;iwWs4nZMnWVZ7CUB7gjbqBq0nYMEZ1AHD84jgDDh4/wIhx12GJd/xBAcfPDBVH8DGhu59jpcZtxx&#10;d59i6vaKFu4tHFQIJ87NPKOZA6minLEztU6BuXCNJt8ihpnivSyGadW6bBFHHZoeX5+tG+w9fPmx&#10;RjsXz1s1BF6Z3ou7ssAaSwfpiF7THMr74j3FY0ZL0AxLCKfXhO6PGgNCwPNWgAvBokfN4BbNAmhG&#10;xyu/UTOAi28NCTAE0IjSbUbNVGyOtc/mSZMdet9bbWaL+eET3ZoQHNYudi0JiHDWVRloxsOvRWU3&#10;rWtyssk54oqyKwggNttuFY1yU3ek0FuDtKGO0G6bA+AlX5Upy44UBqUoh97VJ8JJ2aryq70+dGPR&#10;TUQPSPVvHi6rcenPwI2IpWY/3TpKtXsoj9Z98Fj4In5KoFbEDGMJzdtFV3sFni55Lh3elcZwT4fc&#10;QMYaIevS9HDwtjCBpPt/EmtZtXMd6qkWk3ctAtYcpBRs/Qvk1mZ3SEAJYmVdQBqGxb9FljqOv5rY&#10;RR5T9RAO5LiVzjdgeiUGVnmLfe86zJYELdUCjWbz0End88r4HAWAZx+MHzUyvrINq5VeWazEM02l&#10;FySl9TMG3VpKodo0CTC4s3GbdKJBpKGFRPCyc5U2T29FilgQTMutsQRAeFjH2LUkYNLiko0XRyAt&#10;24tDmhc0qfiwek3NVEwShc+F8ZONnfYjUZA5yuKLezX30tUyrHd4rWY1SflIBoUBgQtTAVc96oAB&#10;tGz1LtXd/LOMGq23ZtEvsYeu5hSyNvxlNeeuElo6XCnga5oR5FHmq3434XJZ50YBDGJJhPLmMgNj&#10;ywCWSxNgTVNKPRVgHBLnEU4BlLGUA2pWCIj5ALpN1DHsdtW0YQsZrsueJCCX1kQgEdgxCNDvCY9V&#10;wefFLd3MJCRK2e3Kvrc+EP+YAdFeI1m14d5iWuBDJE7cIiL5u+yBjaFlGmzCKhyn5nbNdZxQ4YNw&#10;a06ldZIFxBLVSPf6NkAQWM3QIioQwar3C8SJZCQpyGe6OTMABsBioXsI30ZTBJvjZXxhGFUiIpo7&#10;RhwbaAU+i7jaGmqiAyI2hmuyJQnYMctfdjQR2KEIkBY1myZUPh0jOae+GJfKzW0jog0VCCEngIA/&#10;i5V4QCRTncsarRlxEiQgyma4ezfySzOmiIEaRDTgqSSA/CC/uRgol4SZzs+4gouQgvVyupIK4GGS&#10;WYhzgCAoMRajd9EgCqUIFt4oA2ATir3N5PKI9KzX5tds2XQKMOFwCvgGCYhdB+MA2gxGOLtjo8WD&#10;kwRUrjzZLBFIBCYgQBzS9kQ/8NZb8sSRsZTGTj8TrrKiqYsIo6OOM/gT52Qz6RKFbEmj5hFfFqc4&#10;0UWiq8yxSpr6nmormLek5/mGZwHzoOFJgpVZ01v1XTM+8oFHYz+YIcKd4nHAGBbmUp5okkhYMDaw&#10;SRH4ZTAABAU9ot+LXeDnpoLjBEakl6IZJnGyfBzC4jbkC3BZKaCRaiTMiBVn/QyLSWiz38TmFMUp&#10;YMI0w7YY5zHRGZNhUjdKY5N/uIBpkoD1V6S8QiKQCHwTASKB7JcvHvW1qODWu3LIpuGjHa42Uw+l&#10;RdalLPRkM62UmwDVEBNAC6T3O0ga3zjcVBaGkDQtpfYMLKZRbp0O13TZ4hns/LzghDExtur03lph&#10;5XGECc9bxEkLHRBtAFtWgXnG7Yg6XPYABYkbKX/GgmgXOWH0qeAeVuAk00jLNuBfcRhOwas2YQlA&#10;4NCRmGC6YaxZjIZL+s8blIGzjBeuGbBEoRTmnKYlwFBuZZeSBNQvKdkyEUgEZiIQ8pjplSSme1ni&#10;Cf6ywU/zg+/J5g3VhCAmGQlIa4q7QwBBJAuUp5KEwnM/sIJT2qzRdDV8pehqRAsJxzE/EEaAPQxv&#10;304MDBT/iXjAloO5BAn6ADehDISKRNxVtWkHnmudHQQGqAOhLmgxUqtaNp7IZjLWzdO1F6xHUd6E&#10;GYCBh9kpcqx0BvmLuyxSc2kSV5DN4S2IcDxTztg1KwUhrFtmBtDtJAEzF7U8LRFIBEYRIPutdMSb&#10;xVdGPnmwSva3eIB8+n2ygeRwrVZLMwMAMwARooeRmCcAkCHBUj6c00UwN7W9LnQuK0Srd/X3JXEl&#10;UE4gtw7EgXmwo8ThM+s6uULPRnHsXjY1rEz7ZRMFmwH/ht400DcuD4KfGC7ECzVs8gAkwEzwIMuS&#10;AFfDOyVVlpgM3UDjwthAL99KoRt0gQ/CZAungI6VxEg9ZJ8Yzfk0Xkt5MZIEjK5j2SARSAQmIEBA&#10;kt+0UsqNYDcuXtIxDP69qv8qewAzaShtW3lw2w+rdLRG8kOXmDRipSbhyO/RPd+YfIdpDdzI8lUk&#10;IIryKuvpInEwrUetT/LVZ70SjhAb+zJyKC82VbBtyBgQRYQkTOqVfQU9o6iL2JtUFIjiIuIGWFAK&#10;aRBJsOzGwRiAEkZmY9Pkw3FT7sKZMsN2Mkn1X5WbF8548xxBjKxpQ9xbV7h1BZxPXeFFvAZGJ2Ik&#10;Vx0ZE7CVS1DeKxHY8QiQSQytlt3i76+X/a2WZMYicYKVmBISSnYOL+7Ur9jznm2fDYBtA91hCRgt&#10;JyAarrk1Tm+XuMMHAhJprjwRwwU2ClxGQdDDVEG1iciAkO5MF8wApJ2aSCUw0/eMH7zy/hYSoOWC&#10;0QAYgDsGbpRs0i4gUqys3EWb3ljOqehNbW+sjVEUBCvDqqujc8mJOs/kw2Ywleq1OhnGrUwRrFwi&#10;slkikAiMIxBZYaRjSHSiazYbcKIKPFtWV8qqSuHuVdrKlxZNNgAoeEbCQzoDW+5ojpmz5CmM1n52&#10;5YE13U+0ZG2oj91SkmEAiECHGCRGglVVCFeJKwrxhpwCZDxhDy5CrlmaqRtPsCAJcCMVl6O2qcGl&#10;OpfdTIQdNKkGFjLVgTJV5Pe2p8q39lgXMzvaEzNB5IQR9zhrOgVcKosFjS9q2SIRSAQmIUAOicEO&#10;EsBObvFVjYdazwLsX/ouO0HEBg77CPxK1+ktpD2pP5WNe0kAKSWIvazgXACSGsha6y/bO6lmDR3V&#10;xjSwj8BoN0YFQNyI/ZbFgkVdtZk4oEoqIF4oF7bBBcPM7nFoeCIJRrvXlE+EitDIZdME4mrRba4T&#10;vvCm6t+611IkQBggSR8eJTZ22Sgg8iFGoUUCEBT+mkXk+qSLGBpMpbmVqFqTo1dwFvcKcmweojKj&#10;7QcahFEhywaPvpvZIBFIBKYhwEjO9YsEEPZEvgowQp/EzzNTi/yXtseorsSvdDtRbHL2NA5m4JSS&#10;MegzASzcfWucArhLU95bOi2RduhBX5rLKAEm3J2e7S+pViliW8Xhe9FkrI7tiYePZlJA+YydxOf4&#10;QJZjCUQgHqBkfWUn477sAUIfRgv7zCAKrilYwQTA7VadvggJYEMyuyIM0JYoojiJeUmJZSK1SABB&#10;uK+MAfR+7rMihvkpxsb/G9Oy7EvH1DFpcLvuANNj2NiWMQHT1r5snQgkAhCwrMi5p5gWNz9JT3sm&#10;OOm7FmildXymrVr+yCqCwWJtTyml4qQSYAYWbszAak617d3ve3Gc9dmC2FwliUOrLb7SVBP5j0Xh&#10;YQxU8NH1OhpY6D3XaIeJKCxknTW91R/mB+H31N+pPCCCzzdhEhCKr5gBVJvBgE1CsCYJiE1K7b8V&#10;GxCIB2QL8aWjaXjvkgANhERUDuiyzeBchLoKCqNRirxCpdq/hxptP2wJYDcanplJAkbf3GyQCCQC&#10;PQjQw2QHBAmgr7CcowXC78MFIGWA5VNYu3JyosQddCAx2yyc3MY+W6bZD6J80JZtId1yokfgtAW3&#10;xO2HDxV9EeZWb0C2TA9sHdTEjuFhQRJg9Q8buIOhZTTxrCUtUAFO66ACCxoGKOWENPt8rzGAhFsn&#10;MFBSSVjXTSSzqBQdUqAXxSxQ2/Wxm4MgeHORePupFMGIG51SNmC4UoXGrClFd5czsk5YQIlxGVjC&#10;kgTk+p4IJAIzESDjCXJSnzZPGlHrw9rvXw51yzTXNYt62P9FDEQh4fKNL5lwtzJR0H48zRWc2hp7&#10;c5PNRadXWxBxIavqpTUVs7L8kcefV/JvleDRSaow1jLDHlCuKdqA4ImAvvXZQJQFhKHJ0OUB80gA&#10;PV4QAMdNpGDgAYxJTTFvLjE1lXksnbI3EVF63mhw/lQZX9PeTYXORArDcHonZoZClQcxsutMGFcr&#10;JQpWveRrkQCPxGiWRyKQCOxZBLj/FY0vAYA+MPKL+eerZgkoSQTnnnsucctHgB8UDwIGQHRtJXT0&#10;++aSTdeP8q62FOImJ1AZMPgCGJzrGYALMvKLIah5ELSpcvfCGtESbXRVB4hArgEhhPUnltPxM8JV&#10;LjvTDp2VxX7VPo2VgQJ4ANsPv0/3OgwtUy0BGIBxYWeKXXoNlpiD1kVMquBzcawiAc7ydOsY2KfC&#10;W9rH9pX65pUBY+91DKUElqZhDN1ZhwTwbRVPxEZIABcgyw9ulUcikAjsWQQsUuqxRNCfwwJNqJD6&#10;RdhT/phAKUB01kIX6EYkxBaDJkGuufiyn0etX9YIS5lUQD5mfoqpQsKzkG01zwKoqUb7ARtAxAk6&#10;nvvc57oyjuVB5tUP0HlXiP0ATzrppBNPPJHlnCyfzQZcithGKVqmBTeaSgI8UdkCB9dhcOoWHGyR&#10;ABGpA0UJPdRont5sYT9wYuygiMpwgfWyTEOJhzWl9ZokANto5ib08oC1LAHsZve4xz3ukkcikAjs&#10;bQQe8YhHUHALD2hlBhKQYrOZc4MW+PXpT3/6Pe95z63HzHr1rGc9qyzTFmIChoXWukxciQSkZQ5s&#10;EbRqfX/Uox515zvfufJxDj300Oc85zmTZAyJVfICIqaPhCazRVSgXLR/sQ5MLP5lg+F7FqJRb/R2&#10;Qf3fb7/9mv3/9m//9oMOOuiRj3zkySefzF5ClkxlA8iEvrEStUiAbteTAHNG4YQSJReOG3Ste4UW&#10;CeD3Ga5M7Im2ngewNkUpKs6j3s2sKe4tmS1mZZ2YAD6Rbs2JFhVYiwQw+BxwwAGmSx6JQCKwlxG4&#10;293u9qAHPYjGX3hAMQNEGmH5l7XzSU960v77779P4HLfpzzlKU0BTBgw0tLPWC+4BqaG2Yc1/ogj&#10;jqh/HH144hOfOEkC8bBEPoW/dFwatmzM2EegRJDF3s2+96V135aG9UFwD3/4w41g9xHiy/ve975H&#10;H3003haJhZPYACrQ8iBUkoAoBiyyJFTnkFt8LvwCvRyiSQIgIFdlmAT4VcemmnwmUbfexh6K58Wo&#10;cZZ1jQEGupXOx5hfz+dad3R9+SOjxbiSBNS/vNkyEUgEViJAYNz//venygwUCGISoHTuQxDvete7&#10;Pvaxj215BKS0ETNULnFnM6QCtf7e9753/UMFUM973vMqJYqlXOg7U/9oRcKmhkd2ei4Ojprghgc+&#10;8IG9JKA8lF/vfve7Bxt4xjOesU75YW6CUUsA/VViWwT6UZppz/HsohZWndskAYay7B40fK+t9wuQ&#10;6DIXgtB4U1pTUZ3KlppuECfxxdakajkXlncHpCWg/s3PlonArkeAqCAOjz/+eAt9kwqwBDAAEJYH&#10;H3zwsLDZNETuftRRRzUXSjKS1ZoazessZKxSMDebnXDCCVMNG2EMqL8XVzGVmvuVrr+qsJLvmc0F&#10;Woo7Yw8QJSc+gM0A8Rq+EQSOPPLIynHBonT+kEMOwaWe/exnT2UDhC630bBgJs5ttktdNijCzijH&#10;sk9DesmtWMUhmiRAPPwozygNOKpmML/6seu2hEDkkohHad5awEqpeFiktZJQNTSutz/8OKWO8qqo&#10;QN+nJWDTy05ePxHYWwgQJ4T94x//eAsT67GQQH5loneqpNwQagceeKAwumZYAPlBLRMcMG+15Tgn&#10;Gqf2lhxtRifUCBXdI7GoyJLN1JyhFjtEMpJ58iz0H/GCtqWfI4BJhjYsRZMJwQMOaJPQEKZQSQLK&#10;Y3pktoHDDz/82GOP1bHKLQmQgF6Pfojk2IFQWAa9n2tc6VzckROkGLSZ0FedjmiGN50cdZFJWxVz&#10;Y63jd68Zu1YbIQtRFbhZkpKnoCWq+TVERcy4fpxittTU5E4SMPXlzfaJQCIwjgChQuoLxHP4PFXG&#10;jN9gbotWWAABZrMAwrK+NFBzUSZB73Of+8zrC/YwNVOghAfSIMktB/MyAR85Ai0S4xsNhBEwcqAI&#10;q1zLzPtiAOc9grOMrCF+wAMeINTD7YaDBoilXvHsS1mOYualUBKNyuSRiL4k8pt1AAfC/UhTGZLY&#10;A59OvRmgtJSzsJU8AFdjrSHymWqCnxks+3G0SICBm50faDKIFY3KysNHkoDZkz9PTAQSgZ2HABX2&#10;mGOOaQpyG96oZzDDDGD5fsITnjAbApp02Es2enguTye+zB4NUQuhdTt2mnvd616znyJODJ4nTlye&#10;yDOf+UxCrjd+cBUJUFyI4Zriq06OmL4imzGDUoqR6izXoFfA4wqXXHIJ94d61U6ZQQKcwtGwZTsO&#10;R1oKyuKRhTr6V4xIt/I0h/vsgADXxJnGCMA3fk8SsObkz9MTgURghyEgLq8IwqhDNyMA2+pMhxYr&#10;t87DRwjFRkmAi5MHnPdK9zB4kHYtuaIkwIKemrAASZcQKtH1EXQ3DuDCEOugtJQaTdL/hEA2TQXo&#10;i59CkjES+HcVCeAQkTcxmwHEZZGJLdtfgMsmHPYcOqYfk1IJfYjnleJhcs7gpjGdXJ+ZYStIgGRf&#10;zDqPRCARSAR2CgLM19TfkI6UrRlLrROlzB122GFy69d5aqfTwo877ripfoEZvEGfFWsiKVv6Lqf+&#10;Oo/Qe67nEnuBBDCzN00CpVwgSS8CgNJP8vFbK9DEqd/1FHAKlJwIOQLDQYWT4gBWWQtEO3LTNKNG&#10;ZkBdc4rh4MIg6VnsOaSEzUbxynIwiqzjoagMCFjXEoDCGEgDk0cikAgkAjsIAUuklZpMYiSfZAYI&#10;zYzCyorLgLzII1tF1Scgm2erfTVSJ9q0bhHBhos8ResiggNCKlOvRd5FtYBSLtDzio1XoQEpEcC4&#10;Sn5Lcw+hKPdBhOAiYn6V+I/KBLiIB9E96RibHg6BHRHxQGXn+2cLaZIAzzu7AyXnZeOWgJobZJtE&#10;IBFIBLYbAvY7JhEpqfVpgRZWh1o37Oqxjc2CB4e3TfBswkQYbI1VwF2iVgEfwYIPEpeSAsfq0BS3&#10;CBO0I8GPuGX5B+OA+I9mygXGBVnO53n6688i+O3WU6Cgl+vARsfCdHILoQzsAchH0xIgx2F4s8Fh&#10;2sfjg11VDutaMQGV98hmiUAikAhsKwSYoGnANZpWBN4LqWO8tf+QZMLNPQh9V0af2oVElzo/hLSj&#10;ppOrREJkE7gI+7YP/MTUcZouM4Y69lINCdfFd3FEaNhXutKXSaCo8j6MqvUaBEGpL/5TL/KbLd1I&#10;rQh3aY2sKARbSW2aByiK4L5YqYTP0gFf1lt3ui1N1+bVhmdskoDNvdF55UQgEdi+CKi335WvITWJ&#10;TIJTjBhDPausmHMSYrT86oKPig2ol6d+HFWYfOJ9YIEgvzEDgpz/ggu5ebAf+L5s+UPM67mYO89o&#10;HwGRjx6BT13KGRVzVbmhpfrPze/W8+Rx8yxhgLiasgFS3da/2oAXAB/qVukJNKIAM8DXoWLD4pwt&#10;CtsQGeBv3NRMU9ph9h2dyK5Qb6xKErDUzM/rJAKJwE5CQPk5bngHM3Vscm/lVWeGpfojH/kI2cM4&#10;PKlS70YfXi4ZQcWJjhyQ5bpXDhFkvnRwKoulD4myr3pO9qxK5JsqyA0HBqNe0NQTK9szABCW119/&#10;/egWO9iYEIfZUnmYBCCdCiQ0J4+aj7PLA0TYR7fkwMDkTBKw0Tc3L54IJALbFAGSkph3kJoK7tKP&#10;t1LX36agrNetVY6ASqncalbjMph9ZdzCppFdF8AqANCvdbTzAR5AZmMYzdJ+fAHr+CCUvRJfUj+S&#10;SQLqscqWiUAikAgkAisRUMCYG2KeYN6asxALGaGxY+RUY4ngCbxhdvWeAR5A5KuRXGA9//zz1yEB&#10;HlDxxPppmiSgHqtsmQgkAolAItCPAFOKnX+vuOIKtfAi6b8cWyPgB+4SQYii/KQk0Omniv/ywE5E&#10;dNQ/WNw1ICOxGAPWMTnomLpJk2xaSQLylU4EEoFEIBFYBgHih5+FJsrSzpVuK1thd2IbS6jg1jCD&#10;4kqgFl9wwQVCI0XLi6uYJB1XIaLs/zpyutck0DQGqKYwOzVAjEur8uDouCYJGIUoGyQCiUAikAjM&#10;QYDQjQr5aIHQxc9+9rM33HCDlIdLL7303HPPVSdA4kN4EEJsRxphjRWh2aYkH/L0k/rKLbDbS4BU&#10;zk6kJFKyiOxvPr9MUY8wqczUqFxnDIgthmeUsCyVoGRS1OcFxBMlCZgzs/OcRCARSAQSgXkIBDMQ&#10;k8/LTkgLhhfIpiSApAwqu5Q8O9/YEMimyZR4Er17MOxL3dTAHoms34z8N910E4Yhb0KYJ84x2+Bf&#10;/0S4xYc//OEFCwsWY0Bv8uooh9BAvAIA6x8hScBUrLJ9IpAIJAKJwGYRCIogwsBB0OIKvYefNNBy&#10;C+T9qgfW1S9+8YsCIJYKERBtgBVxo8wLP1RJolV7uGao0hJQg1K2SQQSgUQgEUgEehAgtsU9LFJQ&#10;iDHAjlZIj3JPNap/s41zpRXgRlMHKUnAVMSyfSKQCCQCiUAi8C0EwjVAEV/TJBD7OQk4sL3y1EvZ&#10;cpAJYcaoJAmYAVqekggkAolAIpAIfAsBrgFh+UodTxXeLY3f6dddd93tt9+uRHS9MYAZQIjlquLH&#10;w+OUJCDncSKQCCQCiUAisAACXAOXX375mkV/pUtE9eV6PqGlTZvmJUEkCVhg4PMSiUAikAgkAokA&#10;BHj013cNKLv06U9/+vnPf36lMUDhYZkR8/BPEjAPtzwrEUgEEoFEIBHoQYBGblen2QWFqPVvfetb&#10;RQa86lWvqjEG8AVcdNFFszeHTBKQkzgRSAQSgUQgEVgYAWWAL7744nptvqn0yzWQfKgGc40lwI5B&#10;t9xyy+zeJwmYDV2emAgkAolAIpAIrESAa/+aa66ZUVCIci/tEA944QtfOLoTMbOBskuzhyFJwGzo&#10;8sREIBFIBBKBRGAIAbWMPv/5zwvdrzHsN+U96vDlL3/5jDPOGCYBLA033njjOmOQJGAd9PLcRCAR&#10;SAQSgURgBAFbF4r2n1QHEGm4/vrrxfwPkABt0AuVktcZgCQB66CX5yYCiUAikAgkAuMIfP3rX7ct&#10;gl3+Kk0Cmtl6URHAAergJ/smjN97sEWSgDUBzNMTgUQgEUgEEoFxBATw33zzzaeddlolDyDjBxiA&#10;i7zyla+84447xm+cJGBNjPL0RCARSAQSgURgfQRizyEqfiUPGA4IYFqYVyCo+SBpCVh/WPMKiUAi&#10;kAgkAolALQIi/uwXXJP+N9DGLgMz9gzsdjFJQO2wZbtEIBFIBBKBRGARBIQIKAOgwPBsk8C73vWu&#10;RbZRThKwyIDmRRKBRCARSAQSgQkIKDB87bXXvvjFL57BA172spfddtttE262ummSgEVgzIskAolA&#10;IpAIJALTEODRt//vy1/+8kk8QOOlzAC6myRg2phl60QgEUgEEoFEYCkEYg9iOwfW84BTTz11KTNA&#10;koClxjGvkwgkAolAIpAIzERAiN8b3/jGmlDBZc0ASQJmDlielggkAolAIpAILIjAV77yFbsAjNoD&#10;ljUDJAlYcATzUolAIpAIJAKJwHwEvvrVr5599tnDdYKvvPLKRZICSi8zJmD+gOWZiUAikAgkAonA&#10;ggjYD/CCCy5YxQNOP/3022+/fcHbpSVgWTDzaolAIpAIJAKJwFoI4AFnnXVWLw+4+uqrlzUDJAlY&#10;a6jy5EQgEUgEEoFEYHEEbAz4lre8pcUDXv3qV4sbWPxe6Q5YHNK8YCKQCCQCiUAisBYCdgZq5Q3a&#10;WXj9nQK6fUoSsNY45cmJQCKQCCQCicAmELj11ltf+tKXsgdIGTjjjDO+9rWvbeIuSQI2gWpeMxFI&#10;BBKBRCARWBeBj370o/YXOOWUUxQWXPdaK85PErAhYPOyiUAikAgkAonAWggIA7zwwgvPOeccGw2s&#10;daHVJycJ2BCwedlEIBFIBBKBRGBdBBQPWGTL4FX9SBKw7gjl+YlAIpAIJAKJwA5FIEnADh247HYi&#10;kAgkAolAIrAuAkkC1kUwz08EEoFEIBFIBHYoAkkCdujAZbcTgUQgEUgEEoF1EUgSsC6CeX4ikAgk&#10;AolAIrBDEUgSsEMHLrudCCQCiUAikAisi0CSgHURzPMTgUQgEUgEEoEdikCSgB06cNntRCARSAQS&#10;gURgXQT+H+uHTncC8A5fAAAAAElFTkSuQmCCUEsBAi0AFAAGAAgAAAAhAD38rmgUAQAARwIAABMA&#10;AAAAAAAAAAAAAAAAAAAAAFtDb250ZW50X1R5cGVzXS54bWxQSwECLQAUAAYACAAAACEAOP0h/9YA&#10;AACUAQAACwAAAAAAAAAAAAAAAABFAQAAX3JlbHMvLnJlbHNQSwECLQAUAAYACAAAACEAHamV/ZEE&#10;AAAvFAAADgAAAAAAAAAAAAAAAABEAgAAZHJzL2Uyb0RvYy54bWxQSwECLQAUAAYACAAAACEALNHw&#10;YdgAAACuAgAAGQAAAAAAAAAAAAAAAAABBwAAZHJzL19yZWxzL2Uyb0RvYy54bWwucmVsc1BLAQIt&#10;ABQABgAIAAAAIQB5iAa14gAAAAsBAAAPAAAAAAAAAAAAAAAAABAIAABkcnMvZG93bnJldi54bWxQ&#10;SwECLQAKAAAAAAAAACEABDQxo4RYAACEWAAAFAAAAAAAAAAAAAAAAAAfCQAAZHJzL21lZGlhL2lt&#10;YWdlNC5wbmdQSwECLQAKAAAAAAAAACEAI7tu5lJ2AABSdgAAFAAAAAAAAAAAAAAAAADVYQAAZHJz&#10;L21lZGlhL2ltYWdlMi5wbmdQSwECLQAKAAAAAAAAACEACzlNgE8RAABPEQAAFQAAAAAAAAAAAAAA&#10;AABZ2AAAZHJzL21lZGlhL2ltYWdlMS5qcGVnUEsBAi0ACgAAAAAAAAAhALT/wpboWAAA6FgAABQA&#10;AAAAAAAAAAAAAAAA2+kAAGRycy9tZWRpYS9pbWFnZTMucG5nUEsFBgAAAAAJAAkAQwIAAPVC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Bq/CAAAA2gAAAA8AAABkcnMvZG93bnJldi54bWxEj8FqwzAQRO+F/oPYQm+N7DYJxY1iQiEQ&#10;QnKoU3pepK1lYq2Mpcb230eBQI/DzLxhVuXoWnGhPjSeFeSzDASx9qbhWsH3afvyDiJEZIOtZ1Iw&#10;UYBy/fiwwsL4gb/oUsVaJAiHAhXYGLtCyqAtOQwz3xEn79f3DmOSfS1Nj0OCu1a+ZtlSOmw4LVjs&#10;6NOSPld/TsH+3P7I/Xxj9aQ7wnpxyBdHrdTz07j5ABFpjP/he3tnFLzB7Uq6A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JwavwgAAANoAAAAPAAAAAAAAAAAAAAAAAJ8C&#10;AABkcnMvZG93bnJldi54bWxQSwUGAAAAAAQABAD3AAAAjgMAAAAA&#10;">
                        <v:imagedata r:id="rId13" o:title="15BBBFEAE81446C8BC2FD735F22F1AFD"/>
                        <v:path arrowok="t"/>
                      </v:shape>
                      <v:group id="Group 7" o:spid="_x0000_s1028" style="position:absolute;width:43714;height:7240" coordsize="43714,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 o:spid="_x0000_s1029" style="position:absolute;left:9993;width:33721;height:7240" coordsize="33720,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2" o:spid="_x0000_s1030" type="#_x0000_t75" style="position:absolute;top:4283;width:2008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UsUvDAAAA2gAAAA8AAABkcnMvZG93bnJldi54bWxEj09rwkAUxO+FfoflCb3VjSJWoquUimDB&#10;QzUePD6yL39q9m3IPmP67btCocdhZn7DrDaDa1RPXag9G5iME1DEubc1lwbO2e51ASoIssXGMxn4&#10;oQCb9fPTClPr73yk/iSlihAOKRqoRNpU65BX5DCMfUscvcJ3DiXKrtS2w3uEu0ZPk2SuHdYcFyps&#10;6aOi/Hq6OQPNopBLv5VDNhx8cX37+v6sj5kxL6PhfQlKaJD/8F97bw3M4HEl3g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SxS8MAAADaAAAADwAAAAAAAAAAAAAAAACf&#10;AgAAZHJzL2Rvd25yZXYueG1sUEsFBgAAAAAEAAQA9wAAAI8DAAAAAA==&#10;">
                            <v:imagedata r:id="rId15" o:title="" cropleft="33618f"/>
                            <v:path arrowok="t"/>
                          </v:shape>
                        </v:group>
                        <v:shape id="Picture 5" o:spid="_x0000_s1032" type="#_x0000_t75" style="position:absolute;width:10367;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pMbbDAAAA2gAAAA8AAABkcnMvZG93bnJldi54bWxEj0GLwjAUhO8L/ofwBC+iqbsoWo0iLgsq&#10;wmIVvD6bZ1tsXkoTtf57IyzscZiZb5jZojGluFPtCssKBv0IBHFqdcGZguPhpzcG4TyyxtIyKXiS&#10;g8W89THDWNsH7+me+EwECLsYFeTeV7GULs3JoOvbijh4F1sb9EHWmdQ1PgLclPIzikbSYMFhIceK&#10;Vjml1+RmFCx3uy7/jjen9eXwPflK0m33fEKlOu1mOQXhqfH/4b/2WisYwvtKuA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kxtsMAAADaAAAADwAAAAAAAAAAAAAAAACf&#10;AgAAZHJzL2Rvd25yZXYueG1sUEsFBgAAAAAEAAQA9wAAAI8DAAAAAA==&#10;">
                          <v:imagedata r:id="rId16" o:title="" cropright="41586f"/>
                          <v:path arrowok="t"/>
                        </v:shape>
                      </v:group>
                    </v:group>
                  </w:pict>
                </mc:Fallback>
              </mc:AlternateContent>
            </w:r>
            <w:r w:rsidR="00E3114E" w:rsidRPr="00404D36">
              <w:rPr>
                <w:rFonts w:ascii="Verdana" w:hAnsi="Verdana" w:cs="Arial"/>
                <w:w w:val="93"/>
                <w:sz w:val="15"/>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404D36">
              <w:rPr>
                <w:rFonts w:ascii="Verdana" w:hAnsi="Verdana" w:cs="Arial"/>
                <w:w w:val="93"/>
                <w:sz w:val="15"/>
                <w:szCs w:val="15"/>
              </w:rPr>
              <w:t>.</w:t>
            </w:r>
          </w:p>
          <w:p w14:paraId="07A60A6D" w14:textId="77777777" w:rsidR="009B454F" w:rsidRDefault="009B454F" w:rsidP="003643FA">
            <w:pPr>
              <w:jc w:val="both"/>
              <w:rPr>
                <w:rFonts w:ascii="Verdana" w:hAnsi="Verdana" w:cs="Arial"/>
                <w:w w:val="93"/>
                <w:sz w:val="12"/>
                <w:szCs w:val="12"/>
              </w:rPr>
            </w:pPr>
          </w:p>
          <w:p w14:paraId="24731652" w14:textId="60C3A994" w:rsidR="00561459" w:rsidRPr="009B454F" w:rsidRDefault="00561459" w:rsidP="003643FA">
            <w:pPr>
              <w:jc w:val="both"/>
              <w:rPr>
                <w:rFonts w:ascii="Verdana" w:hAnsi="Verdana" w:cs="Arial"/>
                <w:w w:val="93"/>
                <w:sz w:val="12"/>
                <w:szCs w:val="12"/>
              </w:rPr>
            </w:pPr>
          </w:p>
        </w:tc>
      </w:tr>
    </w:tbl>
    <w:p w14:paraId="24731654" w14:textId="71B95C1F" w:rsidR="00D357ED" w:rsidRPr="00337073" w:rsidRDefault="00D357ED" w:rsidP="00496989">
      <w:pPr>
        <w:rPr>
          <w:sz w:val="6"/>
          <w:szCs w:val="6"/>
        </w:rPr>
      </w:pPr>
    </w:p>
    <w:sectPr w:rsidR="00D357ED" w:rsidRPr="00337073" w:rsidSect="00263106">
      <w:pgSz w:w="12240" w:h="15840" w:code="1"/>
      <w:pgMar w:top="270" w:right="1440" w:bottom="4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Bold">
    <w:panose1 w:val="020B08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15B62B08"/>
    <w:multiLevelType w:val="multilevel"/>
    <w:tmpl w:val="C34238C2"/>
    <w:lvl w:ilvl="0">
      <w:start w:val="1"/>
      <w:numFmt w:val="bullet"/>
      <w:lvlText w:val=""/>
      <w:lvlJc w:val="left"/>
      <w:pPr>
        <w:tabs>
          <w:tab w:val="num" w:pos="360"/>
        </w:tabs>
        <w:ind w:left="360" w:hanging="360"/>
      </w:pPr>
      <w:rPr>
        <w:rFonts w:ascii="Symbol" w:hAnsi="Symbol" w:hint="default"/>
        <w:sz w:val="15"/>
        <w:szCs w:val="15"/>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6C81B9E"/>
    <w:multiLevelType w:val="hybridMultilevel"/>
    <w:tmpl w:val="6DDABB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7B69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3F2154"/>
    <w:multiLevelType w:val="hybridMultilevel"/>
    <w:tmpl w:val="908021E8"/>
    <w:lvl w:ilvl="0" w:tplc="257ED418">
      <w:numFmt w:val="bullet"/>
      <w:lvlText w:val="-"/>
      <w:lvlJc w:val="left"/>
      <w:pPr>
        <w:ind w:left="504" w:hanging="360"/>
      </w:pPr>
      <w:rPr>
        <w:rFonts w:ascii="Verdana" w:eastAsiaTheme="minorHAnsi" w:hAnsi="Verdana" w:cs="Tahoma"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6" w15:restartNumberingAfterBreak="0">
    <w:nsid w:val="33C25FD7"/>
    <w:multiLevelType w:val="hybridMultilevel"/>
    <w:tmpl w:val="077C7AA6"/>
    <w:lvl w:ilvl="0" w:tplc="257ED418">
      <w:numFmt w:val="bullet"/>
      <w:lvlText w:val="-"/>
      <w:lvlJc w:val="left"/>
      <w:pPr>
        <w:ind w:left="882" w:hanging="360"/>
      </w:pPr>
      <w:rPr>
        <w:rFonts w:ascii="Verdana" w:eastAsiaTheme="minorHAnsi" w:hAnsi="Verdana" w:cs="Tahoma"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7"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8" w15:restartNumberingAfterBreak="0">
    <w:nsid w:val="5A4B26B2"/>
    <w:multiLevelType w:val="hybridMultilevel"/>
    <w:tmpl w:val="4F9A58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9" w15:restartNumberingAfterBreak="0">
    <w:nsid w:val="6A411665"/>
    <w:multiLevelType w:val="hybridMultilevel"/>
    <w:tmpl w:val="A462D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0A03AC"/>
    <w:multiLevelType w:val="hybridMultilevel"/>
    <w:tmpl w:val="20F24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904A1D"/>
    <w:multiLevelType w:val="hybridMultilevel"/>
    <w:tmpl w:val="1ABA9B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2"/>
  </w:num>
  <w:num w:numId="7">
    <w:abstractNumId w:val="1"/>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1"/>
  </w:num>
  <w:num w:numId="10">
    <w:abstractNumId w:val="4"/>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21DDC"/>
    <w:rsid w:val="0002579D"/>
    <w:rsid w:val="000529AF"/>
    <w:rsid w:val="00054FB6"/>
    <w:rsid w:val="001D5B89"/>
    <w:rsid w:val="001F3C06"/>
    <w:rsid w:val="002113A1"/>
    <w:rsid w:val="00213ACF"/>
    <w:rsid w:val="00240246"/>
    <w:rsid w:val="00263106"/>
    <w:rsid w:val="00276C17"/>
    <w:rsid w:val="00291B1A"/>
    <w:rsid w:val="003076E1"/>
    <w:rsid w:val="00321232"/>
    <w:rsid w:val="00337073"/>
    <w:rsid w:val="003643FA"/>
    <w:rsid w:val="00404D36"/>
    <w:rsid w:val="004425DA"/>
    <w:rsid w:val="004571AA"/>
    <w:rsid w:val="00496989"/>
    <w:rsid w:val="004F4A81"/>
    <w:rsid w:val="00522612"/>
    <w:rsid w:val="00561459"/>
    <w:rsid w:val="005B0592"/>
    <w:rsid w:val="005C5715"/>
    <w:rsid w:val="005D4AEC"/>
    <w:rsid w:val="006B70B1"/>
    <w:rsid w:val="00731BF5"/>
    <w:rsid w:val="0074620D"/>
    <w:rsid w:val="00776A7E"/>
    <w:rsid w:val="0080258B"/>
    <w:rsid w:val="00813322"/>
    <w:rsid w:val="0085226E"/>
    <w:rsid w:val="008929AA"/>
    <w:rsid w:val="008E6988"/>
    <w:rsid w:val="00941126"/>
    <w:rsid w:val="009B454F"/>
    <w:rsid w:val="009E7073"/>
    <w:rsid w:val="009F22EE"/>
    <w:rsid w:val="00AB7B97"/>
    <w:rsid w:val="00B456B8"/>
    <w:rsid w:val="00B83053"/>
    <w:rsid w:val="00CB54DC"/>
    <w:rsid w:val="00D16668"/>
    <w:rsid w:val="00D357ED"/>
    <w:rsid w:val="00DB717D"/>
    <w:rsid w:val="00DC5EEF"/>
    <w:rsid w:val="00DF429B"/>
    <w:rsid w:val="00E309AC"/>
    <w:rsid w:val="00E3114E"/>
    <w:rsid w:val="00E90830"/>
    <w:rsid w:val="00EC3AAF"/>
    <w:rsid w:val="00EC73A7"/>
    <w:rsid w:val="00F45167"/>
    <w:rsid w:val="00F6304B"/>
    <w:rsid w:val="00F864BF"/>
    <w:rsid w:val="00FB1A92"/>
    <w:rsid w:val="00FC6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1629"/>
  <w15:docId w15:val="{9C24C142-4AE3-49B8-AA75-EFE469A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7B52A-B6E1-4478-B1D7-CB90B7F7CE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54EEA2-167B-4D55-A79C-ACDB00AB1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Brachvogel, Sylvia</cp:lastModifiedBy>
  <cp:revision>2</cp:revision>
  <cp:lastPrinted>2015-07-22T12:50:00Z</cp:lastPrinted>
  <dcterms:created xsi:type="dcterms:W3CDTF">2025-03-04T21:47:00Z</dcterms:created>
  <dcterms:modified xsi:type="dcterms:W3CDTF">2025-03-04T21:47:00Z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